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03" w:rsidRDefault="00647A03" w:rsidP="00647A03">
      <w:pPr>
        <w:pStyle w:val="af4"/>
        <w:ind w:left="5245"/>
      </w:pPr>
      <w:r>
        <w:t>Приложение №2</w:t>
      </w:r>
    </w:p>
    <w:p w:rsidR="00647A03" w:rsidRDefault="00647A03" w:rsidP="00647A03">
      <w:pPr>
        <w:pStyle w:val="af4"/>
        <w:ind w:left="5245"/>
      </w:pPr>
      <w:r>
        <w:t>к приказу министерства по молодежной политики, спорта и туризма области</w:t>
      </w:r>
    </w:p>
    <w:p w:rsidR="00647A03" w:rsidRDefault="00647A03" w:rsidP="00647A03">
      <w:pPr>
        <w:pStyle w:val="af4"/>
        <w:ind w:left="5245"/>
      </w:pPr>
      <w:r>
        <w:t>№ 411 от 03.09.2015 г.</w:t>
      </w:r>
    </w:p>
    <w:p w:rsidR="00647A03" w:rsidRDefault="00647A03" w:rsidP="00647A03">
      <w:pPr>
        <w:pStyle w:val="af4"/>
        <w:ind w:left="5245"/>
      </w:pPr>
      <w:r>
        <w:t> </w:t>
      </w:r>
    </w:p>
    <w:p w:rsidR="00647A03" w:rsidRDefault="00647A03" w:rsidP="00647A03">
      <w:pPr>
        <w:pStyle w:val="af4"/>
        <w:jc w:val="center"/>
      </w:pPr>
      <w:r>
        <w:t> </w:t>
      </w:r>
    </w:p>
    <w:p w:rsidR="00647A03" w:rsidRDefault="00647A03" w:rsidP="00647A03">
      <w:pPr>
        <w:pStyle w:val="af4"/>
        <w:jc w:val="center"/>
      </w:pPr>
      <w:r>
        <w:rPr>
          <w:rStyle w:val="a3"/>
        </w:rPr>
        <w:t>Порядок организации и проведения тестирования населения Саратовской области в рамках Всероссийского физкультурно-спортивного комплекса «Готов к труду и обороне» (</w:t>
      </w:r>
      <w:proofErr w:type="spellStart"/>
      <w:r>
        <w:rPr>
          <w:rStyle w:val="a3"/>
        </w:rPr>
        <w:t>ГТО</w:t>
      </w:r>
      <w:proofErr w:type="spellEnd"/>
      <w:r>
        <w:rPr>
          <w:rStyle w:val="a3"/>
        </w:rPr>
        <w:t>)</w:t>
      </w:r>
    </w:p>
    <w:p w:rsidR="00647A03" w:rsidRDefault="00647A03" w:rsidP="00647A03">
      <w:pPr>
        <w:pStyle w:val="af4"/>
        <w:jc w:val="center"/>
      </w:pPr>
      <w:r>
        <w:t> </w:t>
      </w:r>
    </w:p>
    <w:p w:rsidR="00647A03" w:rsidRDefault="00647A03" w:rsidP="00647A03">
      <w:pPr>
        <w:pStyle w:val="af4"/>
        <w:jc w:val="center"/>
      </w:pPr>
      <w:r>
        <w:rPr>
          <w:rStyle w:val="a3"/>
        </w:rPr>
        <w:t>I. Общие положения</w:t>
      </w:r>
    </w:p>
    <w:p w:rsidR="00647A03" w:rsidRDefault="00647A03" w:rsidP="00647A03">
      <w:pPr>
        <w:pStyle w:val="af4"/>
      </w:pPr>
      <w:r>
        <w:t xml:space="preserve">1. </w:t>
      </w:r>
      <w:proofErr w:type="gramStart"/>
      <w:r>
        <w:t>Порядок организации и проведения тестирования населения в рамках Всероссийского физкультурно-спортивного комплекса «Готов к труду и обороне» (</w:t>
      </w:r>
      <w:proofErr w:type="spellStart"/>
      <w:r>
        <w:t>ГТО</w:t>
      </w:r>
      <w:proofErr w:type="spellEnd"/>
      <w:r>
        <w:t>) (далее – Порядок) разработан в соответствии с Указом Президента Российской Федерации от 24 марта 2014 г. № 172 «О Всероссийском физкультурно-спортивном комплексе «Готов к труду и обороне» (</w:t>
      </w:r>
      <w:proofErr w:type="spellStart"/>
      <w:r>
        <w:t>ГТО</w:t>
      </w:r>
      <w:proofErr w:type="spellEnd"/>
      <w:r>
        <w:t>)», пунктом 18 Положения о Всероссийском физкультурно-спортивном комплексе «Готов к труду и обороне» (</w:t>
      </w:r>
      <w:proofErr w:type="spellStart"/>
      <w:r>
        <w:t>ГТО</w:t>
      </w:r>
      <w:proofErr w:type="spellEnd"/>
      <w:r>
        <w:t>), утвержденного постановлением Правительства Российской</w:t>
      </w:r>
      <w:proofErr w:type="gramEnd"/>
      <w:r>
        <w:t xml:space="preserve"> Федерации от 11 июня 2014 г. № 540 и пунктом 14 плана мероприятий по поэтапному внедрению Всероссийского физкультурно-спортивного комплекса «Готов к труду и обороне» (</w:t>
      </w:r>
      <w:proofErr w:type="spellStart"/>
      <w:r>
        <w:t>ГТО</w:t>
      </w:r>
      <w:proofErr w:type="spellEnd"/>
      <w:r>
        <w:t>), утвержденного распоряжением Правительства Российской Федерации от 30 июня 2014 г. № 1165-р.</w:t>
      </w:r>
    </w:p>
    <w:p w:rsidR="00647A03" w:rsidRDefault="00647A03" w:rsidP="00647A03">
      <w:pPr>
        <w:pStyle w:val="af4"/>
      </w:pPr>
      <w:r>
        <w:t xml:space="preserve">2. </w:t>
      </w:r>
      <w:proofErr w:type="gramStart"/>
      <w:r>
        <w:t>Порядок определяет последовательность организации и проведения тестирования населения Саратовской области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</w:t>
      </w:r>
      <w:proofErr w:type="spellStart"/>
      <w:r>
        <w:t>ГТО</w:t>
      </w:r>
      <w:proofErr w:type="spellEnd"/>
      <w:r>
        <w:t>), утвержденных приказом Министерства спорта Российской Федерации</w:t>
      </w:r>
      <w:r>
        <w:br/>
        <w:t>от 8 июля 2014 г. № 575 (далее – государственные требования) в рамках Всероссийского физкультурно-спортивного комплекса «Готов к труду и обороне» (</w:t>
      </w:r>
      <w:proofErr w:type="spellStart"/>
      <w:r>
        <w:t>ГТО</w:t>
      </w:r>
      <w:proofErr w:type="spellEnd"/>
      <w:r>
        <w:t>).</w:t>
      </w:r>
      <w:proofErr w:type="gramEnd"/>
    </w:p>
    <w:p w:rsidR="00647A03" w:rsidRDefault="00647A03" w:rsidP="00647A03">
      <w:pPr>
        <w:pStyle w:val="af4"/>
      </w:pPr>
      <w:r>
        <w:t>3. Организация и проведение тестирования населения в рамках Всероссийского физкультурно-спортивного комплекса «Готов к труду и обороне» (</w:t>
      </w:r>
      <w:proofErr w:type="spellStart"/>
      <w:r>
        <w:t>ГТО</w:t>
      </w:r>
      <w:proofErr w:type="spellEnd"/>
      <w:r>
        <w:t>) (далее – тестирование, комплекс) осуществляется центром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тестирования).</w:t>
      </w:r>
    </w:p>
    <w:p w:rsidR="00647A03" w:rsidRDefault="00647A03" w:rsidP="00647A03">
      <w:pPr>
        <w:pStyle w:val="af4"/>
      </w:pPr>
      <w:r>
        <w:t> </w:t>
      </w:r>
    </w:p>
    <w:p w:rsidR="00647A03" w:rsidRDefault="00647A03" w:rsidP="00647A03">
      <w:pPr>
        <w:pStyle w:val="af4"/>
        <w:jc w:val="center"/>
      </w:pPr>
      <w:proofErr w:type="spellStart"/>
      <w:r>
        <w:rPr>
          <w:rStyle w:val="a3"/>
        </w:rPr>
        <w:t>II</w:t>
      </w:r>
      <w:proofErr w:type="spellEnd"/>
      <w:r>
        <w:rPr>
          <w:rStyle w:val="a3"/>
        </w:rPr>
        <w:t xml:space="preserve">. Организация тестирования </w:t>
      </w:r>
    </w:p>
    <w:p w:rsidR="00647A03" w:rsidRDefault="00647A03" w:rsidP="00647A03">
      <w:pPr>
        <w:pStyle w:val="af4"/>
      </w:pPr>
      <w:r>
        <w:t xml:space="preserve">4. </w:t>
      </w:r>
      <w:proofErr w:type="gramStart"/>
      <w:r>
        <w:t>Лицо, желающее пройти тестирование (далее – участник), направляет в центр тестирования заявку на прохождение тестирования (далее – заявка) лично, по почте, либо по электронной почте.</w:t>
      </w:r>
      <w:proofErr w:type="gramEnd"/>
    </w:p>
    <w:p w:rsidR="00647A03" w:rsidRDefault="00647A03" w:rsidP="00647A03">
      <w:pPr>
        <w:pStyle w:val="af4"/>
      </w:pPr>
      <w:r>
        <w:lastRenderedPageBreak/>
        <w:t>5. В заявке, подаваемой впервые, указывается:</w:t>
      </w:r>
    </w:p>
    <w:p w:rsidR="00647A03" w:rsidRDefault="00647A03" w:rsidP="00647A03">
      <w:pPr>
        <w:pStyle w:val="af4"/>
      </w:pPr>
      <w:r>
        <w:t>- фамилия, имя, отчество (при наличии);</w:t>
      </w:r>
    </w:p>
    <w:p w:rsidR="00647A03" w:rsidRDefault="00647A03" w:rsidP="00647A03">
      <w:pPr>
        <w:pStyle w:val="af4"/>
      </w:pPr>
      <w:r>
        <w:t>- пол;</w:t>
      </w:r>
    </w:p>
    <w:p w:rsidR="00647A03" w:rsidRDefault="00647A03" w:rsidP="00647A03">
      <w:pPr>
        <w:pStyle w:val="af4"/>
      </w:pPr>
      <w:r>
        <w:t>- дата рождения;</w:t>
      </w:r>
    </w:p>
    <w:p w:rsidR="00647A03" w:rsidRDefault="00647A03" w:rsidP="00647A03">
      <w:pPr>
        <w:pStyle w:val="af4"/>
      </w:pPr>
      <w:r>
        <w:t>- данные документа, удостоверяющего личность гражданина Российской Федерации;</w:t>
      </w:r>
    </w:p>
    <w:p w:rsidR="00647A03" w:rsidRDefault="00647A03" w:rsidP="00647A03">
      <w:pPr>
        <w:pStyle w:val="af4"/>
      </w:pPr>
      <w:r>
        <w:t>- для лиц, не достигших возраста четырнадцати лет – данные свидетельства о рождении;</w:t>
      </w:r>
    </w:p>
    <w:p w:rsidR="00647A03" w:rsidRDefault="00647A03" w:rsidP="00647A03">
      <w:pPr>
        <w:pStyle w:val="af4"/>
      </w:pPr>
      <w:r>
        <w:t>- адрес места жительства;</w:t>
      </w:r>
    </w:p>
    <w:p w:rsidR="00647A03" w:rsidRDefault="00647A03" w:rsidP="00647A03">
      <w:pPr>
        <w:pStyle w:val="af4"/>
      </w:pPr>
      <w:r>
        <w:t>- контактный телефон, адрес электронной почты;</w:t>
      </w:r>
    </w:p>
    <w:p w:rsidR="00647A03" w:rsidRDefault="00647A03" w:rsidP="00647A03">
      <w:pPr>
        <w:pStyle w:val="af4"/>
      </w:pPr>
      <w:r>
        <w:t>- основное место учебы, работы (при наличии);</w:t>
      </w:r>
    </w:p>
    <w:p w:rsidR="00647A03" w:rsidRDefault="00647A03" w:rsidP="00647A03">
      <w:pPr>
        <w:pStyle w:val="af4"/>
      </w:pPr>
      <w:r>
        <w:t>- спортивное звание (при наличии);</w:t>
      </w:r>
    </w:p>
    <w:p w:rsidR="00647A03" w:rsidRDefault="00647A03" w:rsidP="00647A03">
      <w:pPr>
        <w:pStyle w:val="af4"/>
      </w:pPr>
      <w:r>
        <w:t>- почетное спортивное звание (при наличии);</w:t>
      </w:r>
    </w:p>
    <w:p w:rsidR="00647A03" w:rsidRDefault="00647A03" w:rsidP="00647A03">
      <w:pPr>
        <w:pStyle w:val="af4"/>
      </w:pPr>
      <w:r>
        <w:rPr>
          <w:rStyle w:val="a3"/>
        </w:rPr>
        <w:t xml:space="preserve">- </w:t>
      </w:r>
      <w:r>
        <w:t>спортивный разряд с указанием вида спорта (при наличии);</w:t>
      </w:r>
    </w:p>
    <w:p w:rsidR="00647A03" w:rsidRDefault="00647A03" w:rsidP="00647A03">
      <w:pPr>
        <w:pStyle w:val="af4"/>
      </w:pPr>
      <w:r>
        <w:t>- перечень выбранных видов испытаний (тестов);</w:t>
      </w:r>
    </w:p>
    <w:p w:rsidR="00647A03" w:rsidRDefault="00647A03" w:rsidP="00647A03">
      <w:pPr>
        <w:pStyle w:val="af4"/>
      </w:pPr>
      <w:r>
        <w:t>- согласие на обработку персональных данных.</w:t>
      </w:r>
    </w:p>
    <w:p w:rsidR="00647A03" w:rsidRDefault="00647A03" w:rsidP="00647A03">
      <w:pPr>
        <w:pStyle w:val="af4"/>
      </w:pPr>
      <w:r>
        <w:t xml:space="preserve">К заявке прилагаются две фотографии размером </w:t>
      </w:r>
      <w:proofErr w:type="spellStart"/>
      <w:r>
        <w:t>3х4</w:t>
      </w:r>
      <w:proofErr w:type="spellEnd"/>
      <w:r>
        <w:t xml:space="preserve"> см (на бумажном либо электронном носителе).</w:t>
      </w:r>
    </w:p>
    <w:p w:rsidR="00647A03" w:rsidRDefault="00647A03" w:rsidP="00647A03">
      <w:pPr>
        <w:pStyle w:val="af4"/>
      </w:pPr>
      <w:r>
        <w:t>В случае изъявления желания несовершеннолетним пройти тестирование, заявка подается его законными представителями. </w:t>
      </w:r>
    </w:p>
    <w:p w:rsidR="00647A03" w:rsidRDefault="00647A03" w:rsidP="00647A03">
      <w:pPr>
        <w:pStyle w:val="af4"/>
      </w:pPr>
      <w:r>
        <w:t>6.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5 настоящего Порядка.</w:t>
      </w:r>
    </w:p>
    <w:p w:rsidR="00647A03" w:rsidRDefault="00647A03" w:rsidP="00647A03">
      <w:pPr>
        <w:pStyle w:val="af4"/>
      </w:pPr>
      <w:r>
        <w:t xml:space="preserve">7. Центр тестирования составляет график проведения тестирования  и размещает информацию на сайте </w:t>
      </w:r>
      <w:proofErr w:type="spellStart"/>
      <w:r>
        <w:rPr>
          <w:u w:val="single"/>
        </w:rPr>
        <w:t>www.agrosport.ru</w:t>
      </w:r>
      <w:proofErr w:type="spellEnd"/>
      <w:r>
        <w:t xml:space="preserve"> за 14 дней до дня проведения тестирования с указанием адресного перечня мест тестирования с указанием видов испытаний (тестов), соответствующих месту проведения тестирования.</w:t>
      </w:r>
    </w:p>
    <w:p w:rsidR="00647A03" w:rsidRDefault="00647A03" w:rsidP="00647A03">
      <w:pPr>
        <w:pStyle w:val="af4"/>
      </w:pPr>
      <w:r>
        <w:t xml:space="preserve">8. </w:t>
      </w:r>
      <w:proofErr w:type="gramStart"/>
      <w:r>
        <w:t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– свидетельства 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</w:t>
      </w:r>
      <w:bookmarkStart w:id="0" w:name="_ftnref1"/>
      <w:r>
        <w:fldChar w:fldCharType="begin"/>
      </w:r>
      <w:r>
        <w:instrText xml:space="preserve"> HYPERLINK "http://www.agrosport.ru/gto/poryadok-organizacii-i-provedeniya-testirovaniya-naseleniya-saratovskoy-oblasti-v-ramkah" \l "_ftn1" \o "" </w:instrText>
      </w:r>
      <w:r>
        <w:fldChar w:fldCharType="separate"/>
      </w:r>
      <w:r>
        <w:rPr>
          <w:rStyle w:val="af5"/>
          <w:rFonts w:eastAsiaTheme="majorEastAsia"/>
        </w:rPr>
        <w:t>*</w:t>
      </w:r>
      <w:r>
        <w:fldChar w:fldCharType="end"/>
      </w:r>
      <w:bookmarkEnd w:id="0"/>
      <w:r>
        <w:t>, выданного по результатам медицинского осмотра (обследования), проведенного в соответствии</w:t>
      </w:r>
      <w:proofErr w:type="gramEnd"/>
      <w:r>
        <w:t xml:space="preserve"> с приказом Министерства здравоохранения и социального развития Российской Федерации от 9 августа 2010 г. № </w:t>
      </w:r>
      <w:proofErr w:type="spellStart"/>
      <w:r>
        <w:t>613н</w:t>
      </w:r>
      <w:proofErr w:type="spellEnd"/>
      <w:r>
        <w:t xml:space="preserve"> «Об </w:t>
      </w:r>
      <w:r>
        <w:lastRenderedPageBreak/>
        <w:t>утверждении порядка оказания медицинской помощи при проведении физкультурных и спортивных мероприятий».</w:t>
      </w:r>
    </w:p>
    <w:p w:rsidR="00647A03" w:rsidRDefault="00647A03" w:rsidP="00647A03">
      <w:pPr>
        <w:pStyle w:val="af4"/>
      </w:pPr>
      <w: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647A03" w:rsidRDefault="00647A03" w:rsidP="00647A03">
      <w:pPr>
        <w:pStyle w:val="af4"/>
      </w:pPr>
      <w:r>
        <w:t>Учетная карточка для учета выполнения государственных требований содержит:</w:t>
      </w:r>
    </w:p>
    <w:p w:rsidR="00647A03" w:rsidRDefault="00647A03" w:rsidP="00647A03">
      <w:pPr>
        <w:pStyle w:val="af4"/>
      </w:pPr>
      <w:r>
        <w:t xml:space="preserve">- фотографию участника размером </w:t>
      </w:r>
      <w:proofErr w:type="spellStart"/>
      <w:r>
        <w:t>3х4</w:t>
      </w:r>
      <w:proofErr w:type="spellEnd"/>
      <w:r>
        <w:t xml:space="preserve"> см;</w:t>
      </w:r>
    </w:p>
    <w:p w:rsidR="00647A03" w:rsidRDefault="00647A03" w:rsidP="00647A03">
      <w:pPr>
        <w:pStyle w:val="af4"/>
      </w:pPr>
      <w:r>
        <w:t>- фамилию, имя, отчество (при наличии);</w:t>
      </w:r>
    </w:p>
    <w:p w:rsidR="00647A03" w:rsidRDefault="00647A03" w:rsidP="00647A03">
      <w:pPr>
        <w:pStyle w:val="af4"/>
      </w:pPr>
      <w:r>
        <w:t>- пол;</w:t>
      </w:r>
    </w:p>
    <w:p w:rsidR="00647A03" w:rsidRDefault="00647A03" w:rsidP="00647A03">
      <w:pPr>
        <w:pStyle w:val="af4"/>
      </w:pPr>
      <w:r>
        <w:t>- дату рождения;</w:t>
      </w:r>
    </w:p>
    <w:p w:rsidR="00647A03" w:rsidRDefault="00647A03" w:rsidP="00647A03">
      <w:pPr>
        <w:pStyle w:val="af4"/>
      </w:pPr>
      <w:r>
        <w:t>- отметку о наличии медицинского заключения;</w:t>
      </w:r>
    </w:p>
    <w:p w:rsidR="00647A03" w:rsidRDefault="00647A03" w:rsidP="00647A03">
      <w:pPr>
        <w:pStyle w:val="af4"/>
      </w:pPr>
      <w:r>
        <w:t>- ступень структуры комплекса и возрастную группу, в которых участник проходит тестирование;</w:t>
      </w:r>
    </w:p>
    <w:p w:rsidR="00647A03" w:rsidRDefault="00647A03" w:rsidP="00647A03">
      <w:pPr>
        <w:pStyle w:val="af4"/>
      </w:pPr>
      <w: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647A03" w:rsidRDefault="00647A03" w:rsidP="00647A03">
      <w:pPr>
        <w:pStyle w:val="af4"/>
      </w:pPr>
      <w: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647A03" w:rsidRDefault="00647A03" w:rsidP="00647A03">
      <w:pPr>
        <w:pStyle w:val="af4"/>
      </w:pPr>
      <w:r>
        <w:t>- сведения о награждении знаком отличия комплекса;</w:t>
      </w:r>
    </w:p>
    <w:p w:rsidR="00647A03" w:rsidRDefault="00647A03" w:rsidP="00647A03">
      <w:pPr>
        <w:pStyle w:val="af4"/>
      </w:pPr>
      <w:r>
        <w:t>- сведения о наличии спортивного разряда (при наличии).</w:t>
      </w:r>
    </w:p>
    <w:p w:rsidR="00647A03" w:rsidRDefault="00647A03" w:rsidP="00647A03">
      <w:pPr>
        <w:pStyle w:val="af4"/>
      </w:pPr>
      <w:r>
        <w:t>Учетная карточка для учета выполнения государственных требований является постоянной.</w:t>
      </w:r>
    </w:p>
    <w:p w:rsidR="00647A03" w:rsidRDefault="00647A03" w:rsidP="00647A03">
      <w:pPr>
        <w:pStyle w:val="af4"/>
      </w:pPr>
      <w: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647A03" w:rsidRDefault="00647A03" w:rsidP="00647A03">
      <w:pPr>
        <w:pStyle w:val="af4"/>
      </w:pPr>
      <w: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647A03" w:rsidRDefault="00647A03" w:rsidP="00647A03">
      <w:pPr>
        <w:pStyle w:val="af4"/>
      </w:pPr>
      <w:r>
        <w:t>9. Участник не допускается к прохождению тестирования в следующих случаях:</w:t>
      </w:r>
    </w:p>
    <w:p w:rsidR="00647A03" w:rsidRDefault="00647A03" w:rsidP="00647A03">
      <w:pPr>
        <w:pStyle w:val="af4"/>
      </w:pPr>
      <w:r>
        <w:t>- непредставления документов, указанных в пункте 9 настоящего Порядка;</w:t>
      </w:r>
    </w:p>
    <w:p w:rsidR="00647A03" w:rsidRDefault="00647A03" w:rsidP="00647A03">
      <w:pPr>
        <w:pStyle w:val="af4"/>
      </w:pPr>
      <w:r>
        <w:t>- ухудшения его физического состояния до начала или в момент выполнения нормативов комплекса.</w:t>
      </w:r>
    </w:p>
    <w:p w:rsidR="00647A03" w:rsidRDefault="00647A03" w:rsidP="00647A03">
      <w:pPr>
        <w:pStyle w:val="af4"/>
      </w:pPr>
      <w:r>
        <w:t>10.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647A03" w:rsidRDefault="00647A03" w:rsidP="00647A03">
      <w:pPr>
        <w:pStyle w:val="af4"/>
      </w:pPr>
      <w:r>
        <w:lastRenderedPageBreak/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647A03" w:rsidRDefault="00647A03" w:rsidP="00647A03">
      <w:pPr>
        <w:pStyle w:val="af4"/>
      </w:pPr>
      <w:r>
        <w:t>11.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647A03" w:rsidRDefault="00647A03" w:rsidP="00647A03">
      <w:pPr>
        <w:pStyle w:val="af4"/>
      </w:pPr>
      <w:r>
        <w:t>12. В случае</w:t>
      </w:r>
      <w:proofErr w:type="gramStart"/>
      <w:r>
        <w:t>,</w:t>
      </w:r>
      <w:proofErr w:type="gramEnd"/>
      <w: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</w:t>
      </w:r>
      <w:proofErr w:type="spellStart"/>
      <w:r>
        <w:rPr>
          <w:u w:val="single"/>
        </w:rPr>
        <w:t>www.agrosport.ru</w:t>
      </w:r>
      <w:proofErr w:type="spellEnd"/>
      <w:r>
        <w:t xml:space="preserve"> в срок, определяемый центром тестирования.</w:t>
      </w:r>
    </w:p>
    <w:p w:rsidR="00647A03" w:rsidRDefault="00647A03" w:rsidP="00647A03">
      <w:pPr>
        <w:pStyle w:val="af4"/>
      </w:pPr>
      <w:r>
        <w:t>13. Центр тестирования обеспечивает условия для организации оказания медицинской помощи при проведении тестирования.</w:t>
      </w:r>
    </w:p>
    <w:p w:rsidR="00647A03" w:rsidRDefault="00647A03" w:rsidP="00647A03">
      <w:pPr>
        <w:pStyle w:val="af4"/>
      </w:pPr>
      <w:r>
        <w:t> </w:t>
      </w:r>
    </w:p>
    <w:p w:rsidR="00647A03" w:rsidRDefault="00647A03" w:rsidP="00647A03">
      <w:pPr>
        <w:pStyle w:val="af4"/>
        <w:jc w:val="center"/>
      </w:pPr>
      <w:proofErr w:type="spellStart"/>
      <w:r>
        <w:rPr>
          <w:rStyle w:val="a3"/>
        </w:rPr>
        <w:t>III</w:t>
      </w:r>
      <w:proofErr w:type="spellEnd"/>
      <w:r>
        <w:rPr>
          <w:rStyle w:val="a3"/>
        </w:rPr>
        <w:t>. Проведение тестирования</w:t>
      </w:r>
    </w:p>
    <w:p w:rsidR="00647A03" w:rsidRDefault="00647A03" w:rsidP="00647A03">
      <w:pPr>
        <w:pStyle w:val="af4"/>
      </w:pPr>
      <w:r>
        <w:t>14. Тестирование включает:</w:t>
      </w:r>
    </w:p>
    <w:p w:rsidR="00647A03" w:rsidRDefault="00647A03" w:rsidP="00647A03">
      <w:pPr>
        <w:pStyle w:val="af4"/>
      </w:pPr>
      <w: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647A03" w:rsidRDefault="00647A03" w:rsidP="00647A03">
      <w:pPr>
        <w:pStyle w:val="af4"/>
      </w:pPr>
      <w:r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647A03" w:rsidRDefault="00647A03" w:rsidP="00647A03">
      <w:pPr>
        <w:pStyle w:val="af4"/>
      </w:pPr>
      <w:r>
        <w:t>15.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</w:t>
      </w:r>
    </w:p>
    <w:p w:rsidR="00647A03" w:rsidRDefault="00647A03" w:rsidP="00647A03">
      <w:pPr>
        <w:pStyle w:val="af4"/>
      </w:pPr>
      <w:proofErr w:type="gramStart"/>
      <w: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самостоятельно;</w:t>
      </w:r>
      <w:proofErr w:type="gramEnd"/>
    </w:p>
    <w:p w:rsidR="00647A03" w:rsidRDefault="00647A03" w:rsidP="00647A03">
      <w:pPr>
        <w:pStyle w:val="af4"/>
      </w:pPr>
      <w: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>
        <w:t>энергозатратных</w:t>
      </w:r>
      <w:proofErr w:type="spellEnd"/>
      <w: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647A03" w:rsidRDefault="00647A03" w:rsidP="00647A03">
      <w:pPr>
        <w:pStyle w:val="af4"/>
      </w:pPr>
      <w:r>
        <w:t>16.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647A03" w:rsidRDefault="00647A03" w:rsidP="00647A03">
      <w:pPr>
        <w:pStyle w:val="af4"/>
      </w:pPr>
      <w:r>
        <w:t>-гибкости;</w:t>
      </w:r>
    </w:p>
    <w:p w:rsidR="00647A03" w:rsidRDefault="00647A03" w:rsidP="00647A03">
      <w:pPr>
        <w:pStyle w:val="af4"/>
      </w:pPr>
      <w:r>
        <w:t>- координационных способностей;</w:t>
      </w:r>
    </w:p>
    <w:p w:rsidR="00647A03" w:rsidRDefault="00647A03" w:rsidP="00647A03">
      <w:pPr>
        <w:pStyle w:val="af4"/>
      </w:pPr>
      <w:r>
        <w:t>- силы;</w:t>
      </w:r>
    </w:p>
    <w:p w:rsidR="00647A03" w:rsidRDefault="00647A03" w:rsidP="00647A03">
      <w:pPr>
        <w:pStyle w:val="af4"/>
      </w:pPr>
      <w:r>
        <w:lastRenderedPageBreak/>
        <w:t>- скоростных возможностей;</w:t>
      </w:r>
    </w:p>
    <w:p w:rsidR="00647A03" w:rsidRDefault="00647A03" w:rsidP="00647A03">
      <w:pPr>
        <w:pStyle w:val="af4"/>
      </w:pPr>
      <w:r>
        <w:t>- скоростно-силовых возможностей;</w:t>
      </w:r>
    </w:p>
    <w:p w:rsidR="00647A03" w:rsidRDefault="00647A03" w:rsidP="00647A03">
      <w:pPr>
        <w:pStyle w:val="af4"/>
      </w:pPr>
      <w:r>
        <w:t>- прикладных навыков;</w:t>
      </w:r>
    </w:p>
    <w:p w:rsidR="00647A03" w:rsidRDefault="00647A03" w:rsidP="00647A03">
      <w:pPr>
        <w:pStyle w:val="af4"/>
      </w:pPr>
      <w:r>
        <w:t>- выносливости.</w:t>
      </w:r>
    </w:p>
    <w:p w:rsidR="00647A03" w:rsidRDefault="00647A03" w:rsidP="00647A03">
      <w:pPr>
        <w:pStyle w:val="af4"/>
      </w:pPr>
      <w:r>
        <w:t>17. 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от 27 ноября 2008 г. № 56.</w:t>
      </w:r>
    </w:p>
    <w:p w:rsidR="00647A03" w:rsidRDefault="00647A03" w:rsidP="00647A03">
      <w:pPr>
        <w:pStyle w:val="af4"/>
      </w:pPr>
      <w:r>
        <w:t>18. После тестирования по каждому виду испытаний (тестов) спортивный судья сообщает участникам их результаты.</w:t>
      </w:r>
    </w:p>
    <w:p w:rsidR="00647A03" w:rsidRDefault="00647A03" w:rsidP="00647A03">
      <w:pPr>
        <w:pStyle w:val="af4"/>
      </w:pPr>
      <w: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:rsidR="00647A03" w:rsidRDefault="00647A03" w:rsidP="00647A03">
      <w:pPr>
        <w:pStyle w:val="af4"/>
      </w:pPr>
      <w:r>
        <w:t>В протоколе выполнения государственных требований указываются:</w:t>
      </w:r>
    </w:p>
    <w:p w:rsidR="00647A03" w:rsidRDefault="00647A03" w:rsidP="00647A03">
      <w:pPr>
        <w:pStyle w:val="af4"/>
      </w:pPr>
      <w: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647A03" w:rsidRDefault="00647A03" w:rsidP="00647A03">
      <w:pPr>
        <w:pStyle w:val="af4"/>
      </w:pPr>
      <w:r>
        <w:t>- дата проведения тестирования;</w:t>
      </w:r>
    </w:p>
    <w:p w:rsidR="00647A03" w:rsidRDefault="00647A03" w:rsidP="00647A03">
      <w:pPr>
        <w:pStyle w:val="af4"/>
      </w:pPr>
      <w:r>
        <w:t>- фамилия, имя, отчество (при наличии);</w:t>
      </w:r>
    </w:p>
    <w:p w:rsidR="00647A03" w:rsidRDefault="00647A03" w:rsidP="00647A03">
      <w:pPr>
        <w:pStyle w:val="af4"/>
      </w:pPr>
      <w:r>
        <w:t>- пол;</w:t>
      </w:r>
    </w:p>
    <w:p w:rsidR="00647A03" w:rsidRDefault="00647A03" w:rsidP="00647A03">
      <w:pPr>
        <w:pStyle w:val="af4"/>
      </w:pPr>
      <w:r>
        <w:t>- основное место учебы, работы (при наличии);</w:t>
      </w:r>
    </w:p>
    <w:p w:rsidR="00647A03" w:rsidRDefault="00647A03" w:rsidP="00647A03">
      <w:pPr>
        <w:pStyle w:val="af4"/>
      </w:pPr>
      <w:r>
        <w:t>- ступень структуры комплекса и возрастная группа;</w:t>
      </w:r>
    </w:p>
    <w:p w:rsidR="00647A03" w:rsidRDefault="00647A03" w:rsidP="00647A03">
      <w:pPr>
        <w:pStyle w:val="af4"/>
      </w:pPr>
      <w:r>
        <w:t>- вид испытания (теста);</w:t>
      </w:r>
    </w:p>
    <w:p w:rsidR="00647A03" w:rsidRDefault="00647A03" w:rsidP="00647A03">
      <w:pPr>
        <w:pStyle w:val="af4"/>
      </w:pPr>
      <w:r>
        <w:t>- результат выполнения испытания (теста);</w:t>
      </w:r>
    </w:p>
    <w:p w:rsidR="00647A03" w:rsidRDefault="00647A03" w:rsidP="00647A03">
      <w:pPr>
        <w:pStyle w:val="af4"/>
      </w:pPr>
      <w:r>
        <w:t>- выполнение норматива комплекса;</w:t>
      </w:r>
    </w:p>
    <w:p w:rsidR="00647A03" w:rsidRDefault="00647A03" w:rsidP="00647A03">
      <w:pPr>
        <w:pStyle w:val="af4"/>
      </w:pPr>
      <w:r>
        <w:t>- нагрудный номер участника (при наличии);</w:t>
      </w:r>
    </w:p>
    <w:p w:rsidR="00647A03" w:rsidRDefault="00647A03" w:rsidP="00647A03">
      <w:pPr>
        <w:pStyle w:val="af4"/>
      </w:pPr>
      <w:r>
        <w:t>- подпись спортивного судьи.</w:t>
      </w:r>
    </w:p>
    <w:p w:rsidR="00647A03" w:rsidRDefault="00647A03" w:rsidP="00647A03">
      <w:pPr>
        <w:pStyle w:val="af4"/>
      </w:pPr>
      <w: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647A03" w:rsidRDefault="00647A03" w:rsidP="00647A03">
      <w:pPr>
        <w:pStyle w:val="af4"/>
      </w:pPr>
      <w:r>
        <w:lastRenderedPageBreak/>
        <w:t xml:space="preserve">19. </w:t>
      </w:r>
      <w:proofErr w:type="gramStart"/>
      <w:r>
        <w:t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обобщает данные протоколов муниципальных центров тестирования в сводный протокол Саратовской области, который в свою очередь, направляется в организацию осуществляющую анализ, обобщение, формирование сводного протокола Российской Федерации для представления его в организацию осуществляющую принятие решения о награждении</w:t>
      </w:r>
      <w:proofErr w:type="gramEnd"/>
      <w:r>
        <w:t xml:space="preserve"> граждан соответствующими знаками отличия комплекса.</w:t>
      </w:r>
    </w:p>
    <w:p w:rsidR="00647A03" w:rsidRDefault="00647A03" w:rsidP="00647A03">
      <w:pPr>
        <w:pStyle w:val="af4"/>
      </w:pPr>
      <w:r>
        <w:t>Сводный протокол содержит:</w:t>
      </w:r>
    </w:p>
    <w:p w:rsidR="00647A03" w:rsidRDefault="00647A03" w:rsidP="00647A03">
      <w:pPr>
        <w:pStyle w:val="af4"/>
      </w:pPr>
      <w:r>
        <w:t>- название муниципального образования, поселения, адрес и наименование центра тестирования, который проводил тестирование;</w:t>
      </w:r>
    </w:p>
    <w:p w:rsidR="00647A03" w:rsidRDefault="00647A03" w:rsidP="00647A03">
      <w:pPr>
        <w:pStyle w:val="af4"/>
      </w:pPr>
      <w:r>
        <w:t>- год проведения тестирования;</w:t>
      </w:r>
    </w:p>
    <w:p w:rsidR="00647A03" w:rsidRDefault="00647A03" w:rsidP="00647A03">
      <w:pPr>
        <w:pStyle w:val="af4"/>
      </w:pPr>
      <w:r>
        <w:t>- фамилию, имя, отчество (при наличии) участника;</w:t>
      </w:r>
    </w:p>
    <w:p w:rsidR="00647A03" w:rsidRDefault="00647A03" w:rsidP="00647A03">
      <w:pPr>
        <w:pStyle w:val="af4"/>
      </w:pPr>
      <w:r>
        <w:t>- пол;</w:t>
      </w:r>
    </w:p>
    <w:p w:rsidR="00647A03" w:rsidRDefault="00647A03" w:rsidP="00647A03">
      <w:pPr>
        <w:pStyle w:val="af4"/>
      </w:pPr>
      <w:r>
        <w:t>- ступень структуры комплекса и возрастную группу;</w:t>
      </w:r>
    </w:p>
    <w:p w:rsidR="00647A03" w:rsidRDefault="00647A03" w:rsidP="00647A03">
      <w:pPr>
        <w:pStyle w:val="af4"/>
      </w:pPr>
      <w:r>
        <w:t>- выполнение государственных требований на золотой, серебряный, либо бронзовый знаки отличия комплекса.</w:t>
      </w:r>
    </w:p>
    <w:p w:rsidR="00647A03" w:rsidRDefault="00647A03" w:rsidP="00647A03">
      <w:pPr>
        <w:pStyle w:val="af4"/>
      </w:pPr>
      <w:r>
        <w:t>20.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647A03" w:rsidRDefault="00647A03" w:rsidP="00647A03">
      <w:pPr>
        <w:pStyle w:val="af4"/>
      </w:pPr>
      <w:r>
        <w:t> </w:t>
      </w:r>
    </w:p>
    <w:p w:rsidR="00647A03" w:rsidRDefault="00647A03" w:rsidP="00647A03">
      <w:pPr>
        <w:pStyle w:val="af4"/>
        <w:jc w:val="center"/>
      </w:pPr>
      <w:r>
        <w:t> </w:t>
      </w:r>
    </w:p>
    <w:p w:rsidR="004C7CBA" w:rsidRDefault="004C7CBA"/>
    <w:sectPr w:rsidR="004C7CBA" w:rsidSect="004C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03"/>
    <w:rsid w:val="00000729"/>
    <w:rsid w:val="00000795"/>
    <w:rsid w:val="0000098C"/>
    <w:rsid w:val="00000A8A"/>
    <w:rsid w:val="00001A84"/>
    <w:rsid w:val="00001F49"/>
    <w:rsid w:val="00002073"/>
    <w:rsid w:val="00002365"/>
    <w:rsid w:val="00002987"/>
    <w:rsid w:val="00002DCC"/>
    <w:rsid w:val="00002E07"/>
    <w:rsid w:val="000036D2"/>
    <w:rsid w:val="00003F6B"/>
    <w:rsid w:val="000043B0"/>
    <w:rsid w:val="0000442B"/>
    <w:rsid w:val="000050AB"/>
    <w:rsid w:val="0000542A"/>
    <w:rsid w:val="0000551B"/>
    <w:rsid w:val="00005743"/>
    <w:rsid w:val="00005CE2"/>
    <w:rsid w:val="00006BD7"/>
    <w:rsid w:val="00006C95"/>
    <w:rsid w:val="00006E6C"/>
    <w:rsid w:val="00007059"/>
    <w:rsid w:val="0000705B"/>
    <w:rsid w:val="00007698"/>
    <w:rsid w:val="0000785B"/>
    <w:rsid w:val="00007870"/>
    <w:rsid w:val="00007CDB"/>
    <w:rsid w:val="00007F77"/>
    <w:rsid w:val="00010109"/>
    <w:rsid w:val="00010A68"/>
    <w:rsid w:val="00010CF5"/>
    <w:rsid w:val="000110F7"/>
    <w:rsid w:val="000111BE"/>
    <w:rsid w:val="00011947"/>
    <w:rsid w:val="00012068"/>
    <w:rsid w:val="0001225B"/>
    <w:rsid w:val="00012BB8"/>
    <w:rsid w:val="000134BD"/>
    <w:rsid w:val="00013D31"/>
    <w:rsid w:val="000143FB"/>
    <w:rsid w:val="00014536"/>
    <w:rsid w:val="000147F1"/>
    <w:rsid w:val="00014B64"/>
    <w:rsid w:val="00014FC5"/>
    <w:rsid w:val="0001588B"/>
    <w:rsid w:val="00016570"/>
    <w:rsid w:val="00016EA2"/>
    <w:rsid w:val="00017868"/>
    <w:rsid w:val="000203F2"/>
    <w:rsid w:val="00020464"/>
    <w:rsid w:val="00020741"/>
    <w:rsid w:val="000209B2"/>
    <w:rsid w:val="00020A86"/>
    <w:rsid w:val="00020AC6"/>
    <w:rsid w:val="00020B5F"/>
    <w:rsid w:val="00020F96"/>
    <w:rsid w:val="000211D5"/>
    <w:rsid w:val="00022321"/>
    <w:rsid w:val="000229E6"/>
    <w:rsid w:val="00022C11"/>
    <w:rsid w:val="000240BD"/>
    <w:rsid w:val="00024551"/>
    <w:rsid w:val="00024725"/>
    <w:rsid w:val="0002502B"/>
    <w:rsid w:val="0002516C"/>
    <w:rsid w:val="000251A5"/>
    <w:rsid w:val="0002524A"/>
    <w:rsid w:val="000252DD"/>
    <w:rsid w:val="00025318"/>
    <w:rsid w:val="000254F5"/>
    <w:rsid w:val="00025514"/>
    <w:rsid w:val="0002581E"/>
    <w:rsid w:val="00025AFD"/>
    <w:rsid w:val="000263D1"/>
    <w:rsid w:val="000265A2"/>
    <w:rsid w:val="00026BCC"/>
    <w:rsid w:val="00027163"/>
    <w:rsid w:val="000273F5"/>
    <w:rsid w:val="0002786B"/>
    <w:rsid w:val="000303E6"/>
    <w:rsid w:val="00030B36"/>
    <w:rsid w:val="00030BD3"/>
    <w:rsid w:val="000317F8"/>
    <w:rsid w:val="00031883"/>
    <w:rsid w:val="00031B5E"/>
    <w:rsid w:val="000321A3"/>
    <w:rsid w:val="000325A2"/>
    <w:rsid w:val="000330DC"/>
    <w:rsid w:val="000331F8"/>
    <w:rsid w:val="000333EA"/>
    <w:rsid w:val="000334A9"/>
    <w:rsid w:val="000339E0"/>
    <w:rsid w:val="000343BF"/>
    <w:rsid w:val="00034423"/>
    <w:rsid w:val="00034731"/>
    <w:rsid w:val="000347ED"/>
    <w:rsid w:val="00034C25"/>
    <w:rsid w:val="00034E08"/>
    <w:rsid w:val="00034F9C"/>
    <w:rsid w:val="000355FC"/>
    <w:rsid w:val="000359C9"/>
    <w:rsid w:val="00035B42"/>
    <w:rsid w:val="000361C4"/>
    <w:rsid w:val="00036DAB"/>
    <w:rsid w:val="00036EF4"/>
    <w:rsid w:val="00036F7F"/>
    <w:rsid w:val="0003706B"/>
    <w:rsid w:val="000371DC"/>
    <w:rsid w:val="00037B9F"/>
    <w:rsid w:val="00040B84"/>
    <w:rsid w:val="00041071"/>
    <w:rsid w:val="00041253"/>
    <w:rsid w:val="0004126D"/>
    <w:rsid w:val="000415B9"/>
    <w:rsid w:val="00041B01"/>
    <w:rsid w:val="00042180"/>
    <w:rsid w:val="00042373"/>
    <w:rsid w:val="000424D0"/>
    <w:rsid w:val="000426F5"/>
    <w:rsid w:val="00042E5A"/>
    <w:rsid w:val="00042E72"/>
    <w:rsid w:val="0004319E"/>
    <w:rsid w:val="00043248"/>
    <w:rsid w:val="00043CA0"/>
    <w:rsid w:val="000442F8"/>
    <w:rsid w:val="000444A7"/>
    <w:rsid w:val="00044E18"/>
    <w:rsid w:val="0004519A"/>
    <w:rsid w:val="00045529"/>
    <w:rsid w:val="00046486"/>
    <w:rsid w:val="000475C1"/>
    <w:rsid w:val="00047DE8"/>
    <w:rsid w:val="00050273"/>
    <w:rsid w:val="000504F2"/>
    <w:rsid w:val="00050ABC"/>
    <w:rsid w:val="00050CEF"/>
    <w:rsid w:val="00050E9A"/>
    <w:rsid w:val="00051BDC"/>
    <w:rsid w:val="000522C2"/>
    <w:rsid w:val="0005259F"/>
    <w:rsid w:val="0005266F"/>
    <w:rsid w:val="00052681"/>
    <w:rsid w:val="00052CD8"/>
    <w:rsid w:val="00054322"/>
    <w:rsid w:val="00054AF2"/>
    <w:rsid w:val="00054DAC"/>
    <w:rsid w:val="0005535D"/>
    <w:rsid w:val="000561F8"/>
    <w:rsid w:val="000569FD"/>
    <w:rsid w:val="00056AE4"/>
    <w:rsid w:val="00056D58"/>
    <w:rsid w:val="00056D6B"/>
    <w:rsid w:val="00057074"/>
    <w:rsid w:val="000579D3"/>
    <w:rsid w:val="00060AEE"/>
    <w:rsid w:val="00060C1E"/>
    <w:rsid w:val="00060D0A"/>
    <w:rsid w:val="00060D11"/>
    <w:rsid w:val="00060F25"/>
    <w:rsid w:val="000616A4"/>
    <w:rsid w:val="00061BAE"/>
    <w:rsid w:val="00061DA6"/>
    <w:rsid w:val="0006226F"/>
    <w:rsid w:val="00062963"/>
    <w:rsid w:val="00062D9F"/>
    <w:rsid w:val="00062DBA"/>
    <w:rsid w:val="000637A8"/>
    <w:rsid w:val="00063D74"/>
    <w:rsid w:val="00063ED8"/>
    <w:rsid w:val="00065351"/>
    <w:rsid w:val="000653AE"/>
    <w:rsid w:val="00065A06"/>
    <w:rsid w:val="00065C8A"/>
    <w:rsid w:val="00065DA4"/>
    <w:rsid w:val="00066584"/>
    <w:rsid w:val="00066676"/>
    <w:rsid w:val="00066BB5"/>
    <w:rsid w:val="000673C9"/>
    <w:rsid w:val="000679B2"/>
    <w:rsid w:val="00070195"/>
    <w:rsid w:val="000702F1"/>
    <w:rsid w:val="00070E2A"/>
    <w:rsid w:val="0007141A"/>
    <w:rsid w:val="00071B1F"/>
    <w:rsid w:val="0007202B"/>
    <w:rsid w:val="000728B9"/>
    <w:rsid w:val="00072D11"/>
    <w:rsid w:val="00073154"/>
    <w:rsid w:val="00073B06"/>
    <w:rsid w:val="00073E37"/>
    <w:rsid w:val="00073FA2"/>
    <w:rsid w:val="0007604B"/>
    <w:rsid w:val="000804A2"/>
    <w:rsid w:val="00080874"/>
    <w:rsid w:val="00080A51"/>
    <w:rsid w:val="00080DA1"/>
    <w:rsid w:val="0008134A"/>
    <w:rsid w:val="00081509"/>
    <w:rsid w:val="00081D25"/>
    <w:rsid w:val="00081E32"/>
    <w:rsid w:val="00082191"/>
    <w:rsid w:val="000821AE"/>
    <w:rsid w:val="00082292"/>
    <w:rsid w:val="00082EFD"/>
    <w:rsid w:val="00083B60"/>
    <w:rsid w:val="00084928"/>
    <w:rsid w:val="00085277"/>
    <w:rsid w:val="00085FA0"/>
    <w:rsid w:val="0008614C"/>
    <w:rsid w:val="000861E8"/>
    <w:rsid w:val="000862BF"/>
    <w:rsid w:val="000866C4"/>
    <w:rsid w:val="0008676E"/>
    <w:rsid w:val="00086C38"/>
    <w:rsid w:val="00087077"/>
    <w:rsid w:val="00087991"/>
    <w:rsid w:val="000879C3"/>
    <w:rsid w:val="00087B80"/>
    <w:rsid w:val="00090787"/>
    <w:rsid w:val="0009108B"/>
    <w:rsid w:val="000916FB"/>
    <w:rsid w:val="00091A4B"/>
    <w:rsid w:val="00092228"/>
    <w:rsid w:val="000932C2"/>
    <w:rsid w:val="00093878"/>
    <w:rsid w:val="000939CE"/>
    <w:rsid w:val="00093FF2"/>
    <w:rsid w:val="00094560"/>
    <w:rsid w:val="00094681"/>
    <w:rsid w:val="00094B3A"/>
    <w:rsid w:val="00095973"/>
    <w:rsid w:val="00095C0B"/>
    <w:rsid w:val="0009665F"/>
    <w:rsid w:val="00096B06"/>
    <w:rsid w:val="000973F6"/>
    <w:rsid w:val="000974BA"/>
    <w:rsid w:val="000A2175"/>
    <w:rsid w:val="000A26BA"/>
    <w:rsid w:val="000A317A"/>
    <w:rsid w:val="000A41B4"/>
    <w:rsid w:val="000A447E"/>
    <w:rsid w:val="000A4B03"/>
    <w:rsid w:val="000A4D72"/>
    <w:rsid w:val="000A5103"/>
    <w:rsid w:val="000A54ED"/>
    <w:rsid w:val="000A5511"/>
    <w:rsid w:val="000A55CE"/>
    <w:rsid w:val="000A5EC7"/>
    <w:rsid w:val="000A6470"/>
    <w:rsid w:val="000A6591"/>
    <w:rsid w:val="000A676F"/>
    <w:rsid w:val="000B0541"/>
    <w:rsid w:val="000B0805"/>
    <w:rsid w:val="000B0952"/>
    <w:rsid w:val="000B157E"/>
    <w:rsid w:val="000B1618"/>
    <w:rsid w:val="000B16C1"/>
    <w:rsid w:val="000B1BA3"/>
    <w:rsid w:val="000B1BA9"/>
    <w:rsid w:val="000B20B2"/>
    <w:rsid w:val="000B20DF"/>
    <w:rsid w:val="000B24A9"/>
    <w:rsid w:val="000B3958"/>
    <w:rsid w:val="000B4C40"/>
    <w:rsid w:val="000B51E9"/>
    <w:rsid w:val="000B5230"/>
    <w:rsid w:val="000B5341"/>
    <w:rsid w:val="000B5426"/>
    <w:rsid w:val="000B58CF"/>
    <w:rsid w:val="000B5E85"/>
    <w:rsid w:val="000B623E"/>
    <w:rsid w:val="000B67CC"/>
    <w:rsid w:val="000B69EB"/>
    <w:rsid w:val="000B6B04"/>
    <w:rsid w:val="000B6D01"/>
    <w:rsid w:val="000B7547"/>
    <w:rsid w:val="000B7699"/>
    <w:rsid w:val="000B7C1D"/>
    <w:rsid w:val="000B7F42"/>
    <w:rsid w:val="000B7FCC"/>
    <w:rsid w:val="000C0111"/>
    <w:rsid w:val="000C0BDA"/>
    <w:rsid w:val="000C13C8"/>
    <w:rsid w:val="000C179F"/>
    <w:rsid w:val="000C1F54"/>
    <w:rsid w:val="000C2CBF"/>
    <w:rsid w:val="000C2F56"/>
    <w:rsid w:val="000C3112"/>
    <w:rsid w:val="000C36F9"/>
    <w:rsid w:val="000C4C9E"/>
    <w:rsid w:val="000C52D9"/>
    <w:rsid w:val="000C53BE"/>
    <w:rsid w:val="000C5545"/>
    <w:rsid w:val="000C561E"/>
    <w:rsid w:val="000C565E"/>
    <w:rsid w:val="000C5D67"/>
    <w:rsid w:val="000C608F"/>
    <w:rsid w:val="000C64A3"/>
    <w:rsid w:val="000C6804"/>
    <w:rsid w:val="000D0300"/>
    <w:rsid w:val="000D095E"/>
    <w:rsid w:val="000D0B20"/>
    <w:rsid w:val="000D0BB1"/>
    <w:rsid w:val="000D0D21"/>
    <w:rsid w:val="000D11D0"/>
    <w:rsid w:val="000D11D3"/>
    <w:rsid w:val="000D16D4"/>
    <w:rsid w:val="000D32D8"/>
    <w:rsid w:val="000D3488"/>
    <w:rsid w:val="000D48C5"/>
    <w:rsid w:val="000D48DF"/>
    <w:rsid w:val="000D4F55"/>
    <w:rsid w:val="000D52E0"/>
    <w:rsid w:val="000D536C"/>
    <w:rsid w:val="000D5376"/>
    <w:rsid w:val="000D5749"/>
    <w:rsid w:val="000D6086"/>
    <w:rsid w:val="000D64CE"/>
    <w:rsid w:val="000D64EB"/>
    <w:rsid w:val="000D68F1"/>
    <w:rsid w:val="000D6F85"/>
    <w:rsid w:val="000D78AE"/>
    <w:rsid w:val="000D7963"/>
    <w:rsid w:val="000D7C20"/>
    <w:rsid w:val="000E027E"/>
    <w:rsid w:val="000E0376"/>
    <w:rsid w:val="000E0933"/>
    <w:rsid w:val="000E0A3C"/>
    <w:rsid w:val="000E125D"/>
    <w:rsid w:val="000E1664"/>
    <w:rsid w:val="000E1829"/>
    <w:rsid w:val="000E1848"/>
    <w:rsid w:val="000E18E4"/>
    <w:rsid w:val="000E19CB"/>
    <w:rsid w:val="000E1CF3"/>
    <w:rsid w:val="000E2212"/>
    <w:rsid w:val="000E234F"/>
    <w:rsid w:val="000E2F22"/>
    <w:rsid w:val="000E3147"/>
    <w:rsid w:val="000E31EA"/>
    <w:rsid w:val="000E3843"/>
    <w:rsid w:val="000E3ADE"/>
    <w:rsid w:val="000E3C75"/>
    <w:rsid w:val="000E6719"/>
    <w:rsid w:val="000E6C87"/>
    <w:rsid w:val="000E704D"/>
    <w:rsid w:val="000E7B43"/>
    <w:rsid w:val="000F01EB"/>
    <w:rsid w:val="000F02E5"/>
    <w:rsid w:val="000F02F2"/>
    <w:rsid w:val="000F0666"/>
    <w:rsid w:val="000F0968"/>
    <w:rsid w:val="000F0A41"/>
    <w:rsid w:val="000F0AD7"/>
    <w:rsid w:val="000F0EA6"/>
    <w:rsid w:val="000F1730"/>
    <w:rsid w:val="000F1C02"/>
    <w:rsid w:val="000F20AF"/>
    <w:rsid w:val="000F23A6"/>
    <w:rsid w:val="000F2489"/>
    <w:rsid w:val="000F3DA0"/>
    <w:rsid w:val="000F4388"/>
    <w:rsid w:val="000F4768"/>
    <w:rsid w:val="000F4B0E"/>
    <w:rsid w:val="000F5C3F"/>
    <w:rsid w:val="000F63EC"/>
    <w:rsid w:val="000F6476"/>
    <w:rsid w:val="000F6F92"/>
    <w:rsid w:val="000F73CB"/>
    <w:rsid w:val="000F7436"/>
    <w:rsid w:val="000F7573"/>
    <w:rsid w:val="00100298"/>
    <w:rsid w:val="00100CE4"/>
    <w:rsid w:val="00100D46"/>
    <w:rsid w:val="00100DE0"/>
    <w:rsid w:val="0010126D"/>
    <w:rsid w:val="0010144C"/>
    <w:rsid w:val="001014F9"/>
    <w:rsid w:val="00101625"/>
    <w:rsid w:val="001024CB"/>
    <w:rsid w:val="001024DE"/>
    <w:rsid w:val="001025AC"/>
    <w:rsid w:val="001026F8"/>
    <w:rsid w:val="0010281C"/>
    <w:rsid w:val="00102AF3"/>
    <w:rsid w:val="0010361E"/>
    <w:rsid w:val="00103625"/>
    <w:rsid w:val="001038CA"/>
    <w:rsid w:val="0010434F"/>
    <w:rsid w:val="00104933"/>
    <w:rsid w:val="00104E0E"/>
    <w:rsid w:val="00105265"/>
    <w:rsid w:val="00105393"/>
    <w:rsid w:val="00105861"/>
    <w:rsid w:val="00105BD6"/>
    <w:rsid w:val="00105DCB"/>
    <w:rsid w:val="00106098"/>
    <w:rsid w:val="001060D0"/>
    <w:rsid w:val="001060F7"/>
    <w:rsid w:val="00106703"/>
    <w:rsid w:val="0010684F"/>
    <w:rsid w:val="00106988"/>
    <w:rsid w:val="00106AB6"/>
    <w:rsid w:val="00106B9E"/>
    <w:rsid w:val="001074C0"/>
    <w:rsid w:val="00107886"/>
    <w:rsid w:val="0010797A"/>
    <w:rsid w:val="001100AF"/>
    <w:rsid w:val="00110786"/>
    <w:rsid w:val="00110ADC"/>
    <w:rsid w:val="00110D79"/>
    <w:rsid w:val="00111023"/>
    <w:rsid w:val="00111B97"/>
    <w:rsid w:val="0011206B"/>
    <w:rsid w:val="0011260D"/>
    <w:rsid w:val="00112C00"/>
    <w:rsid w:val="00113893"/>
    <w:rsid w:val="00113CBB"/>
    <w:rsid w:val="00113D2C"/>
    <w:rsid w:val="00114C44"/>
    <w:rsid w:val="00114D22"/>
    <w:rsid w:val="001156FA"/>
    <w:rsid w:val="0011644E"/>
    <w:rsid w:val="00116BEC"/>
    <w:rsid w:val="00116C8B"/>
    <w:rsid w:val="00117405"/>
    <w:rsid w:val="0011746D"/>
    <w:rsid w:val="00117894"/>
    <w:rsid w:val="00120314"/>
    <w:rsid w:val="0012095F"/>
    <w:rsid w:val="00120A6C"/>
    <w:rsid w:val="001215FD"/>
    <w:rsid w:val="001217DD"/>
    <w:rsid w:val="00121B7C"/>
    <w:rsid w:val="0012208A"/>
    <w:rsid w:val="001227BE"/>
    <w:rsid w:val="00122BFE"/>
    <w:rsid w:val="00122D2A"/>
    <w:rsid w:val="001231C7"/>
    <w:rsid w:val="00123873"/>
    <w:rsid w:val="00124067"/>
    <w:rsid w:val="00124DDC"/>
    <w:rsid w:val="00124DFC"/>
    <w:rsid w:val="00124E79"/>
    <w:rsid w:val="001250D0"/>
    <w:rsid w:val="00125DEC"/>
    <w:rsid w:val="00125EBF"/>
    <w:rsid w:val="001267CA"/>
    <w:rsid w:val="001268CD"/>
    <w:rsid w:val="00126A97"/>
    <w:rsid w:val="00126BDA"/>
    <w:rsid w:val="001270DA"/>
    <w:rsid w:val="0012785F"/>
    <w:rsid w:val="001279F5"/>
    <w:rsid w:val="00127E49"/>
    <w:rsid w:val="001301AD"/>
    <w:rsid w:val="00130CC7"/>
    <w:rsid w:val="00130D59"/>
    <w:rsid w:val="00131092"/>
    <w:rsid w:val="00131CA4"/>
    <w:rsid w:val="00132380"/>
    <w:rsid w:val="00132541"/>
    <w:rsid w:val="00132791"/>
    <w:rsid w:val="001327C4"/>
    <w:rsid w:val="001328B7"/>
    <w:rsid w:val="00132C99"/>
    <w:rsid w:val="0013323B"/>
    <w:rsid w:val="001332C2"/>
    <w:rsid w:val="00133398"/>
    <w:rsid w:val="00133A47"/>
    <w:rsid w:val="0013476A"/>
    <w:rsid w:val="00134894"/>
    <w:rsid w:val="0013490B"/>
    <w:rsid w:val="00135159"/>
    <w:rsid w:val="00135436"/>
    <w:rsid w:val="00135463"/>
    <w:rsid w:val="00135CDF"/>
    <w:rsid w:val="00136169"/>
    <w:rsid w:val="00136370"/>
    <w:rsid w:val="00136EF7"/>
    <w:rsid w:val="001378C1"/>
    <w:rsid w:val="00137921"/>
    <w:rsid w:val="00137DB9"/>
    <w:rsid w:val="00137DEB"/>
    <w:rsid w:val="001400CE"/>
    <w:rsid w:val="001404DA"/>
    <w:rsid w:val="001406DA"/>
    <w:rsid w:val="00140D80"/>
    <w:rsid w:val="0014147A"/>
    <w:rsid w:val="00142302"/>
    <w:rsid w:val="00142782"/>
    <w:rsid w:val="00142DE6"/>
    <w:rsid w:val="00143328"/>
    <w:rsid w:val="00143BBB"/>
    <w:rsid w:val="00143C72"/>
    <w:rsid w:val="00143ED6"/>
    <w:rsid w:val="001443A6"/>
    <w:rsid w:val="001444FF"/>
    <w:rsid w:val="00145742"/>
    <w:rsid w:val="00145C0C"/>
    <w:rsid w:val="00145F93"/>
    <w:rsid w:val="00146181"/>
    <w:rsid w:val="00146552"/>
    <w:rsid w:val="00146682"/>
    <w:rsid w:val="0014687E"/>
    <w:rsid w:val="00147542"/>
    <w:rsid w:val="00147C48"/>
    <w:rsid w:val="001502E3"/>
    <w:rsid w:val="00150AEC"/>
    <w:rsid w:val="0015155E"/>
    <w:rsid w:val="00151806"/>
    <w:rsid w:val="00151885"/>
    <w:rsid w:val="00151C94"/>
    <w:rsid w:val="00151DCF"/>
    <w:rsid w:val="00151F3A"/>
    <w:rsid w:val="00151FC8"/>
    <w:rsid w:val="001523B6"/>
    <w:rsid w:val="001524BA"/>
    <w:rsid w:val="001530A9"/>
    <w:rsid w:val="00153869"/>
    <w:rsid w:val="00153997"/>
    <w:rsid w:val="00153BBB"/>
    <w:rsid w:val="00153E9A"/>
    <w:rsid w:val="0015431B"/>
    <w:rsid w:val="00154884"/>
    <w:rsid w:val="00154B2C"/>
    <w:rsid w:val="00155678"/>
    <w:rsid w:val="001559B1"/>
    <w:rsid w:val="00155F92"/>
    <w:rsid w:val="00156021"/>
    <w:rsid w:val="00157051"/>
    <w:rsid w:val="001570D4"/>
    <w:rsid w:val="00157C76"/>
    <w:rsid w:val="001608FD"/>
    <w:rsid w:val="00160E72"/>
    <w:rsid w:val="0016173A"/>
    <w:rsid w:val="0016213B"/>
    <w:rsid w:val="00162D2F"/>
    <w:rsid w:val="00162E17"/>
    <w:rsid w:val="00163B1E"/>
    <w:rsid w:val="0016413B"/>
    <w:rsid w:val="001641C2"/>
    <w:rsid w:val="00164513"/>
    <w:rsid w:val="00164C7D"/>
    <w:rsid w:val="001651E9"/>
    <w:rsid w:val="0016651E"/>
    <w:rsid w:val="001667A1"/>
    <w:rsid w:val="001669AB"/>
    <w:rsid w:val="0016754E"/>
    <w:rsid w:val="001700E5"/>
    <w:rsid w:val="001708CA"/>
    <w:rsid w:val="001709D3"/>
    <w:rsid w:val="00170A3D"/>
    <w:rsid w:val="00171929"/>
    <w:rsid w:val="00172224"/>
    <w:rsid w:val="001727DC"/>
    <w:rsid w:val="001731F2"/>
    <w:rsid w:val="00173495"/>
    <w:rsid w:val="00173623"/>
    <w:rsid w:val="0017363D"/>
    <w:rsid w:val="00173661"/>
    <w:rsid w:val="001737AC"/>
    <w:rsid w:val="00173A5A"/>
    <w:rsid w:val="00173B28"/>
    <w:rsid w:val="00174198"/>
    <w:rsid w:val="001749A6"/>
    <w:rsid w:val="00174C27"/>
    <w:rsid w:val="00174F89"/>
    <w:rsid w:val="00175B10"/>
    <w:rsid w:val="00175B8A"/>
    <w:rsid w:val="0017636A"/>
    <w:rsid w:val="00177180"/>
    <w:rsid w:val="00177395"/>
    <w:rsid w:val="00177FDE"/>
    <w:rsid w:val="0018045B"/>
    <w:rsid w:val="00180526"/>
    <w:rsid w:val="00180CB4"/>
    <w:rsid w:val="001815AF"/>
    <w:rsid w:val="0018190E"/>
    <w:rsid w:val="00181A5C"/>
    <w:rsid w:val="00181E93"/>
    <w:rsid w:val="0018239F"/>
    <w:rsid w:val="00182700"/>
    <w:rsid w:val="00184405"/>
    <w:rsid w:val="001844AC"/>
    <w:rsid w:val="001845CF"/>
    <w:rsid w:val="00184C77"/>
    <w:rsid w:val="0018646E"/>
    <w:rsid w:val="001864ED"/>
    <w:rsid w:val="00186FD4"/>
    <w:rsid w:val="00187B38"/>
    <w:rsid w:val="00187DCD"/>
    <w:rsid w:val="00190069"/>
    <w:rsid w:val="00190222"/>
    <w:rsid w:val="0019106D"/>
    <w:rsid w:val="001914AD"/>
    <w:rsid w:val="00191549"/>
    <w:rsid w:val="00192CAE"/>
    <w:rsid w:val="00193210"/>
    <w:rsid w:val="001938BA"/>
    <w:rsid w:val="00193993"/>
    <w:rsid w:val="00193B04"/>
    <w:rsid w:val="00193D63"/>
    <w:rsid w:val="00193F59"/>
    <w:rsid w:val="00194198"/>
    <w:rsid w:val="00194317"/>
    <w:rsid w:val="00194573"/>
    <w:rsid w:val="00194B21"/>
    <w:rsid w:val="00195F58"/>
    <w:rsid w:val="001967CF"/>
    <w:rsid w:val="001969DD"/>
    <w:rsid w:val="001972FC"/>
    <w:rsid w:val="001975E7"/>
    <w:rsid w:val="001978C7"/>
    <w:rsid w:val="001A0254"/>
    <w:rsid w:val="001A0B2E"/>
    <w:rsid w:val="001A10E9"/>
    <w:rsid w:val="001A1311"/>
    <w:rsid w:val="001A182F"/>
    <w:rsid w:val="001A2062"/>
    <w:rsid w:val="001A255E"/>
    <w:rsid w:val="001A28CA"/>
    <w:rsid w:val="001A2922"/>
    <w:rsid w:val="001A2D5F"/>
    <w:rsid w:val="001A3298"/>
    <w:rsid w:val="001A3B6F"/>
    <w:rsid w:val="001A41C8"/>
    <w:rsid w:val="001A43C2"/>
    <w:rsid w:val="001A4A65"/>
    <w:rsid w:val="001A4C68"/>
    <w:rsid w:val="001A4E2E"/>
    <w:rsid w:val="001A5299"/>
    <w:rsid w:val="001A5448"/>
    <w:rsid w:val="001A574D"/>
    <w:rsid w:val="001A5A70"/>
    <w:rsid w:val="001A5BFC"/>
    <w:rsid w:val="001A61D5"/>
    <w:rsid w:val="001A6252"/>
    <w:rsid w:val="001A6289"/>
    <w:rsid w:val="001A697A"/>
    <w:rsid w:val="001A6D45"/>
    <w:rsid w:val="001A6F06"/>
    <w:rsid w:val="001A7E07"/>
    <w:rsid w:val="001A7FFC"/>
    <w:rsid w:val="001B02BC"/>
    <w:rsid w:val="001B13ED"/>
    <w:rsid w:val="001B180F"/>
    <w:rsid w:val="001B238D"/>
    <w:rsid w:val="001B25F2"/>
    <w:rsid w:val="001B34B1"/>
    <w:rsid w:val="001B3F5A"/>
    <w:rsid w:val="001B4185"/>
    <w:rsid w:val="001B43E2"/>
    <w:rsid w:val="001B48ED"/>
    <w:rsid w:val="001B4B06"/>
    <w:rsid w:val="001B4F1C"/>
    <w:rsid w:val="001B515E"/>
    <w:rsid w:val="001B55D4"/>
    <w:rsid w:val="001B6392"/>
    <w:rsid w:val="001B6C2A"/>
    <w:rsid w:val="001B7049"/>
    <w:rsid w:val="001B72F6"/>
    <w:rsid w:val="001C0280"/>
    <w:rsid w:val="001C02E8"/>
    <w:rsid w:val="001C03FE"/>
    <w:rsid w:val="001C0CA9"/>
    <w:rsid w:val="001C13F4"/>
    <w:rsid w:val="001C171A"/>
    <w:rsid w:val="001C1C38"/>
    <w:rsid w:val="001C1FAF"/>
    <w:rsid w:val="001C4B81"/>
    <w:rsid w:val="001C4CD7"/>
    <w:rsid w:val="001C4E89"/>
    <w:rsid w:val="001C4EC5"/>
    <w:rsid w:val="001C4EDD"/>
    <w:rsid w:val="001C4F73"/>
    <w:rsid w:val="001C515A"/>
    <w:rsid w:val="001C52A9"/>
    <w:rsid w:val="001C763D"/>
    <w:rsid w:val="001C7DCF"/>
    <w:rsid w:val="001D0493"/>
    <w:rsid w:val="001D05EF"/>
    <w:rsid w:val="001D1255"/>
    <w:rsid w:val="001D1ED4"/>
    <w:rsid w:val="001D204B"/>
    <w:rsid w:val="001D207E"/>
    <w:rsid w:val="001D2966"/>
    <w:rsid w:val="001D30B6"/>
    <w:rsid w:val="001D3389"/>
    <w:rsid w:val="001D34BF"/>
    <w:rsid w:val="001D4383"/>
    <w:rsid w:val="001D43B2"/>
    <w:rsid w:val="001D43B5"/>
    <w:rsid w:val="001D4DD7"/>
    <w:rsid w:val="001D4E3F"/>
    <w:rsid w:val="001D4E63"/>
    <w:rsid w:val="001D5393"/>
    <w:rsid w:val="001D58B1"/>
    <w:rsid w:val="001D5A05"/>
    <w:rsid w:val="001D5AD2"/>
    <w:rsid w:val="001D61BB"/>
    <w:rsid w:val="001D70FF"/>
    <w:rsid w:val="001D718D"/>
    <w:rsid w:val="001D79F6"/>
    <w:rsid w:val="001D7EFC"/>
    <w:rsid w:val="001E031D"/>
    <w:rsid w:val="001E08F1"/>
    <w:rsid w:val="001E0D4F"/>
    <w:rsid w:val="001E185C"/>
    <w:rsid w:val="001E1DA2"/>
    <w:rsid w:val="001E253E"/>
    <w:rsid w:val="001E2F62"/>
    <w:rsid w:val="001E33AE"/>
    <w:rsid w:val="001E344A"/>
    <w:rsid w:val="001E3A5E"/>
    <w:rsid w:val="001E3D24"/>
    <w:rsid w:val="001E4529"/>
    <w:rsid w:val="001E4605"/>
    <w:rsid w:val="001E4927"/>
    <w:rsid w:val="001E4E60"/>
    <w:rsid w:val="001E51CC"/>
    <w:rsid w:val="001E6246"/>
    <w:rsid w:val="001E630C"/>
    <w:rsid w:val="001E648C"/>
    <w:rsid w:val="001E6EEA"/>
    <w:rsid w:val="001E77D8"/>
    <w:rsid w:val="001F0852"/>
    <w:rsid w:val="001F0A3C"/>
    <w:rsid w:val="001F0B35"/>
    <w:rsid w:val="001F1D1F"/>
    <w:rsid w:val="001F2879"/>
    <w:rsid w:val="001F3063"/>
    <w:rsid w:val="001F33B4"/>
    <w:rsid w:val="001F3C68"/>
    <w:rsid w:val="001F3F0D"/>
    <w:rsid w:val="001F4194"/>
    <w:rsid w:val="001F50B7"/>
    <w:rsid w:val="001F5B6F"/>
    <w:rsid w:val="001F663B"/>
    <w:rsid w:val="001F66A5"/>
    <w:rsid w:val="001F6BDD"/>
    <w:rsid w:val="001F6DEA"/>
    <w:rsid w:val="001F6FE7"/>
    <w:rsid w:val="001F735E"/>
    <w:rsid w:val="001F77C6"/>
    <w:rsid w:val="001F77D9"/>
    <w:rsid w:val="001F7973"/>
    <w:rsid w:val="00200077"/>
    <w:rsid w:val="002000A5"/>
    <w:rsid w:val="002002F8"/>
    <w:rsid w:val="00201129"/>
    <w:rsid w:val="00202018"/>
    <w:rsid w:val="00202DB2"/>
    <w:rsid w:val="0020387E"/>
    <w:rsid w:val="00203D54"/>
    <w:rsid w:val="00203DEA"/>
    <w:rsid w:val="00204081"/>
    <w:rsid w:val="00204129"/>
    <w:rsid w:val="002050EA"/>
    <w:rsid w:val="00205470"/>
    <w:rsid w:val="00205587"/>
    <w:rsid w:val="002059BF"/>
    <w:rsid w:val="00206961"/>
    <w:rsid w:val="00206A6E"/>
    <w:rsid w:val="00207353"/>
    <w:rsid w:val="0020735F"/>
    <w:rsid w:val="002074AA"/>
    <w:rsid w:val="00207A3B"/>
    <w:rsid w:val="00207E7E"/>
    <w:rsid w:val="0021010F"/>
    <w:rsid w:val="00210E85"/>
    <w:rsid w:val="00210FF6"/>
    <w:rsid w:val="002115E4"/>
    <w:rsid w:val="00211948"/>
    <w:rsid w:val="00211F7D"/>
    <w:rsid w:val="00211FE2"/>
    <w:rsid w:val="0021252C"/>
    <w:rsid w:val="00212642"/>
    <w:rsid w:val="00212B41"/>
    <w:rsid w:val="002136D7"/>
    <w:rsid w:val="00213A06"/>
    <w:rsid w:val="00213A32"/>
    <w:rsid w:val="00214134"/>
    <w:rsid w:val="002146C1"/>
    <w:rsid w:val="00214BD3"/>
    <w:rsid w:val="00214D1A"/>
    <w:rsid w:val="00215026"/>
    <w:rsid w:val="00216459"/>
    <w:rsid w:val="002165F2"/>
    <w:rsid w:val="00216BA6"/>
    <w:rsid w:val="00217169"/>
    <w:rsid w:val="00217373"/>
    <w:rsid w:val="002179C0"/>
    <w:rsid w:val="002179F1"/>
    <w:rsid w:val="00220114"/>
    <w:rsid w:val="00220395"/>
    <w:rsid w:val="0022064D"/>
    <w:rsid w:val="002215B0"/>
    <w:rsid w:val="0022282C"/>
    <w:rsid w:val="0022296C"/>
    <w:rsid w:val="00223174"/>
    <w:rsid w:val="002236A1"/>
    <w:rsid w:val="002236FD"/>
    <w:rsid w:val="002237DB"/>
    <w:rsid w:val="00223B4B"/>
    <w:rsid w:val="00224252"/>
    <w:rsid w:val="002242DF"/>
    <w:rsid w:val="00224606"/>
    <w:rsid w:val="00224FA2"/>
    <w:rsid w:val="00225227"/>
    <w:rsid w:val="00225799"/>
    <w:rsid w:val="0022640A"/>
    <w:rsid w:val="00226727"/>
    <w:rsid w:val="00226B17"/>
    <w:rsid w:val="00226F16"/>
    <w:rsid w:val="002273B9"/>
    <w:rsid w:val="00227522"/>
    <w:rsid w:val="0023002D"/>
    <w:rsid w:val="00230359"/>
    <w:rsid w:val="002306EC"/>
    <w:rsid w:val="00230B7A"/>
    <w:rsid w:val="00230E86"/>
    <w:rsid w:val="00232BBD"/>
    <w:rsid w:val="00232DC9"/>
    <w:rsid w:val="0023303A"/>
    <w:rsid w:val="0023311A"/>
    <w:rsid w:val="002331A8"/>
    <w:rsid w:val="002338D6"/>
    <w:rsid w:val="00233EF4"/>
    <w:rsid w:val="00233F51"/>
    <w:rsid w:val="002342FC"/>
    <w:rsid w:val="0023496C"/>
    <w:rsid w:val="00234C03"/>
    <w:rsid w:val="00234DFA"/>
    <w:rsid w:val="002352D9"/>
    <w:rsid w:val="00235721"/>
    <w:rsid w:val="00235A97"/>
    <w:rsid w:val="00236519"/>
    <w:rsid w:val="00236AD2"/>
    <w:rsid w:val="0023736C"/>
    <w:rsid w:val="002376E2"/>
    <w:rsid w:val="002378EE"/>
    <w:rsid w:val="00237D98"/>
    <w:rsid w:val="002400C8"/>
    <w:rsid w:val="002406E3"/>
    <w:rsid w:val="0024084E"/>
    <w:rsid w:val="00240C70"/>
    <w:rsid w:val="002413EC"/>
    <w:rsid w:val="00241C42"/>
    <w:rsid w:val="00243441"/>
    <w:rsid w:val="00243772"/>
    <w:rsid w:val="00243883"/>
    <w:rsid w:val="00243C80"/>
    <w:rsid w:val="00244047"/>
    <w:rsid w:val="002441D7"/>
    <w:rsid w:val="002443B5"/>
    <w:rsid w:val="0024486D"/>
    <w:rsid w:val="00244D7E"/>
    <w:rsid w:val="00244E4C"/>
    <w:rsid w:val="002457FA"/>
    <w:rsid w:val="00245D2E"/>
    <w:rsid w:val="00245E7E"/>
    <w:rsid w:val="00246190"/>
    <w:rsid w:val="0024638B"/>
    <w:rsid w:val="002464C2"/>
    <w:rsid w:val="002466CB"/>
    <w:rsid w:val="00246D87"/>
    <w:rsid w:val="0024756F"/>
    <w:rsid w:val="0025050C"/>
    <w:rsid w:val="002505BB"/>
    <w:rsid w:val="002509C5"/>
    <w:rsid w:val="00251686"/>
    <w:rsid w:val="00251A3A"/>
    <w:rsid w:val="00251AB4"/>
    <w:rsid w:val="00251AE0"/>
    <w:rsid w:val="002528B2"/>
    <w:rsid w:val="00252CDC"/>
    <w:rsid w:val="00253560"/>
    <w:rsid w:val="0025369B"/>
    <w:rsid w:val="002536A6"/>
    <w:rsid w:val="00253A3B"/>
    <w:rsid w:val="0025437B"/>
    <w:rsid w:val="00254B69"/>
    <w:rsid w:val="00255541"/>
    <w:rsid w:val="002566D0"/>
    <w:rsid w:val="0025675D"/>
    <w:rsid w:val="00256D2C"/>
    <w:rsid w:val="00256FD1"/>
    <w:rsid w:val="0025710E"/>
    <w:rsid w:val="00257154"/>
    <w:rsid w:val="00257261"/>
    <w:rsid w:val="0025766A"/>
    <w:rsid w:val="00257BA1"/>
    <w:rsid w:val="00257FF2"/>
    <w:rsid w:val="00260D8E"/>
    <w:rsid w:val="00261B5A"/>
    <w:rsid w:val="0026274C"/>
    <w:rsid w:val="00262995"/>
    <w:rsid w:val="00263A44"/>
    <w:rsid w:val="002641F9"/>
    <w:rsid w:val="002646B3"/>
    <w:rsid w:val="00265247"/>
    <w:rsid w:val="00265E71"/>
    <w:rsid w:val="00266509"/>
    <w:rsid w:val="0026689D"/>
    <w:rsid w:val="00267E89"/>
    <w:rsid w:val="00270530"/>
    <w:rsid w:val="002706F5"/>
    <w:rsid w:val="00270825"/>
    <w:rsid w:val="00271398"/>
    <w:rsid w:val="00271635"/>
    <w:rsid w:val="002716F0"/>
    <w:rsid w:val="00272083"/>
    <w:rsid w:val="0027240C"/>
    <w:rsid w:val="00272D02"/>
    <w:rsid w:val="00272D53"/>
    <w:rsid w:val="00273BC8"/>
    <w:rsid w:val="00273BF6"/>
    <w:rsid w:val="0027499D"/>
    <w:rsid w:val="00274DF8"/>
    <w:rsid w:val="00275550"/>
    <w:rsid w:val="00275DDB"/>
    <w:rsid w:val="00276146"/>
    <w:rsid w:val="00276A87"/>
    <w:rsid w:val="00280426"/>
    <w:rsid w:val="002813F1"/>
    <w:rsid w:val="002816BD"/>
    <w:rsid w:val="00281824"/>
    <w:rsid w:val="002822C1"/>
    <w:rsid w:val="00282A6C"/>
    <w:rsid w:val="00282B08"/>
    <w:rsid w:val="00282BEA"/>
    <w:rsid w:val="00283255"/>
    <w:rsid w:val="00283791"/>
    <w:rsid w:val="002840B0"/>
    <w:rsid w:val="00284A76"/>
    <w:rsid w:val="00284AD4"/>
    <w:rsid w:val="00284F59"/>
    <w:rsid w:val="00285A9E"/>
    <w:rsid w:val="00286325"/>
    <w:rsid w:val="00286B8F"/>
    <w:rsid w:val="0028730E"/>
    <w:rsid w:val="002876DC"/>
    <w:rsid w:val="00287810"/>
    <w:rsid w:val="0028798A"/>
    <w:rsid w:val="00287A95"/>
    <w:rsid w:val="00287B99"/>
    <w:rsid w:val="00287C03"/>
    <w:rsid w:val="00287C8D"/>
    <w:rsid w:val="00290869"/>
    <w:rsid w:val="002912D4"/>
    <w:rsid w:val="00291588"/>
    <w:rsid w:val="00291868"/>
    <w:rsid w:val="00292479"/>
    <w:rsid w:val="0029251F"/>
    <w:rsid w:val="00292E27"/>
    <w:rsid w:val="00293212"/>
    <w:rsid w:val="00293722"/>
    <w:rsid w:val="00293764"/>
    <w:rsid w:val="00293C58"/>
    <w:rsid w:val="00294474"/>
    <w:rsid w:val="0029459D"/>
    <w:rsid w:val="002950E8"/>
    <w:rsid w:val="00295631"/>
    <w:rsid w:val="00295A1C"/>
    <w:rsid w:val="00295D5F"/>
    <w:rsid w:val="00295E1C"/>
    <w:rsid w:val="00297164"/>
    <w:rsid w:val="002979A0"/>
    <w:rsid w:val="00297C4E"/>
    <w:rsid w:val="00297CF9"/>
    <w:rsid w:val="002A0097"/>
    <w:rsid w:val="002A0585"/>
    <w:rsid w:val="002A08D6"/>
    <w:rsid w:val="002A1314"/>
    <w:rsid w:val="002A1CD0"/>
    <w:rsid w:val="002A34B4"/>
    <w:rsid w:val="002A3D40"/>
    <w:rsid w:val="002A4B19"/>
    <w:rsid w:val="002A4DBE"/>
    <w:rsid w:val="002A52EF"/>
    <w:rsid w:val="002A5F25"/>
    <w:rsid w:val="002A5F44"/>
    <w:rsid w:val="002A67B6"/>
    <w:rsid w:val="002A689E"/>
    <w:rsid w:val="002A7499"/>
    <w:rsid w:val="002A796A"/>
    <w:rsid w:val="002B002F"/>
    <w:rsid w:val="002B07D4"/>
    <w:rsid w:val="002B0834"/>
    <w:rsid w:val="002B0F5E"/>
    <w:rsid w:val="002B104B"/>
    <w:rsid w:val="002B1833"/>
    <w:rsid w:val="002B193A"/>
    <w:rsid w:val="002B21FC"/>
    <w:rsid w:val="002B2635"/>
    <w:rsid w:val="002B2CD7"/>
    <w:rsid w:val="002B2D5E"/>
    <w:rsid w:val="002B2EC9"/>
    <w:rsid w:val="002B3868"/>
    <w:rsid w:val="002B44D2"/>
    <w:rsid w:val="002B5E6F"/>
    <w:rsid w:val="002B6D68"/>
    <w:rsid w:val="002B7717"/>
    <w:rsid w:val="002B7772"/>
    <w:rsid w:val="002C054E"/>
    <w:rsid w:val="002C09F6"/>
    <w:rsid w:val="002C1936"/>
    <w:rsid w:val="002C217B"/>
    <w:rsid w:val="002C246C"/>
    <w:rsid w:val="002C2985"/>
    <w:rsid w:val="002C2C16"/>
    <w:rsid w:val="002C3061"/>
    <w:rsid w:val="002C3B77"/>
    <w:rsid w:val="002C3F09"/>
    <w:rsid w:val="002C4303"/>
    <w:rsid w:val="002C4591"/>
    <w:rsid w:val="002C49B6"/>
    <w:rsid w:val="002C5074"/>
    <w:rsid w:val="002C510C"/>
    <w:rsid w:val="002C52F7"/>
    <w:rsid w:val="002C5DA3"/>
    <w:rsid w:val="002C64DC"/>
    <w:rsid w:val="002C69BD"/>
    <w:rsid w:val="002C6BB7"/>
    <w:rsid w:val="002C6FB9"/>
    <w:rsid w:val="002C7096"/>
    <w:rsid w:val="002C70F7"/>
    <w:rsid w:val="002C733F"/>
    <w:rsid w:val="002C7A8A"/>
    <w:rsid w:val="002D05D5"/>
    <w:rsid w:val="002D0BC2"/>
    <w:rsid w:val="002D1298"/>
    <w:rsid w:val="002D1864"/>
    <w:rsid w:val="002D1F04"/>
    <w:rsid w:val="002D1F0B"/>
    <w:rsid w:val="002D205D"/>
    <w:rsid w:val="002D2350"/>
    <w:rsid w:val="002D3042"/>
    <w:rsid w:val="002D309D"/>
    <w:rsid w:val="002D339B"/>
    <w:rsid w:val="002D3580"/>
    <w:rsid w:val="002D38D6"/>
    <w:rsid w:val="002D44AA"/>
    <w:rsid w:val="002D48A3"/>
    <w:rsid w:val="002D4F2B"/>
    <w:rsid w:val="002D5312"/>
    <w:rsid w:val="002D541E"/>
    <w:rsid w:val="002D564F"/>
    <w:rsid w:val="002D65A6"/>
    <w:rsid w:val="002D6ACA"/>
    <w:rsid w:val="002D7514"/>
    <w:rsid w:val="002D7545"/>
    <w:rsid w:val="002D7A87"/>
    <w:rsid w:val="002D7DBC"/>
    <w:rsid w:val="002E0641"/>
    <w:rsid w:val="002E094A"/>
    <w:rsid w:val="002E2105"/>
    <w:rsid w:val="002E24D8"/>
    <w:rsid w:val="002E24E7"/>
    <w:rsid w:val="002E28D4"/>
    <w:rsid w:val="002E29E5"/>
    <w:rsid w:val="002E2ABB"/>
    <w:rsid w:val="002E2BB7"/>
    <w:rsid w:val="002E2F88"/>
    <w:rsid w:val="002E34B4"/>
    <w:rsid w:val="002E3573"/>
    <w:rsid w:val="002E3E4A"/>
    <w:rsid w:val="002E4099"/>
    <w:rsid w:val="002E466A"/>
    <w:rsid w:val="002E486D"/>
    <w:rsid w:val="002E50A1"/>
    <w:rsid w:val="002E53CF"/>
    <w:rsid w:val="002E5CA9"/>
    <w:rsid w:val="002E6332"/>
    <w:rsid w:val="002E6744"/>
    <w:rsid w:val="002E6788"/>
    <w:rsid w:val="002E7A16"/>
    <w:rsid w:val="002E7F88"/>
    <w:rsid w:val="002F04A8"/>
    <w:rsid w:val="002F07D9"/>
    <w:rsid w:val="002F09BA"/>
    <w:rsid w:val="002F1952"/>
    <w:rsid w:val="002F2E2F"/>
    <w:rsid w:val="002F2EF4"/>
    <w:rsid w:val="002F3058"/>
    <w:rsid w:val="002F4175"/>
    <w:rsid w:val="002F4ADB"/>
    <w:rsid w:val="002F4D8D"/>
    <w:rsid w:val="002F5251"/>
    <w:rsid w:val="002F53A4"/>
    <w:rsid w:val="002F5FDC"/>
    <w:rsid w:val="002F6343"/>
    <w:rsid w:val="002F715C"/>
    <w:rsid w:val="002F72E9"/>
    <w:rsid w:val="002F74D5"/>
    <w:rsid w:val="002F7ABA"/>
    <w:rsid w:val="002F7B86"/>
    <w:rsid w:val="002F7C66"/>
    <w:rsid w:val="00300572"/>
    <w:rsid w:val="00300CDF"/>
    <w:rsid w:val="00300EE3"/>
    <w:rsid w:val="00301607"/>
    <w:rsid w:val="0030184E"/>
    <w:rsid w:val="00301FA0"/>
    <w:rsid w:val="0030232F"/>
    <w:rsid w:val="0030261E"/>
    <w:rsid w:val="00302941"/>
    <w:rsid w:val="00302C3B"/>
    <w:rsid w:val="00302F1A"/>
    <w:rsid w:val="00303240"/>
    <w:rsid w:val="0030327D"/>
    <w:rsid w:val="00303486"/>
    <w:rsid w:val="00304601"/>
    <w:rsid w:val="00305B2C"/>
    <w:rsid w:val="0030619F"/>
    <w:rsid w:val="00306546"/>
    <w:rsid w:val="0030659F"/>
    <w:rsid w:val="00306B5E"/>
    <w:rsid w:val="003079EF"/>
    <w:rsid w:val="00310005"/>
    <w:rsid w:val="0031006D"/>
    <w:rsid w:val="003100F8"/>
    <w:rsid w:val="00310213"/>
    <w:rsid w:val="0031072F"/>
    <w:rsid w:val="00310E63"/>
    <w:rsid w:val="00311220"/>
    <w:rsid w:val="0031206E"/>
    <w:rsid w:val="0031207B"/>
    <w:rsid w:val="003128EF"/>
    <w:rsid w:val="00312B4D"/>
    <w:rsid w:val="00312CDA"/>
    <w:rsid w:val="00312D06"/>
    <w:rsid w:val="00313E24"/>
    <w:rsid w:val="003141BE"/>
    <w:rsid w:val="00314503"/>
    <w:rsid w:val="00315388"/>
    <w:rsid w:val="003156C6"/>
    <w:rsid w:val="00317BBC"/>
    <w:rsid w:val="00317C72"/>
    <w:rsid w:val="00321FCE"/>
    <w:rsid w:val="00322589"/>
    <w:rsid w:val="003228BF"/>
    <w:rsid w:val="003228FC"/>
    <w:rsid w:val="00322969"/>
    <w:rsid w:val="00322C86"/>
    <w:rsid w:val="003230A4"/>
    <w:rsid w:val="00323341"/>
    <w:rsid w:val="00323AD3"/>
    <w:rsid w:val="0032422B"/>
    <w:rsid w:val="0032504F"/>
    <w:rsid w:val="00325181"/>
    <w:rsid w:val="003251BE"/>
    <w:rsid w:val="00325404"/>
    <w:rsid w:val="00325CAD"/>
    <w:rsid w:val="00325FBC"/>
    <w:rsid w:val="00326419"/>
    <w:rsid w:val="003266E7"/>
    <w:rsid w:val="00327016"/>
    <w:rsid w:val="003272A8"/>
    <w:rsid w:val="00327927"/>
    <w:rsid w:val="00330368"/>
    <w:rsid w:val="00330AED"/>
    <w:rsid w:val="00330E91"/>
    <w:rsid w:val="003313AA"/>
    <w:rsid w:val="003314BA"/>
    <w:rsid w:val="003317C7"/>
    <w:rsid w:val="00331A3B"/>
    <w:rsid w:val="00331C76"/>
    <w:rsid w:val="003320CD"/>
    <w:rsid w:val="00332147"/>
    <w:rsid w:val="00332923"/>
    <w:rsid w:val="003337CD"/>
    <w:rsid w:val="00333881"/>
    <w:rsid w:val="00333C09"/>
    <w:rsid w:val="00333EB6"/>
    <w:rsid w:val="00334D40"/>
    <w:rsid w:val="00334ED3"/>
    <w:rsid w:val="00335717"/>
    <w:rsid w:val="00335971"/>
    <w:rsid w:val="003360CD"/>
    <w:rsid w:val="00336A3C"/>
    <w:rsid w:val="00337CCE"/>
    <w:rsid w:val="00337D2B"/>
    <w:rsid w:val="003405D2"/>
    <w:rsid w:val="00340F62"/>
    <w:rsid w:val="0034135F"/>
    <w:rsid w:val="00342185"/>
    <w:rsid w:val="0034224A"/>
    <w:rsid w:val="00342790"/>
    <w:rsid w:val="0034281A"/>
    <w:rsid w:val="003431E7"/>
    <w:rsid w:val="00343D8C"/>
    <w:rsid w:val="00343FC1"/>
    <w:rsid w:val="003441D7"/>
    <w:rsid w:val="00344E6F"/>
    <w:rsid w:val="003453FF"/>
    <w:rsid w:val="00345CD4"/>
    <w:rsid w:val="003474E0"/>
    <w:rsid w:val="00350350"/>
    <w:rsid w:val="00350634"/>
    <w:rsid w:val="00350776"/>
    <w:rsid w:val="00350E4F"/>
    <w:rsid w:val="00351208"/>
    <w:rsid w:val="003516E9"/>
    <w:rsid w:val="00351DCE"/>
    <w:rsid w:val="00352069"/>
    <w:rsid w:val="00352185"/>
    <w:rsid w:val="003522AC"/>
    <w:rsid w:val="00352CCB"/>
    <w:rsid w:val="00352D3C"/>
    <w:rsid w:val="00353137"/>
    <w:rsid w:val="0035339B"/>
    <w:rsid w:val="00353B3C"/>
    <w:rsid w:val="00353C74"/>
    <w:rsid w:val="00353FD9"/>
    <w:rsid w:val="003540C9"/>
    <w:rsid w:val="00354F74"/>
    <w:rsid w:val="003551C2"/>
    <w:rsid w:val="003559CF"/>
    <w:rsid w:val="00355B8F"/>
    <w:rsid w:val="00356A5F"/>
    <w:rsid w:val="00356C61"/>
    <w:rsid w:val="0035729E"/>
    <w:rsid w:val="00357458"/>
    <w:rsid w:val="00357E1A"/>
    <w:rsid w:val="00360165"/>
    <w:rsid w:val="003601D5"/>
    <w:rsid w:val="003604DE"/>
    <w:rsid w:val="00360CAB"/>
    <w:rsid w:val="00360DB4"/>
    <w:rsid w:val="00361CB0"/>
    <w:rsid w:val="00361D6A"/>
    <w:rsid w:val="00362AD7"/>
    <w:rsid w:val="00363659"/>
    <w:rsid w:val="00364DE7"/>
    <w:rsid w:val="003659D6"/>
    <w:rsid w:val="00366B94"/>
    <w:rsid w:val="00366E3D"/>
    <w:rsid w:val="00367777"/>
    <w:rsid w:val="0036781F"/>
    <w:rsid w:val="00367A2B"/>
    <w:rsid w:val="00367A8F"/>
    <w:rsid w:val="00370811"/>
    <w:rsid w:val="00370B95"/>
    <w:rsid w:val="00371674"/>
    <w:rsid w:val="00371F69"/>
    <w:rsid w:val="0037247D"/>
    <w:rsid w:val="003730A0"/>
    <w:rsid w:val="003733B6"/>
    <w:rsid w:val="00374314"/>
    <w:rsid w:val="0037491D"/>
    <w:rsid w:val="00374987"/>
    <w:rsid w:val="003752ED"/>
    <w:rsid w:val="003755BC"/>
    <w:rsid w:val="0037588A"/>
    <w:rsid w:val="00375AD9"/>
    <w:rsid w:val="00376184"/>
    <w:rsid w:val="0037667C"/>
    <w:rsid w:val="00376737"/>
    <w:rsid w:val="00376F91"/>
    <w:rsid w:val="00377478"/>
    <w:rsid w:val="0037754C"/>
    <w:rsid w:val="00381001"/>
    <w:rsid w:val="0038193B"/>
    <w:rsid w:val="0038196B"/>
    <w:rsid w:val="00381C65"/>
    <w:rsid w:val="00381EDF"/>
    <w:rsid w:val="00382501"/>
    <w:rsid w:val="00382C3D"/>
    <w:rsid w:val="00382C77"/>
    <w:rsid w:val="00383F38"/>
    <w:rsid w:val="00384D93"/>
    <w:rsid w:val="00385193"/>
    <w:rsid w:val="003858CD"/>
    <w:rsid w:val="00385A8D"/>
    <w:rsid w:val="00385EBB"/>
    <w:rsid w:val="00385FDC"/>
    <w:rsid w:val="00386599"/>
    <w:rsid w:val="00386BA4"/>
    <w:rsid w:val="00386CB7"/>
    <w:rsid w:val="003873CF"/>
    <w:rsid w:val="00387629"/>
    <w:rsid w:val="00390998"/>
    <w:rsid w:val="00390C22"/>
    <w:rsid w:val="00390F4E"/>
    <w:rsid w:val="00391023"/>
    <w:rsid w:val="00391811"/>
    <w:rsid w:val="00391C63"/>
    <w:rsid w:val="00392238"/>
    <w:rsid w:val="00392289"/>
    <w:rsid w:val="003923E0"/>
    <w:rsid w:val="0039273C"/>
    <w:rsid w:val="00392F55"/>
    <w:rsid w:val="003931A6"/>
    <w:rsid w:val="00393666"/>
    <w:rsid w:val="003937F0"/>
    <w:rsid w:val="00393A76"/>
    <w:rsid w:val="00393C2D"/>
    <w:rsid w:val="00393E32"/>
    <w:rsid w:val="003942CE"/>
    <w:rsid w:val="0039434E"/>
    <w:rsid w:val="00394D4A"/>
    <w:rsid w:val="0039511C"/>
    <w:rsid w:val="003951D8"/>
    <w:rsid w:val="003953CF"/>
    <w:rsid w:val="00395472"/>
    <w:rsid w:val="00395852"/>
    <w:rsid w:val="00395914"/>
    <w:rsid w:val="00395B11"/>
    <w:rsid w:val="00395EC8"/>
    <w:rsid w:val="003960BC"/>
    <w:rsid w:val="00396435"/>
    <w:rsid w:val="00396642"/>
    <w:rsid w:val="0039684A"/>
    <w:rsid w:val="00397CA4"/>
    <w:rsid w:val="003A0683"/>
    <w:rsid w:val="003A0D56"/>
    <w:rsid w:val="003A0D86"/>
    <w:rsid w:val="003A1156"/>
    <w:rsid w:val="003A1691"/>
    <w:rsid w:val="003A2347"/>
    <w:rsid w:val="003A28E6"/>
    <w:rsid w:val="003A30EE"/>
    <w:rsid w:val="003A3BF5"/>
    <w:rsid w:val="003A3CDC"/>
    <w:rsid w:val="003A3DE7"/>
    <w:rsid w:val="003A3EC1"/>
    <w:rsid w:val="003A4313"/>
    <w:rsid w:val="003A4391"/>
    <w:rsid w:val="003A484E"/>
    <w:rsid w:val="003A49DB"/>
    <w:rsid w:val="003A51E5"/>
    <w:rsid w:val="003A52AD"/>
    <w:rsid w:val="003A60CF"/>
    <w:rsid w:val="003A6558"/>
    <w:rsid w:val="003A689A"/>
    <w:rsid w:val="003A7024"/>
    <w:rsid w:val="003A73C7"/>
    <w:rsid w:val="003A76F4"/>
    <w:rsid w:val="003A7A4D"/>
    <w:rsid w:val="003A7CC1"/>
    <w:rsid w:val="003B0033"/>
    <w:rsid w:val="003B05B1"/>
    <w:rsid w:val="003B07F1"/>
    <w:rsid w:val="003B1537"/>
    <w:rsid w:val="003B1C33"/>
    <w:rsid w:val="003B1F3B"/>
    <w:rsid w:val="003B2407"/>
    <w:rsid w:val="003B29E2"/>
    <w:rsid w:val="003B3196"/>
    <w:rsid w:val="003B3C77"/>
    <w:rsid w:val="003B41A3"/>
    <w:rsid w:val="003B44C2"/>
    <w:rsid w:val="003B4825"/>
    <w:rsid w:val="003B4D16"/>
    <w:rsid w:val="003B5021"/>
    <w:rsid w:val="003B56C1"/>
    <w:rsid w:val="003B5BDE"/>
    <w:rsid w:val="003B6062"/>
    <w:rsid w:val="003B613F"/>
    <w:rsid w:val="003B6933"/>
    <w:rsid w:val="003B6F2C"/>
    <w:rsid w:val="003B756F"/>
    <w:rsid w:val="003B7B49"/>
    <w:rsid w:val="003B7CEB"/>
    <w:rsid w:val="003C06FB"/>
    <w:rsid w:val="003C0F93"/>
    <w:rsid w:val="003C1054"/>
    <w:rsid w:val="003C1584"/>
    <w:rsid w:val="003C1D87"/>
    <w:rsid w:val="003C213E"/>
    <w:rsid w:val="003C28C1"/>
    <w:rsid w:val="003C38B6"/>
    <w:rsid w:val="003C48CE"/>
    <w:rsid w:val="003C5A7E"/>
    <w:rsid w:val="003C5C04"/>
    <w:rsid w:val="003C5DB9"/>
    <w:rsid w:val="003C6C60"/>
    <w:rsid w:val="003C7E10"/>
    <w:rsid w:val="003D0773"/>
    <w:rsid w:val="003D158D"/>
    <w:rsid w:val="003D1EE4"/>
    <w:rsid w:val="003D1F7A"/>
    <w:rsid w:val="003D23AD"/>
    <w:rsid w:val="003D2808"/>
    <w:rsid w:val="003D349F"/>
    <w:rsid w:val="003D37A7"/>
    <w:rsid w:val="003D3B1D"/>
    <w:rsid w:val="003D3FC0"/>
    <w:rsid w:val="003D52AB"/>
    <w:rsid w:val="003D5433"/>
    <w:rsid w:val="003D54E3"/>
    <w:rsid w:val="003D5A66"/>
    <w:rsid w:val="003D689B"/>
    <w:rsid w:val="003D6A3B"/>
    <w:rsid w:val="003D737A"/>
    <w:rsid w:val="003D77FD"/>
    <w:rsid w:val="003E0AFE"/>
    <w:rsid w:val="003E0B48"/>
    <w:rsid w:val="003E0F1E"/>
    <w:rsid w:val="003E108B"/>
    <w:rsid w:val="003E10C5"/>
    <w:rsid w:val="003E11C3"/>
    <w:rsid w:val="003E1578"/>
    <w:rsid w:val="003E15C8"/>
    <w:rsid w:val="003E181B"/>
    <w:rsid w:val="003E18F6"/>
    <w:rsid w:val="003E1935"/>
    <w:rsid w:val="003E2FA2"/>
    <w:rsid w:val="003E338E"/>
    <w:rsid w:val="003E351F"/>
    <w:rsid w:val="003E3559"/>
    <w:rsid w:val="003E3915"/>
    <w:rsid w:val="003E3951"/>
    <w:rsid w:val="003E3D47"/>
    <w:rsid w:val="003E3F4B"/>
    <w:rsid w:val="003E4551"/>
    <w:rsid w:val="003E510D"/>
    <w:rsid w:val="003E5163"/>
    <w:rsid w:val="003E5C8B"/>
    <w:rsid w:val="003E6251"/>
    <w:rsid w:val="003E6E9E"/>
    <w:rsid w:val="003E72C4"/>
    <w:rsid w:val="003E782D"/>
    <w:rsid w:val="003E7F7D"/>
    <w:rsid w:val="003F0A58"/>
    <w:rsid w:val="003F0AD1"/>
    <w:rsid w:val="003F0DF9"/>
    <w:rsid w:val="003F11FB"/>
    <w:rsid w:val="003F199E"/>
    <w:rsid w:val="003F1AAF"/>
    <w:rsid w:val="003F1CBA"/>
    <w:rsid w:val="003F2CFE"/>
    <w:rsid w:val="003F2E03"/>
    <w:rsid w:val="003F377D"/>
    <w:rsid w:val="003F3927"/>
    <w:rsid w:val="003F409B"/>
    <w:rsid w:val="003F54B2"/>
    <w:rsid w:val="003F591B"/>
    <w:rsid w:val="003F5DFD"/>
    <w:rsid w:val="003F613D"/>
    <w:rsid w:val="003F619B"/>
    <w:rsid w:val="003F61FE"/>
    <w:rsid w:val="003F62CB"/>
    <w:rsid w:val="003F640D"/>
    <w:rsid w:val="003F7149"/>
    <w:rsid w:val="003F7268"/>
    <w:rsid w:val="003F7E48"/>
    <w:rsid w:val="0040123C"/>
    <w:rsid w:val="0040199C"/>
    <w:rsid w:val="004021D5"/>
    <w:rsid w:val="004023AF"/>
    <w:rsid w:val="0040248A"/>
    <w:rsid w:val="0040276F"/>
    <w:rsid w:val="00402BC7"/>
    <w:rsid w:val="00402DFC"/>
    <w:rsid w:val="00403772"/>
    <w:rsid w:val="0040384A"/>
    <w:rsid w:val="00403A09"/>
    <w:rsid w:val="0040474F"/>
    <w:rsid w:val="00404A0C"/>
    <w:rsid w:val="00404C21"/>
    <w:rsid w:val="00404D92"/>
    <w:rsid w:val="004053FE"/>
    <w:rsid w:val="00405826"/>
    <w:rsid w:val="00405EAD"/>
    <w:rsid w:val="00405F8A"/>
    <w:rsid w:val="004067E7"/>
    <w:rsid w:val="00410725"/>
    <w:rsid w:val="004108F5"/>
    <w:rsid w:val="00410A4B"/>
    <w:rsid w:val="00410EBF"/>
    <w:rsid w:val="00410EFF"/>
    <w:rsid w:val="00410F54"/>
    <w:rsid w:val="00411534"/>
    <w:rsid w:val="00411C06"/>
    <w:rsid w:val="00412276"/>
    <w:rsid w:val="00412449"/>
    <w:rsid w:val="0041299D"/>
    <w:rsid w:val="00412C8A"/>
    <w:rsid w:val="00412F4E"/>
    <w:rsid w:val="00412F71"/>
    <w:rsid w:val="0041326A"/>
    <w:rsid w:val="00413B96"/>
    <w:rsid w:val="004149FA"/>
    <w:rsid w:val="004153BD"/>
    <w:rsid w:val="00415735"/>
    <w:rsid w:val="004159C0"/>
    <w:rsid w:val="004162D5"/>
    <w:rsid w:val="00416321"/>
    <w:rsid w:val="00416724"/>
    <w:rsid w:val="00416A0D"/>
    <w:rsid w:val="00416BF2"/>
    <w:rsid w:val="0041771A"/>
    <w:rsid w:val="004178C4"/>
    <w:rsid w:val="0041796A"/>
    <w:rsid w:val="00417F81"/>
    <w:rsid w:val="00420151"/>
    <w:rsid w:val="00420375"/>
    <w:rsid w:val="00420734"/>
    <w:rsid w:val="004207E4"/>
    <w:rsid w:val="0042109B"/>
    <w:rsid w:val="004214BD"/>
    <w:rsid w:val="00421611"/>
    <w:rsid w:val="004227D8"/>
    <w:rsid w:val="004234DB"/>
    <w:rsid w:val="0042378B"/>
    <w:rsid w:val="004238EF"/>
    <w:rsid w:val="0042405A"/>
    <w:rsid w:val="0042406E"/>
    <w:rsid w:val="004244F6"/>
    <w:rsid w:val="00424A08"/>
    <w:rsid w:val="00424A09"/>
    <w:rsid w:val="00425551"/>
    <w:rsid w:val="00425571"/>
    <w:rsid w:val="00425B54"/>
    <w:rsid w:val="0042602A"/>
    <w:rsid w:val="0042628D"/>
    <w:rsid w:val="0042638C"/>
    <w:rsid w:val="004264ED"/>
    <w:rsid w:val="00426A60"/>
    <w:rsid w:val="00426A9D"/>
    <w:rsid w:val="00426FD3"/>
    <w:rsid w:val="00427A91"/>
    <w:rsid w:val="00427FB0"/>
    <w:rsid w:val="0043060D"/>
    <w:rsid w:val="00430F3C"/>
    <w:rsid w:val="004313D2"/>
    <w:rsid w:val="0043152F"/>
    <w:rsid w:val="004319A1"/>
    <w:rsid w:val="00431AE2"/>
    <w:rsid w:val="00431D66"/>
    <w:rsid w:val="0043288E"/>
    <w:rsid w:val="00432E02"/>
    <w:rsid w:val="0043343A"/>
    <w:rsid w:val="00433EDB"/>
    <w:rsid w:val="004340DE"/>
    <w:rsid w:val="00434E00"/>
    <w:rsid w:val="004351BD"/>
    <w:rsid w:val="00435A7C"/>
    <w:rsid w:val="00435B59"/>
    <w:rsid w:val="0043602E"/>
    <w:rsid w:val="00436DF9"/>
    <w:rsid w:val="0044001D"/>
    <w:rsid w:val="00441603"/>
    <w:rsid w:val="00441851"/>
    <w:rsid w:val="0044267D"/>
    <w:rsid w:val="00442ACF"/>
    <w:rsid w:val="00443CD4"/>
    <w:rsid w:val="00444645"/>
    <w:rsid w:val="00444817"/>
    <w:rsid w:val="00444CFD"/>
    <w:rsid w:val="004451D3"/>
    <w:rsid w:val="00445F0C"/>
    <w:rsid w:val="004461B8"/>
    <w:rsid w:val="004461BC"/>
    <w:rsid w:val="004466DF"/>
    <w:rsid w:val="00446A01"/>
    <w:rsid w:val="00447CE2"/>
    <w:rsid w:val="004506B2"/>
    <w:rsid w:val="004508F8"/>
    <w:rsid w:val="004526B4"/>
    <w:rsid w:val="00452AC0"/>
    <w:rsid w:val="00453B80"/>
    <w:rsid w:val="00454C63"/>
    <w:rsid w:val="00454EC3"/>
    <w:rsid w:val="00455460"/>
    <w:rsid w:val="0045617D"/>
    <w:rsid w:val="00456362"/>
    <w:rsid w:val="0046004D"/>
    <w:rsid w:val="00460A2C"/>
    <w:rsid w:val="0046126F"/>
    <w:rsid w:val="00461927"/>
    <w:rsid w:val="00461A63"/>
    <w:rsid w:val="00461C08"/>
    <w:rsid w:val="00462028"/>
    <w:rsid w:val="0046266B"/>
    <w:rsid w:val="00462AC9"/>
    <w:rsid w:val="00462C20"/>
    <w:rsid w:val="00463006"/>
    <w:rsid w:val="004632CC"/>
    <w:rsid w:val="004638BB"/>
    <w:rsid w:val="00463F3F"/>
    <w:rsid w:val="004644D2"/>
    <w:rsid w:val="00464791"/>
    <w:rsid w:val="004648AA"/>
    <w:rsid w:val="00464907"/>
    <w:rsid w:val="00464A5C"/>
    <w:rsid w:val="00464EA7"/>
    <w:rsid w:val="00466020"/>
    <w:rsid w:val="0046604C"/>
    <w:rsid w:val="00466E79"/>
    <w:rsid w:val="00467080"/>
    <w:rsid w:val="004675F9"/>
    <w:rsid w:val="004676DD"/>
    <w:rsid w:val="004700E9"/>
    <w:rsid w:val="00470ADA"/>
    <w:rsid w:val="00470D06"/>
    <w:rsid w:val="00470F08"/>
    <w:rsid w:val="00470F75"/>
    <w:rsid w:val="00470F7C"/>
    <w:rsid w:val="0047178A"/>
    <w:rsid w:val="00471F5D"/>
    <w:rsid w:val="00472821"/>
    <w:rsid w:val="00472C9F"/>
    <w:rsid w:val="004735FD"/>
    <w:rsid w:val="00473EEC"/>
    <w:rsid w:val="0047439E"/>
    <w:rsid w:val="00474864"/>
    <w:rsid w:val="00474888"/>
    <w:rsid w:val="00474971"/>
    <w:rsid w:val="004755AC"/>
    <w:rsid w:val="00475ACB"/>
    <w:rsid w:val="0047629D"/>
    <w:rsid w:val="00476D41"/>
    <w:rsid w:val="00476EBD"/>
    <w:rsid w:val="0047760E"/>
    <w:rsid w:val="00477DFA"/>
    <w:rsid w:val="00480459"/>
    <w:rsid w:val="00480537"/>
    <w:rsid w:val="00480772"/>
    <w:rsid w:val="00480799"/>
    <w:rsid w:val="0048089C"/>
    <w:rsid w:val="00480C20"/>
    <w:rsid w:val="0048112D"/>
    <w:rsid w:val="004817F7"/>
    <w:rsid w:val="00481A97"/>
    <w:rsid w:val="00482074"/>
    <w:rsid w:val="0048272C"/>
    <w:rsid w:val="0048284B"/>
    <w:rsid w:val="00482F04"/>
    <w:rsid w:val="004830E0"/>
    <w:rsid w:val="00483742"/>
    <w:rsid w:val="0048387B"/>
    <w:rsid w:val="00484411"/>
    <w:rsid w:val="00484998"/>
    <w:rsid w:val="00485443"/>
    <w:rsid w:val="004854A9"/>
    <w:rsid w:val="00485F15"/>
    <w:rsid w:val="00486125"/>
    <w:rsid w:val="00486448"/>
    <w:rsid w:val="00486A46"/>
    <w:rsid w:val="00486B19"/>
    <w:rsid w:val="00487282"/>
    <w:rsid w:val="004873CF"/>
    <w:rsid w:val="004877AA"/>
    <w:rsid w:val="004877AC"/>
    <w:rsid w:val="004878B2"/>
    <w:rsid w:val="00490147"/>
    <w:rsid w:val="00490A45"/>
    <w:rsid w:val="004915B5"/>
    <w:rsid w:val="0049173C"/>
    <w:rsid w:val="004919CD"/>
    <w:rsid w:val="0049257F"/>
    <w:rsid w:val="00492E1D"/>
    <w:rsid w:val="00493897"/>
    <w:rsid w:val="00493A3E"/>
    <w:rsid w:val="0049413E"/>
    <w:rsid w:val="004942A4"/>
    <w:rsid w:val="004957C1"/>
    <w:rsid w:val="00495864"/>
    <w:rsid w:val="00495C1E"/>
    <w:rsid w:val="00496389"/>
    <w:rsid w:val="00496484"/>
    <w:rsid w:val="00496668"/>
    <w:rsid w:val="004967AD"/>
    <w:rsid w:val="004967E1"/>
    <w:rsid w:val="00496954"/>
    <w:rsid w:val="00496E31"/>
    <w:rsid w:val="00497458"/>
    <w:rsid w:val="00497515"/>
    <w:rsid w:val="00497BE2"/>
    <w:rsid w:val="004A0579"/>
    <w:rsid w:val="004A0757"/>
    <w:rsid w:val="004A1446"/>
    <w:rsid w:val="004A1D32"/>
    <w:rsid w:val="004A2E7E"/>
    <w:rsid w:val="004A3978"/>
    <w:rsid w:val="004A429E"/>
    <w:rsid w:val="004A4677"/>
    <w:rsid w:val="004A4CBA"/>
    <w:rsid w:val="004A532E"/>
    <w:rsid w:val="004A53CF"/>
    <w:rsid w:val="004A5628"/>
    <w:rsid w:val="004A56B4"/>
    <w:rsid w:val="004A603A"/>
    <w:rsid w:val="004A6D19"/>
    <w:rsid w:val="004A70B5"/>
    <w:rsid w:val="004A7108"/>
    <w:rsid w:val="004A7D32"/>
    <w:rsid w:val="004B01BB"/>
    <w:rsid w:val="004B080D"/>
    <w:rsid w:val="004B0873"/>
    <w:rsid w:val="004B0B2C"/>
    <w:rsid w:val="004B0C66"/>
    <w:rsid w:val="004B11A4"/>
    <w:rsid w:val="004B12A4"/>
    <w:rsid w:val="004B1D0A"/>
    <w:rsid w:val="004B1F44"/>
    <w:rsid w:val="004B244A"/>
    <w:rsid w:val="004B249B"/>
    <w:rsid w:val="004B25C6"/>
    <w:rsid w:val="004B28CA"/>
    <w:rsid w:val="004B2A44"/>
    <w:rsid w:val="004B2E47"/>
    <w:rsid w:val="004B37FF"/>
    <w:rsid w:val="004B3D4C"/>
    <w:rsid w:val="004B3DA8"/>
    <w:rsid w:val="004B3FCD"/>
    <w:rsid w:val="004B418C"/>
    <w:rsid w:val="004B4367"/>
    <w:rsid w:val="004B443D"/>
    <w:rsid w:val="004B45A3"/>
    <w:rsid w:val="004B5264"/>
    <w:rsid w:val="004B5B38"/>
    <w:rsid w:val="004B5FE0"/>
    <w:rsid w:val="004B679D"/>
    <w:rsid w:val="004B69A7"/>
    <w:rsid w:val="004B6A91"/>
    <w:rsid w:val="004B6F36"/>
    <w:rsid w:val="004B70B8"/>
    <w:rsid w:val="004B70BB"/>
    <w:rsid w:val="004C0B43"/>
    <w:rsid w:val="004C16B4"/>
    <w:rsid w:val="004C28D7"/>
    <w:rsid w:val="004C2BB4"/>
    <w:rsid w:val="004C31F0"/>
    <w:rsid w:val="004C38C0"/>
    <w:rsid w:val="004C3A30"/>
    <w:rsid w:val="004C3A8A"/>
    <w:rsid w:val="004C4485"/>
    <w:rsid w:val="004C44B3"/>
    <w:rsid w:val="004C5885"/>
    <w:rsid w:val="004C5F48"/>
    <w:rsid w:val="004C62AB"/>
    <w:rsid w:val="004C7181"/>
    <w:rsid w:val="004C773E"/>
    <w:rsid w:val="004C7C0A"/>
    <w:rsid w:val="004C7CBA"/>
    <w:rsid w:val="004D1404"/>
    <w:rsid w:val="004D16E4"/>
    <w:rsid w:val="004D1E1C"/>
    <w:rsid w:val="004D23DF"/>
    <w:rsid w:val="004D264C"/>
    <w:rsid w:val="004D26E5"/>
    <w:rsid w:val="004D2C66"/>
    <w:rsid w:val="004D32DE"/>
    <w:rsid w:val="004D3F87"/>
    <w:rsid w:val="004D4484"/>
    <w:rsid w:val="004D449E"/>
    <w:rsid w:val="004D44B5"/>
    <w:rsid w:val="004D44E9"/>
    <w:rsid w:val="004D4522"/>
    <w:rsid w:val="004D4E71"/>
    <w:rsid w:val="004D4EA6"/>
    <w:rsid w:val="004D4EAE"/>
    <w:rsid w:val="004D4FFC"/>
    <w:rsid w:val="004D5725"/>
    <w:rsid w:val="004D5BE9"/>
    <w:rsid w:val="004D601A"/>
    <w:rsid w:val="004D62BE"/>
    <w:rsid w:val="004D6C24"/>
    <w:rsid w:val="004D6C45"/>
    <w:rsid w:val="004D72AC"/>
    <w:rsid w:val="004D7760"/>
    <w:rsid w:val="004D7FE1"/>
    <w:rsid w:val="004E0B4D"/>
    <w:rsid w:val="004E11B0"/>
    <w:rsid w:val="004E188A"/>
    <w:rsid w:val="004E1A2E"/>
    <w:rsid w:val="004E1D3F"/>
    <w:rsid w:val="004E24D3"/>
    <w:rsid w:val="004E2D37"/>
    <w:rsid w:val="004E2F07"/>
    <w:rsid w:val="004E2F86"/>
    <w:rsid w:val="004E36B1"/>
    <w:rsid w:val="004E389D"/>
    <w:rsid w:val="004E3AA5"/>
    <w:rsid w:val="004E3C92"/>
    <w:rsid w:val="004E3D56"/>
    <w:rsid w:val="004E4761"/>
    <w:rsid w:val="004E4889"/>
    <w:rsid w:val="004E553A"/>
    <w:rsid w:val="004E5681"/>
    <w:rsid w:val="004E5AD1"/>
    <w:rsid w:val="004E6253"/>
    <w:rsid w:val="004E668C"/>
    <w:rsid w:val="004E7AB4"/>
    <w:rsid w:val="004E7FB2"/>
    <w:rsid w:val="004F0113"/>
    <w:rsid w:val="004F03B5"/>
    <w:rsid w:val="004F0889"/>
    <w:rsid w:val="004F17FD"/>
    <w:rsid w:val="004F18F4"/>
    <w:rsid w:val="004F2489"/>
    <w:rsid w:val="004F35A3"/>
    <w:rsid w:val="004F371C"/>
    <w:rsid w:val="004F490F"/>
    <w:rsid w:val="004F5564"/>
    <w:rsid w:val="004F57BB"/>
    <w:rsid w:val="004F5B09"/>
    <w:rsid w:val="004F6697"/>
    <w:rsid w:val="004F6E8C"/>
    <w:rsid w:val="004F712D"/>
    <w:rsid w:val="004F78A6"/>
    <w:rsid w:val="004F7B1E"/>
    <w:rsid w:val="00500426"/>
    <w:rsid w:val="00500701"/>
    <w:rsid w:val="005007CD"/>
    <w:rsid w:val="00501BBA"/>
    <w:rsid w:val="00501EAA"/>
    <w:rsid w:val="00501F14"/>
    <w:rsid w:val="00502010"/>
    <w:rsid w:val="00502210"/>
    <w:rsid w:val="00502425"/>
    <w:rsid w:val="005025F4"/>
    <w:rsid w:val="005030E2"/>
    <w:rsid w:val="00503845"/>
    <w:rsid w:val="00503890"/>
    <w:rsid w:val="0050419C"/>
    <w:rsid w:val="00504843"/>
    <w:rsid w:val="005049EA"/>
    <w:rsid w:val="00504E10"/>
    <w:rsid w:val="00505C60"/>
    <w:rsid w:val="00505E3F"/>
    <w:rsid w:val="0050663E"/>
    <w:rsid w:val="0050762F"/>
    <w:rsid w:val="00507C88"/>
    <w:rsid w:val="00507D7B"/>
    <w:rsid w:val="00510411"/>
    <w:rsid w:val="00510422"/>
    <w:rsid w:val="00511025"/>
    <w:rsid w:val="00511332"/>
    <w:rsid w:val="00511405"/>
    <w:rsid w:val="005119F8"/>
    <w:rsid w:val="005124F5"/>
    <w:rsid w:val="00512737"/>
    <w:rsid w:val="0051297B"/>
    <w:rsid w:val="00512F8B"/>
    <w:rsid w:val="0051325A"/>
    <w:rsid w:val="005133EC"/>
    <w:rsid w:val="00513410"/>
    <w:rsid w:val="005134AA"/>
    <w:rsid w:val="00514135"/>
    <w:rsid w:val="00514644"/>
    <w:rsid w:val="0051478B"/>
    <w:rsid w:val="00514833"/>
    <w:rsid w:val="00515A75"/>
    <w:rsid w:val="00515CA4"/>
    <w:rsid w:val="005163F1"/>
    <w:rsid w:val="005165CE"/>
    <w:rsid w:val="005166D9"/>
    <w:rsid w:val="00516D82"/>
    <w:rsid w:val="00516DD6"/>
    <w:rsid w:val="00517174"/>
    <w:rsid w:val="00517A9F"/>
    <w:rsid w:val="00517D14"/>
    <w:rsid w:val="00517E16"/>
    <w:rsid w:val="00517F42"/>
    <w:rsid w:val="0052014C"/>
    <w:rsid w:val="005202C8"/>
    <w:rsid w:val="00520477"/>
    <w:rsid w:val="005204C3"/>
    <w:rsid w:val="0052107E"/>
    <w:rsid w:val="005211DB"/>
    <w:rsid w:val="0052171D"/>
    <w:rsid w:val="0052214D"/>
    <w:rsid w:val="00522492"/>
    <w:rsid w:val="00522DE7"/>
    <w:rsid w:val="00522F96"/>
    <w:rsid w:val="005237F5"/>
    <w:rsid w:val="00524C2E"/>
    <w:rsid w:val="00525DA7"/>
    <w:rsid w:val="00525E3B"/>
    <w:rsid w:val="00525EF5"/>
    <w:rsid w:val="0052633E"/>
    <w:rsid w:val="0052744C"/>
    <w:rsid w:val="00527E68"/>
    <w:rsid w:val="0053030C"/>
    <w:rsid w:val="005304DD"/>
    <w:rsid w:val="00530CBD"/>
    <w:rsid w:val="005313B2"/>
    <w:rsid w:val="00531910"/>
    <w:rsid w:val="00531A90"/>
    <w:rsid w:val="00531BFB"/>
    <w:rsid w:val="00531DAC"/>
    <w:rsid w:val="00531EAE"/>
    <w:rsid w:val="00531FA4"/>
    <w:rsid w:val="00532616"/>
    <w:rsid w:val="00532F47"/>
    <w:rsid w:val="0053419D"/>
    <w:rsid w:val="00534327"/>
    <w:rsid w:val="00535DCE"/>
    <w:rsid w:val="00535E58"/>
    <w:rsid w:val="0053604A"/>
    <w:rsid w:val="005363AD"/>
    <w:rsid w:val="0054088E"/>
    <w:rsid w:val="00540C4C"/>
    <w:rsid w:val="00540C85"/>
    <w:rsid w:val="00540CB2"/>
    <w:rsid w:val="00541AFD"/>
    <w:rsid w:val="00541DBE"/>
    <w:rsid w:val="00542033"/>
    <w:rsid w:val="005422DA"/>
    <w:rsid w:val="00542711"/>
    <w:rsid w:val="00542E0B"/>
    <w:rsid w:val="00542E21"/>
    <w:rsid w:val="00543614"/>
    <w:rsid w:val="00544064"/>
    <w:rsid w:val="0054456E"/>
    <w:rsid w:val="00545353"/>
    <w:rsid w:val="005455B4"/>
    <w:rsid w:val="005467F1"/>
    <w:rsid w:val="0054687A"/>
    <w:rsid w:val="00546978"/>
    <w:rsid w:val="00547228"/>
    <w:rsid w:val="005502AE"/>
    <w:rsid w:val="005502BE"/>
    <w:rsid w:val="0055058F"/>
    <w:rsid w:val="005508ED"/>
    <w:rsid w:val="00550F31"/>
    <w:rsid w:val="00550FFA"/>
    <w:rsid w:val="005511BC"/>
    <w:rsid w:val="00551535"/>
    <w:rsid w:val="00551588"/>
    <w:rsid w:val="005521D1"/>
    <w:rsid w:val="00552821"/>
    <w:rsid w:val="00552A90"/>
    <w:rsid w:val="005532C2"/>
    <w:rsid w:val="005547AD"/>
    <w:rsid w:val="00554E68"/>
    <w:rsid w:val="00555356"/>
    <w:rsid w:val="00555385"/>
    <w:rsid w:val="00555488"/>
    <w:rsid w:val="00556297"/>
    <w:rsid w:val="005567E7"/>
    <w:rsid w:val="005568D2"/>
    <w:rsid w:val="00556AC5"/>
    <w:rsid w:val="00556C41"/>
    <w:rsid w:val="00556E8E"/>
    <w:rsid w:val="00557096"/>
    <w:rsid w:val="005571D7"/>
    <w:rsid w:val="00557460"/>
    <w:rsid w:val="005574F6"/>
    <w:rsid w:val="005602EB"/>
    <w:rsid w:val="00560326"/>
    <w:rsid w:val="0056084B"/>
    <w:rsid w:val="00562E40"/>
    <w:rsid w:val="00563799"/>
    <w:rsid w:val="00563AC7"/>
    <w:rsid w:val="00563B76"/>
    <w:rsid w:val="00564460"/>
    <w:rsid w:val="005647E2"/>
    <w:rsid w:val="00565666"/>
    <w:rsid w:val="005660C6"/>
    <w:rsid w:val="005663BC"/>
    <w:rsid w:val="005664A3"/>
    <w:rsid w:val="00566F4E"/>
    <w:rsid w:val="00567688"/>
    <w:rsid w:val="00570A82"/>
    <w:rsid w:val="00570C63"/>
    <w:rsid w:val="005712D8"/>
    <w:rsid w:val="0057147D"/>
    <w:rsid w:val="00571C73"/>
    <w:rsid w:val="00572976"/>
    <w:rsid w:val="00572E53"/>
    <w:rsid w:val="0057325C"/>
    <w:rsid w:val="00573886"/>
    <w:rsid w:val="00574ABA"/>
    <w:rsid w:val="005750BD"/>
    <w:rsid w:val="00575283"/>
    <w:rsid w:val="00575B27"/>
    <w:rsid w:val="00575C90"/>
    <w:rsid w:val="00576E5E"/>
    <w:rsid w:val="00576E6D"/>
    <w:rsid w:val="00577132"/>
    <w:rsid w:val="00577AFC"/>
    <w:rsid w:val="00580E60"/>
    <w:rsid w:val="00580EDB"/>
    <w:rsid w:val="0058131A"/>
    <w:rsid w:val="00582805"/>
    <w:rsid w:val="00582C94"/>
    <w:rsid w:val="00582C9F"/>
    <w:rsid w:val="00582DCD"/>
    <w:rsid w:val="00583BF4"/>
    <w:rsid w:val="00583CC4"/>
    <w:rsid w:val="00583F93"/>
    <w:rsid w:val="0058412B"/>
    <w:rsid w:val="005844B0"/>
    <w:rsid w:val="00584743"/>
    <w:rsid w:val="00584B78"/>
    <w:rsid w:val="00585CEE"/>
    <w:rsid w:val="00586083"/>
    <w:rsid w:val="00586610"/>
    <w:rsid w:val="00586E7C"/>
    <w:rsid w:val="0058786B"/>
    <w:rsid w:val="00587D4C"/>
    <w:rsid w:val="00590987"/>
    <w:rsid w:val="00590C8B"/>
    <w:rsid w:val="00590E87"/>
    <w:rsid w:val="0059109D"/>
    <w:rsid w:val="00591876"/>
    <w:rsid w:val="00595544"/>
    <w:rsid w:val="00595D19"/>
    <w:rsid w:val="00596BD0"/>
    <w:rsid w:val="00596C10"/>
    <w:rsid w:val="00596D4A"/>
    <w:rsid w:val="00597AD0"/>
    <w:rsid w:val="005A022C"/>
    <w:rsid w:val="005A03E2"/>
    <w:rsid w:val="005A09E3"/>
    <w:rsid w:val="005A0BC8"/>
    <w:rsid w:val="005A14EF"/>
    <w:rsid w:val="005A153E"/>
    <w:rsid w:val="005A1609"/>
    <w:rsid w:val="005A21EF"/>
    <w:rsid w:val="005A22FD"/>
    <w:rsid w:val="005A26D5"/>
    <w:rsid w:val="005A26E4"/>
    <w:rsid w:val="005A2A4F"/>
    <w:rsid w:val="005A3428"/>
    <w:rsid w:val="005A3749"/>
    <w:rsid w:val="005A3924"/>
    <w:rsid w:val="005A392D"/>
    <w:rsid w:val="005A3979"/>
    <w:rsid w:val="005A3E48"/>
    <w:rsid w:val="005A4D64"/>
    <w:rsid w:val="005A516B"/>
    <w:rsid w:val="005A524D"/>
    <w:rsid w:val="005A5289"/>
    <w:rsid w:val="005A53A3"/>
    <w:rsid w:val="005A5646"/>
    <w:rsid w:val="005A6298"/>
    <w:rsid w:val="005A6625"/>
    <w:rsid w:val="005A6A79"/>
    <w:rsid w:val="005A6AB3"/>
    <w:rsid w:val="005A7215"/>
    <w:rsid w:val="005A73D2"/>
    <w:rsid w:val="005A7DCA"/>
    <w:rsid w:val="005B0565"/>
    <w:rsid w:val="005B0750"/>
    <w:rsid w:val="005B0ED7"/>
    <w:rsid w:val="005B1B70"/>
    <w:rsid w:val="005B1BB9"/>
    <w:rsid w:val="005B1C9F"/>
    <w:rsid w:val="005B2A59"/>
    <w:rsid w:val="005B2ECE"/>
    <w:rsid w:val="005B2EE7"/>
    <w:rsid w:val="005B34C2"/>
    <w:rsid w:val="005B35D7"/>
    <w:rsid w:val="005B3C34"/>
    <w:rsid w:val="005B426A"/>
    <w:rsid w:val="005B468F"/>
    <w:rsid w:val="005B475E"/>
    <w:rsid w:val="005B4DA0"/>
    <w:rsid w:val="005B5766"/>
    <w:rsid w:val="005B57A8"/>
    <w:rsid w:val="005B63B0"/>
    <w:rsid w:val="005B7423"/>
    <w:rsid w:val="005B78D3"/>
    <w:rsid w:val="005C038C"/>
    <w:rsid w:val="005C03CE"/>
    <w:rsid w:val="005C09C8"/>
    <w:rsid w:val="005C0E88"/>
    <w:rsid w:val="005C0FBC"/>
    <w:rsid w:val="005C103F"/>
    <w:rsid w:val="005C1540"/>
    <w:rsid w:val="005C18AC"/>
    <w:rsid w:val="005C18B5"/>
    <w:rsid w:val="005C1A5B"/>
    <w:rsid w:val="005C1AA4"/>
    <w:rsid w:val="005C1D40"/>
    <w:rsid w:val="005C279E"/>
    <w:rsid w:val="005C2DC7"/>
    <w:rsid w:val="005C3B28"/>
    <w:rsid w:val="005C3F04"/>
    <w:rsid w:val="005C45ED"/>
    <w:rsid w:val="005C4AE1"/>
    <w:rsid w:val="005C4CB8"/>
    <w:rsid w:val="005C517F"/>
    <w:rsid w:val="005C53F8"/>
    <w:rsid w:val="005C5A5E"/>
    <w:rsid w:val="005C5C01"/>
    <w:rsid w:val="005C5F9D"/>
    <w:rsid w:val="005C6845"/>
    <w:rsid w:val="005C6CE1"/>
    <w:rsid w:val="005C7501"/>
    <w:rsid w:val="005C76FE"/>
    <w:rsid w:val="005D07F3"/>
    <w:rsid w:val="005D0B2F"/>
    <w:rsid w:val="005D0C1A"/>
    <w:rsid w:val="005D0CE6"/>
    <w:rsid w:val="005D1394"/>
    <w:rsid w:val="005D1AE4"/>
    <w:rsid w:val="005D256E"/>
    <w:rsid w:val="005D315B"/>
    <w:rsid w:val="005D3204"/>
    <w:rsid w:val="005D3267"/>
    <w:rsid w:val="005D39F3"/>
    <w:rsid w:val="005D4193"/>
    <w:rsid w:val="005D457C"/>
    <w:rsid w:val="005D47D1"/>
    <w:rsid w:val="005D48D5"/>
    <w:rsid w:val="005D56A2"/>
    <w:rsid w:val="005D5926"/>
    <w:rsid w:val="005D5EDE"/>
    <w:rsid w:val="005D61B1"/>
    <w:rsid w:val="005D70B1"/>
    <w:rsid w:val="005D713C"/>
    <w:rsid w:val="005D7304"/>
    <w:rsid w:val="005D7722"/>
    <w:rsid w:val="005D7791"/>
    <w:rsid w:val="005D79FE"/>
    <w:rsid w:val="005E102D"/>
    <w:rsid w:val="005E1655"/>
    <w:rsid w:val="005E1966"/>
    <w:rsid w:val="005E1B87"/>
    <w:rsid w:val="005E1C50"/>
    <w:rsid w:val="005E2A2D"/>
    <w:rsid w:val="005E2B30"/>
    <w:rsid w:val="005E2C05"/>
    <w:rsid w:val="005E35E2"/>
    <w:rsid w:val="005E3DEB"/>
    <w:rsid w:val="005E3E70"/>
    <w:rsid w:val="005E4422"/>
    <w:rsid w:val="005E498C"/>
    <w:rsid w:val="005E4EC2"/>
    <w:rsid w:val="005E518A"/>
    <w:rsid w:val="005E6699"/>
    <w:rsid w:val="005E68DA"/>
    <w:rsid w:val="005E77B2"/>
    <w:rsid w:val="005E7E99"/>
    <w:rsid w:val="005F0018"/>
    <w:rsid w:val="005F0C96"/>
    <w:rsid w:val="005F0EB6"/>
    <w:rsid w:val="005F0F23"/>
    <w:rsid w:val="005F1C53"/>
    <w:rsid w:val="005F1CAE"/>
    <w:rsid w:val="005F1E9B"/>
    <w:rsid w:val="005F218D"/>
    <w:rsid w:val="005F2480"/>
    <w:rsid w:val="005F2622"/>
    <w:rsid w:val="005F36C1"/>
    <w:rsid w:val="005F39FF"/>
    <w:rsid w:val="005F3A3F"/>
    <w:rsid w:val="005F3E8F"/>
    <w:rsid w:val="005F4009"/>
    <w:rsid w:val="005F4FCB"/>
    <w:rsid w:val="005F5848"/>
    <w:rsid w:val="005F5EA6"/>
    <w:rsid w:val="005F64A9"/>
    <w:rsid w:val="005F64F1"/>
    <w:rsid w:val="005F6A6C"/>
    <w:rsid w:val="005F72E2"/>
    <w:rsid w:val="005F7627"/>
    <w:rsid w:val="005F7BAA"/>
    <w:rsid w:val="005F7E59"/>
    <w:rsid w:val="0060087B"/>
    <w:rsid w:val="00601225"/>
    <w:rsid w:val="0060129D"/>
    <w:rsid w:val="0060196B"/>
    <w:rsid w:val="00601C25"/>
    <w:rsid w:val="00602CEB"/>
    <w:rsid w:val="0060347D"/>
    <w:rsid w:val="006035CE"/>
    <w:rsid w:val="00604548"/>
    <w:rsid w:val="00604B79"/>
    <w:rsid w:val="00604DFB"/>
    <w:rsid w:val="00604F10"/>
    <w:rsid w:val="006051E3"/>
    <w:rsid w:val="006052AE"/>
    <w:rsid w:val="00605411"/>
    <w:rsid w:val="00605752"/>
    <w:rsid w:val="00605830"/>
    <w:rsid w:val="006063F4"/>
    <w:rsid w:val="00606920"/>
    <w:rsid w:val="00606C59"/>
    <w:rsid w:val="006071E6"/>
    <w:rsid w:val="00607272"/>
    <w:rsid w:val="00607B36"/>
    <w:rsid w:val="00607BD8"/>
    <w:rsid w:val="006100E5"/>
    <w:rsid w:val="0061061F"/>
    <w:rsid w:val="006108CF"/>
    <w:rsid w:val="00610B33"/>
    <w:rsid w:val="006111F0"/>
    <w:rsid w:val="00611368"/>
    <w:rsid w:val="0061216A"/>
    <w:rsid w:val="00612229"/>
    <w:rsid w:val="0061292C"/>
    <w:rsid w:val="00612975"/>
    <w:rsid w:val="00612AAF"/>
    <w:rsid w:val="00612E6A"/>
    <w:rsid w:val="0061305B"/>
    <w:rsid w:val="006130C4"/>
    <w:rsid w:val="0061328F"/>
    <w:rsid w:val="00613F6C"/>
    <w:rsid w:val="00614126"/>
    <w:rsid w:val="006147AD"/>
    <w:rsid w:val="00614C38"/>
    <w:rsid w:val="00615778"/>
    <w:rsid w:val="006159E0"/>
    <w:rsid w:val="00615D5B"/>
    <w:rsid w:val="00616234"/>
    <w:rsid w:val="006166E8"/>
    <w:rsid w:val="00617012"/>
    <w:rsid w:val="00617A00"/>
    <w:rsid w:val="00617B67"/>
    <w:rsid w:val="00617FC7"/>
    <w:rsid w:val="00620076"/>
    <w:rsid w:val="006203A3"/>
    <w:rsid w:val="0062050C"/>
    <w:rsid w:val="00620D24"/>
    <w:rsid w:val="00620F50"/>
    <w:rsid w:val="00621B57"/>
    <w:rsid w:val="00622D58"/>
    <w:rsid w:val="00623756"/>
    <w:rsid w:val="006237FA"/>
    <w:rsid w:val="0062390A"/>
    <w:rsid w:val="00623ADF"/>
    <w:rsid w:val="006246C9"/>
    <w:rsid w:val="006246ED"/>
    <w:rsid w:val="006248C5"/>
    <w:rsid w:val="00625132"/>
    <w:rsid w:val="00625918"/>
    <w:rsid w:val="00625D20"/>
    <w:rsid w:val="00625D96"/>
    <w:rsid w:val="006260EE"/>
    <w:rsid w:val="00626132"/>
    <w:rsid w:val="006269CD"/>
    <w:rsid w:val="00627834"/>
    <w:rsid w:val="0063005F"/>
    <w:rsid w:val="00630C02"/>
    <w:rsid w:val="006312DD"/>
    <w:rsid w:val="006314C7"/>
    <w:rsid w:val="0063178C"/>
    <w:rsid w:val="006322CF"/>
    <w:rsid w:val="006325AB"/>
    <w:rsid w:val="00632B48"/>
    <w:rsid w:val="00632B67"/>
    <w:rsid w:val="00632D65"/>
    <w:rsid w:val="00633999"/>
    <w:rsid w:val="00634086"/>
    <w:rsid w:val="006342F5"/>
    <w:rsid w:val="00634FD9"/>
    <w:rsid w:val="00635374"/>
    <w:rsid w:val="006360EC"/>
    <w:rsid w:val="00636493"/>
    <w:rsid w:val="00636538"/>
    <w:rsid w:val="0063754D"/>
    <w:rsid w:val="00637AFE"/>
    <w:rsid w:val="00637F37"/>
    <w:rsid w:val="00640E77"/>
    <w:rsid w:val="00641347"/>
    <w:rsid w:val="006416A9"/>
    <w:rsid w:val="00641910"/>
    <w:rsid w:val="006421EB"/>
    <w:rsid w:val="0064222E"/>
    <w:rsid w:val="00642359"/>
    <w:rsid w:val="00642747"/>
    <w:rsid w:val="00642DBF"/>
    <w:rsid w:val="00642F34"/>
    <w:rsid w:val="00643CAF"/>
    <w:rsid w:val="00643D55"/>
    <w:rsid w:val="00644048"/>
    <w:rsid w:val="00644A18"/>
    <w:rsid w:val="006452D3"/>
    <w:rsid w:val="00646C83"/>
    <w:rsid w:val="006471D0"/>
    <w:rsid w:val="0064757B"/>
    <w:rsid w:val="00647983"/>
    <w:rsid w:val="00647A03"/>
    <w:rsid w:val="006504A8"/>
    <w:rsid w:val="006508D8"/>
    <w:rsid w:val="00650D74"/>
    <w:rsid w:val="00650D7E"/>
    <w:rsid w:val="00651836"/>
    <w:rsid w:val="006521D9"/>
    <w:rsid w:val="00652C36"/>
    <w:rsid w:val="00652E94"/>
    <w:rsid w:val="00652F5D"/>
    <w:rsid w:val="00652F84"/>
    <w:rsid w:val="006535D3"/>
    <w:rsid w:val="006535FA"/>
    <w:rsid w:val="00653931"/>
    <w:rsid w:val="006543FA"/>
    <w:rsid w:val="00654711"/>
    <w:rsid w:val="0065508A"/>
    <w:rsid w:val="00655201"/>
    <w:rsid w:val="006554DB"/>
    <w:rsid w:val="00655C62"/>
    <w:rsid w:val="00655C6A"/>
    <w:rsid w:val="0065649F"/>
    <w:rsid w:val="00656BDB"/>
    <w:rsid w:val="00656E11"/>
    <w:rsid w:val="006572E6"/>
    <w:rsid w:val="00657582"/>
    <w:rsid w:val="006577A3"/>
    <w:rsid w:val="00657831"/>
    <w:rsid w:val="00657D34"/>
    <w:rsid w:val="00657ECF"/>
    <w:rsid w:val="00660589"/>
    <w:rsid w:val="0066093F"/>
    <w:rsid w:val="00660C8E"/>
    <w:rsid w:val="00660F51"/>
    <w:rsid w:val="0066131B"/>
    <w:rsid w:val="006624B9"/>
    <w:rsid w:val="00662B86"/>
    <w:rsid w:val="00662BCD"/>
    <w:rsid w:val="0066384A"/>
    <w:rsid w:val="00663B88"/>
    <w:rsid w:val="00663D7D"/>
    <w:rsid w:val="00664243"/>
    <w:rsid w:val="00664565"/>
    <w:rsid w:val="00664925"/>
    <w:rsid w:val="00665F6B"/>
    <w:rsid w:val="006665C2"/>
    <w:rsid w:val="00666B5C"/>
    <w:rsid w:val="0066733E"/>
    <w:rsid w:val="00667473"/>
    <w:rsid w:val="00667A96"/>
    <w:rsid w:val="00667ABC"/>
    <w:rsid w:val="00667C9B"/>
    <w:rsid w:val="00667F90"/>
    <w:rsid w:val="00670492"/>
    <w:rsid w:val="00670A8C"/>
    <w:rsid w:val="0067162C"/>
    <w:rsid w:val="00672911"/>
    <w:rsid w:val="006730E5"/>
    <w:rsid w:val="00674418"/>
    <w:rsid w:val="00674589"/>
    <w:rsid w:val="0067474B"/>
    <w:rsid w:val="006747BF"/>
    <w:rsid w:val="00674A98"/>
    <w:rsid w:val="00675756"/>
    <w:rsid w:val="006759C1"/>
    <w:rsid w:val="00675CD5"/>
    <w:rsid w:val="00675E81"/>
    <w:rsid w:val="00676166"/>
    <w:rsid w:val="0067696E"/>
    <w:rsid w:val="00677E79"/>
    <w:rsid w:val="006805AF"/>
    <w:rsid w:val="00680EA0"/>
    <w:rsid w:val="00681582"/>
    <w:rsid w:val="006815CE"/>
    <w:rsid w:val="0068197C"/>
    <w:rsid w:val="00681F87"/>
    <w:rsid w:val="0068242F"/>
    <w:rsid w:val="00682BEC"/>
    <w:rsid w:val="00682D6D"/>
    <w:rsid w:val="00683450"/>
    <w:rsid w:val="00683965"/>
    <w:rsid w:val="00684593"/>
    <w:rsid w:val="00684D08"/>
    <w:rsid w:val="0068593C"/>
    <w:rsid w:val="0068638E"/>
    <w:rsid w:val="0068674C"/>
    <w:rsid w:val="00686BB2"/>
    <w:rsid w:val="006871B7"/>
    <w:rsid w:val="00687285"/>
    <w:rsid w:val="0068781F"/>
    <w:rsid w:val="00687DAE"/>
    <w:rsid w:val="00687EFF"/>
    <w:rsid w:val="00690326"/>
    <w:rsid w:val="0069040C"/>
    <w:rsid w:val="00690854"/>
    <w:rsid w:val="00690870"/>
    <w:rsid w:val="00690AD2"/>
    <w:rsid w:val="0069197A"/>
    <w:rsid w:val="00691E24"/>
    <w:rsid w:val="00691FCC"/>
    <w:rsid w:val="00692795"/>
    <w:rsid w:val="00692921"/>
    <w:rsid w:val="00692D5F"/>
    <w:rsid w:val="006938C6"/>
    <w:rsid w:val="00694269"/>
    <w:rsid w:val="006942EB"/>
    <w:rsid w:val="006945AE"/>
    <w:rsid w:val="00694A10"/>
    <w:rsid w:val="006952E5"/>
    <w:rsid w:val="0069547E"/>
    <w:rsid w:val="00695890"/>
    <w:rsid w:val="006958A4"/>
    <w:rsid w:val="00695AFD"/>
    <w:rsid w:val="00695B0A"/>
    <w:rsid w:val="0069604C"/>
    <w:rsid w:val="0069642A"/>
    <w:rsid w:val="00696DAB"/>
    <w:rsid w:val="00696FEF"/>
    <w:rsid w:val="006971D2"/>
    <w:rsid w:val="00697B2F"/>
    <w:rsid w:val="00697F36"/>
    <w:rsid w:val="006A03AA"/>
    <w:rsid w:val="006A0A06"/>
    <w:rsid w:val="006A14D2"/>
    <w:rsid w:val="006A14E0"/>
    <w:rsid w:val="006A1522"/>
    <w:rsid w:val="006A1BAD"/>
    <w:rsid w:val="006A1DAB"/>
    <w:rsid w:val="006A2248"/>
    <w:rsid w:val="006A29D0"/>
    <w:rsid w:val="006A2E90"/>
    <w:rsid w:val="006A343E"/>
    <w:rsid w:val="006A3B66"/>
    <w:rsid w:val="006A3C89"/>
    <w:rsid w:val="006A429C"/>
    <w:rsid w:val="006A4FAE"/>
    <w:rsid w:val="006A609C"/>
    <w:rsid w:val="006A6263"/>
    <w:rsid w:val="006A645B"/>
    <w:rsid w:val="006A6641"/>
    <w:rsid w:val="006A6A9F"/>
    <w:rsid w:val="006A6C36"/>
    <w:rsid w:val="006A70BA"/>
    <w:rsid w:val="006A7625"/>
    <w:rsid w:val="006A7929"/>
    <w:rsid w:val="006A7A27"/>
    <w:rsid w:val="006B0156"/>
    <w:rsid w:val="006B0302"/>
    <w:rsid w:val="006B0BEB"/>
    <w:rsid w:val="006B1356"/>
    <w:rsid w:val="006B18A2"/>
    <w:rsid w:val="006B18D2"/>
    <w:rsid w:val="006B1B8B"/>
    <w:rsid w:val="006B25E9"/>
    <w:rsid w:val="006B2771"/>
    <w:rsid w:val="006B28F3"/>
    <w:rsid w:val="006B2C24"/>
    <w:rsid w:val="006B3482"/>
    <w:rsid w:val="006B3763"/>
    <w:rsid w:val="006B4656"/>
    <w:rsid w:val="006B49D1"/>
    <w:rsid w:val="006B4B43"/>
    <w:rsid w:val="006B4CB9"/>
    <w:rsid w:val="006B5032"/>
    <w:rsid w:val="006B51BD"/>
    <w:rsid w:val="006B5AFD"/>
    <w:rsid w:val="006B6464"/>
    <w:rsid w:val="006B6818"/>
    <w:rsid w:val="006B6ABF"/>
    <w:rsid w:val="006B7135"/>
    <w:rsid w:val="006B733A"/>
    <w:rsid w:val="006B74E8"/>
    <w:rsid w:val="006B75DA"/>
    <w:rsid w:val="006B7600"/>
    <w:rsid w:val="006B7A8C"/>
    <w:rsid w:val="006B7AFB"/>
    <w:rsid w:val="006C0445"/>
    <w:rsid w:val="006C0BE4"/>
    <w:rsid w:val="006C1516"/>
    <w:rsid w:val="006C1D83"/>
    <w:rsid w:val="006C2624"/>
    <w:rsid w:val="006C2793"/>
    <w:rsid w:val="006C29A5"/>
    <w:rsid w:val="006C2ACD"/>
    <w:rsid w:val="006C30A6"/>
    <w:rsid w:val="006C3A05"/>
    <w:rsid w:val="006C4948"/>
    <w:rsid w:val="006C4FA1"/>
    <w:rsid w:val="006C503F"/>
    <w:rsid w:val="006C56C6"/>
    <w:rsid w:val="006C5A9C"/>
    <w:rsid w:val="006C5BC6"/>
    <w:rsid w:val="006C60BC"/>
    <w:rsid w:val="006C6354"/>
    <w:rsid w:val="006C65D7"/>
    <w:rsid w:val="006C68FB"/>
    <w:rsid w:val="006C6B1A"/>
    <w:rsid w:val="006C6C41"/>
    <w:rsid w:val="006C6EBE"/>
    <w:rsid w:val="006C7307"/>
    <w:rsid w:val="006D0369"/>
    <w:rsid w:val="006D087F"/>
    <w:rsid w:val="006D0981"/>
    <w:rsid w:val="006D0E0B"/>
    <w:rsid w:val="006D139C"/>
    <w:rsid w:val="006D13D1"/>
    <w:rsid w:val="006D13F7"/>
    <w:rsid w:val="006D1456"/>
    <w:rsid w:val="006D1518"/>
    <w:rsid w:val="006D16A4"/>
    <w:rsid w:val="006D1B0A"/>
    <w:rsid w:val="006D2587"/>
    <w:rsid w:val="006D2733"/>
    <w:rsid w:val="006D2CF6"/>
    <w:rsid w:val="006D2DDE"/>
    <w:rsid w:val="006D2E49"/>
    <w:rsid w:val="006D3267"/>
    <w:rsid w:val="006D404F"/>
    <w:rsid w:val="006D452D"/>
    <w:rsid w:val="006D472B"/>
    <w:rsid w:val="006D48BC"/>
    <w:rsid w:val="006D5046"/>
    <w:rsid w:val="006D61E4"/>
    <w:rsid w:val="006D66A8"/>
    <w:rsid w:val="006D6E09"/>
    <w:rsid w:val="006D7A5F"/>
    <w:rsid w:val="006E0687"/>
    <w:rsid w:val="006E07C7"/>
    <w:rsid w:val="006E0C47"/>
    <w:rsid w:val="006E0D92"/>
    <w:rsid w:val="006E2170"/>
    <w:rsid w:val="006E2415"/>
    <w:rsid w:val="006E2FE6"/>
    <w:rsid w:val="006E32AB"/>
    <w:rsid w:val="006E3BA6"/>
    <w:rsid w:val="006E3D6F"/>
    <w:rsid w:val="006E400B"/>
    <w:rsid w:val="006E462A"/>
    <w:rsid w:val="006E49E9"/>
    <w:rsid w:val="006E4C5A"/>
    <w:rsid w:val="006E4D6E"/>
    <w:rsid w:val="006E50A2"/>
    <w:rsid w:val="006E53C2"/>
    <w:rsid w:val="006E59BD"/>
    <w:rsid w:val="006E59DF"/>
    <w:rsid w:val="006E5AF6"/>
    <w:rsid w:val="006E6014"/>
    <w:rsid w:val="006E619E"/>
    <w:rsid w:val="006E6510"/>
    <w:rsid w:val="006E661E"/>
    <w:rsid w:val="006E6751"/>
    <w:rsid w:val="006E6B93"/>
    <w:rsid w:val="006E700C"/>
    <w:rsid w:val="006E726F"/>
    <w:rsid w:val="006E75E0"/>
    <w:rsid w:val="006E7823"/>
    <w:rsid w:val="006E7A9F"/>
    <w:rsid w:val="006E7B0C"/>
    <w:rsid w:val="006F0291"/>
    <w:rsid w:val="006F09BF"/>
    <w:rsid w:val="006F0F7E"/>
    <w:rsid w:val="006F115E"/>
    <w:rsid w:val="006F1216"/>
    <w:rsid w:val="006F1514"/>
    <w:rsid w:val="006F1E9B"/>
    <w:rsid w:val="006F2106"/>
    <w:rsid w:val="006F21FF"/>
    <w:rsid w:val="006F2235"/>
    <w:rsid w:val="006F2323"/>
    <w:rsid w:val="006F2360"/>
    <w:rsid w:val="006F26CE"/>
    <w:rsid w:val="006F356C"/>
    <w:rsid w:val="006F3E49"/>
    <w:rsid w:val="006F3EC7"/>
    <w:rsid w:val="006F45FD"/>
    <w:rsid w:val="006F4ADD"/>
    <w:rsid w:val="006F4DE7"/>
    <w:rsid w:val="006F4E67"/>
    <w:rsid w:val="006F5260"/>
    <w:rsid w:val="006F5339"/>
    <w:rsid w:val="006F5540"/>
    <w:rsid w:val="006F5653"/>
    <w:rsid w:val="006F6A58"/>
    <w:rsid w:val="006F6F2B"/>
    <w:rsid w:val="006F73D7"/>
    <w:rsid w:val="006F7756"/>
    <w:rsid w:val="006F7A0A"/>
    <w:rsid w:val="006F7C20"/>
    <w:rsid w:val="0070148E"/>
    <w:rsid w:val="00701FD8"/>
    <w:rsid w:val="00702371"/>
    <w:rsid w:val="007026C8"/>
    <w:rsid w:val="007027E3"/>
    <w:rsid w:val="00703F4E"/>
    <w:rsid w:val="00704194"/>
    <w:rsid w:val="007044C4"/>
    <w:rsid w:val="00704F61"/>
    <w:rsid w:val="00706521"/>
    <w:rsid w:val="00706717"/>
    <w:rsid w:val="0070687D"/>
    <w:rsid w:val="00706A8F"/>
    <w:rsid w:val="00707037"/>
    <w:rsid w:val="007076C4"/>
    <w:rsid w:val="007076F8"/>
    <w:rsid w:val="0071005A"/>
    <w:rsid w:val="00710622"/>
    <w:rsid w:val="0071087B"/>
    <w:rsid w:val="00710952"/>
    <w:rsid w:val="00710DC9"/>
    <w:rsid w:val="00711300"/>
    <w:rsid w:val="00711654"/>
    <w:rsid w:val="00712480"/>
    <w:rsid w:val="00712666"/>
    <w:rsid w:val="00712D40"/>
    <w:rsid w:val="00712F6B"/>
    <w:rsid w:val="0071331A"/>
    <w:rsid w:val="007135BD"/>
    <w:rsid w:val="007138F0"/>
    <w:rsid w:val="0071467F"/>
    <w:rsid w:val="007155E6"/>
    <w:rsid w:val="00715FCF"/>
    <w:rsid w:val="00716184"/>
    <w:rsid w:val="00717101"/>
    <w:rsid w:val="0071745B"/>
    <w:rsid w:val="0071754E"/>
    <w:rsid w:val="00717775"/>
    <w:rsid w:val="00717797"/>
    <w:rsid w:val="0071790C"/>
    <w:rsid w:val="007200E3"/>
    <w:rsid w:val="00720B35"/>
    <w:rsid w:val="00721118"/>
    <w:rsid w:val="007211ED"/>
    <w:rsid w:val="00721456"/>
    <w:rsid w:val="007214E6"/>
    <w:rsid w:val="007214FE"/>
    <w:rsid w:val="0072226E"/>
    <w:rsid w:val="007226DC"/>
    <w:rsid w:val="007232BA"/>
    <w:rsid w:val="007234AC"/>
    <w:rsid w:val="00724058"/>
    <w:rsid w:val="00724176"/>
    <w:rsid w:val="00724AD4"/>
    <w:rsid w:val="00724C93"/>
    <w:rsid w:val="00724E24"/>
    <w:rsid w:val="00724FDF"/>
    <w:rsid w:val="00725114"/>
    <w:rsid w:val="00726112"/>
    <w:rsid w:val="0072633B"/>
    <w:rsid w:val="007265B3"/>
    <w:rsid w:val="0072680B"/>
    <w:rsid w:val="007268BA"/>
    <w:rsid w:val="00726D13"/>
    <w:rsid w:val="00726D77"/>
    <w:rsid w:val="00730180"/>
    <w:rsid w:val="00730493"/>
    <w:rsid w:val="0073065D"/>
    <w:rsid w:val="00730FD6"/>
    <w:rsid w:val="00731361"/>
    <w:rsid w:val="007315CD"/>
    <w:rsid w:val="00731A6A"/>
    <w:rsid w:val="00731ECF"/>
    <w:rsid w:val="00732131"/>
    <w:rsid w:val="00732781"/>
    <w:rsid w:val="00732E21"/>
    <w:rsid w:val="007331A6"/>
    <w:rsid w:val="00733AC4"/>
    <w:rsid w:val="00733E0A"/>
    <w:rsid w:val="00733E6A"/>
    <w:rsid w:val="0073459B"/>
    <w:rsid w:val="00734943"/>
    <w:rsid w:val="0073497E"/>
    <w:rsid w:val="0073516D"/>
    <w:rsid w:val="00735182"/>
    <w:rsid w:val="007354D5"/>
    <w:rsid w:val="007356FA"/>
    <w:rsid w:val="00735A47"/>
    <w:rsid w:val="00735A4F"/>
    <w:rsid w:val="00735AC8"/>
    <w:rsid w:val="007369A5"/>
    <w:rsid w:val="007369E5"/>
    <w:rsid w:val="007372EB"/>
    <w:rsid w:val="00737B45"/>
    <w:rsid w:val="00740404"/>
    <w:rsid w:val="00740484"/>
    <w:rsid w:val="00740696"/>
    <w:rsid w:val="007408B6"/>
    <w:rsid w:val="00740977"/>
    <w:rsid w:val="00740D1C"/>
    <w:rsid w:val="00740EC4"/>
    <w:rsid w:val="00741693"/>
    <w:rsid w:val="00741792"/>
    <w:rsid w:val="00741DC9"/>
    <w:rsid w:val="00742120"/>
    <w:rsid w:val="00742AFA"/>
    <w:rsid w:val="00742B27"/>
    <w:rsid w:val="0074315A"/>
    <w:rsid w:val="00743427"/>
    <w:rsid w:val="00743565"/>
    <w:rsid w:val="00743C24"/>
    <w:rsid w:val="007449AA"/>
    <w:rsid w:val="00744A45"/>
    <w:rsid w:val="00744AF5"/>
    <w:rsid w:val="00744B7A"/>
    <w:rsid w:val="00745174"/>
    <w:rsid w:val="007453BD"/>
    <w:rsid w:val="00745410"/>
    <w:rsid w:val="0074548C"/>
    <w:rsid w:val="0074563C"/>
    <w:rsid w:val="00745B23"/>
    <w:rsid w:val="00745B46"/>
    <w:rsid w:val="00745C45"/>
    <w:rsid w:val="00745EF6"/>
    <w:rsid w:val="00746201"/>
    <w:rsid w:val="00746C6B"/>
    <w:rsid w:val="00747E0C"/>
    <w:rsid w:val="00747FB0"/>
    <w:rsid w:val="007500AC"/>
    <w:rsid w:val="00750568"/>
    <w:rsid w:val="00751A92"/>
    <w:rsid w:val="00751A93"/>
    <w:rsid w:val="00751BB9"/>
    <w:rsid w:val="00751F6C"/>
    <w:rsid w:val="00751FB6"/>
    <w:rsid w:val="00752069"/>
    <w:rsid w:val="00752424"/>
    <w:rsid w:val="00752456"/>
    <w:rsid w:val="007536DD"/>
    <w:rsid w:val="00754301"/>
    <w:rsid w:val="00754466"/>
    <w:rsid w:val="00754E5C"/>
    <w:rsid w:val="007552C8"/>
    <w:rsid w:val="007555DD"/>
    <w:rsid w:val="007559F0"/>
    <w:rsid w:val="00755DD4"/>
    <w:rsid w:val="00755F6C"/>
    <w:rsid w:val="007566E7"/>
    <w:rsid w:val="0075681D"/>
    <w:rsid w:val="00756FA0"/>
    <w:rsid w:val="007574A9"/>
    <w:rsid w:val="007574C4"/>
    <w:rsid w:val="00757872"/>
    <w:rsid w:val="00760189"/>
    <w:rsid w:val="00761413"/>
    <w:rsid w:val="00761733"/>
    <w:rsid w:val="00761798"/>
    <w:rsid w:val="0076190A"/>
    <w:rsid w:val="00761D92"/>
    <w:rsid w:val="0076239A"/>
    <w:rsid w:val="00762416"/>
    <w:rsid w:val="00762550"/>
    <w:rsid w:val="007627F3"/>
    <w:rsid w:val="007629B9"/>
    <w:rsid w:val="00762DE7"/>
    <w:rsid w:val="007630FD"/>
    <w:rsid w:val="00763156"/>
    <w:rsid w:val="007639D6"/>
    <w:rsid w:val="007640AA"/>
    <w:rsid w:val="007643AB"/>
    <w:rsid w:val="00764A0E"/>
    <w:rsid w:val="00764E80"/>
    <w:rsid w:val="007655DB"/>
    <w:rsid w:val="00765BD9"/>
    <w:rsid w:val="00765E6E"/>
    <w:rsid w:val="007661AB"/>
    <w:rsid w:val="0076625A"/>
    <w:rsid w:val="007662C1"/>
    <w:rsid w:val="0076669E"/>
    <w:rsid w:val="00767A24"/>
    <w:rsid w:val="00770AB9"/>
    <w:rsid w:val="00770E89"/>
    <w:rsid w:val="00771950"/>
    <w:rsid w:val="00771F35"/>
    <w:rsid w:val="00772422"/>
    <w:rsid w:val="00772AF7"/>
    <w:rsid w:val="00772C52"/>
    <w:rsid w:val="007733AA"/>
    <w:rsid w:val="00774096"/>
    <w:rsid w:val="00774137"/>
    <w:rsid w:val="0077462B"/>
    <w:rsid w:val="00775165"/>
    <w:rsid w:val="00776EF2"/>
    <w:rsid w:val="00777AEA"/>
    <w:rsid w:val="00777D2F"/>
    <w:rsid w:val="007801DD"/>
    <w:rsid w:val="0078044E"/>
    <w:rsid w:val="00780BC2"/>
    <w:rsid w:val="0078176A"/>
    <w:rsid w:val="00781A2A"/>
    <w:rsid w:val="00782353"/>
    <w:rsid w:val="00782999"/>
    <w:rsid w:val="007829AF"/>
    <w:rsid w:val="00782B48"/>
    <w:rsid w:val="00782B7B"/>
    <w:rsid w:val="00783395"/>
    <w:rsid w:val="00783AA6"/>
    <w:rsid w:val="0078407B"/>
    <w:rsid w:val="00784FF1"/>
    <w:rsid w:val="007857EA"/>
    <w:rsid w:val="00785E7B"/>
    <w:rsid w:val="0078631A"/>
    <w:rsid w:val="00786573"/>
    <w:rsid w:val="007866FD"/>
    <w:rsid w:val="00787F54"/>
    <w:rsid w:val="007922BB"/>
    <w:rsid w:val="00792379"/>
    <w:rsid w:val="007923DB"/>
    <w:rsid w:val="00792662"/>
    <w:rsid w:val="007926A7"/>
    <w:rsid w:val="00792BB9"/>
    <w:rsid w:val="007930BD"/>
    <w:rsid w:val="007931C6"/>
    <w:rsid w:val="007931C8"/>
    <w:rsid w:val="007934D6"/>
    <w:rsid w:val="00793BC9"/>
    <w:rsid w:val="00793FC2"/>
    <w:rsid w:val="0079457F"/>
    <w:rsid w:val="00794AEA"/>
    <w:rsid w:val="00794BD5"/>
    <w:rsid w:val="00794C29"/>
    <w:rsid w:val="007958EA"/>
    <w:rsid w:val="00795C68"/>
    <w:rsid w:val="00795FB8"/>
    <w:rsid w:val="00796297"/>
    <w:rsid w:val="0079683C"/>
    <w:rsid w:val="00796B54"/>
    <w:rsid w:val="00796C0E"/>
    <w:rsid w:val="00796DF3"/>
    <w:rsid w:val="0079727F"/>
    <w:rsid w:val="0079739B"/>
    <w:rsid w:val="007973CE"/>
    <w:rsid w:val="00797465"/>
    <w:rsid w:val="007976AA"/>
    <w:rsid w:val="00797F38"/>
    <w:rsid w:val="007A05A7"/>
    <w:rsid w:val="007A05AE"/>
    <w:rsid w:val="007A08D9"/>
    <w:rsid w:val="007A0E73"/>
    <w:rsid w:val="007A15C5"/>
    <w:rsid w:val="007A1931"/>
    <w:rsid w:val="007A1968"/>
    <w:rsid w:val="007A1B61"/>
    <w:rsid w:val="007A1EEF"/>
    <w:rsid w:val="007A1F75"/>
    <w:rsid w:val="007A2573"/>
    <w:rsid w:val="007A270D"/>
    <w:rsid w:val="007A27B1"/>
    <w:rsid w:val="007A297F"/>
    <w:rsid w:val="007A2E3C"/>
    <w:rsid w:val="007A38F6"/>
    <w:rsid w:val="007A47A7"/>
    <w:rsid w:val="007A4949"/>
    <w:rsid w:val="007A5C7E"/>
    <w:rsid w:val="007A6A8A"/>
    <w:rsid w:val="007A6F83"/>
    <w:rsid w:val="007A73B3"/>
    <w:rsid w:val="007A73D0"/>
    <w:rsid w:val="007A7414"/>
    <w:rsid w:val="007A7840"/>
    <w:rsid w:val="007A7D4C"/>
    <w:rsid w:val="007A7F19"/>
    <w:rsid w:val="007B0F73"/>
    <w:rsid w:val="007B150B"/>
    <w:rsid w:val="007B1B81"/>
    <w:rsid w:val="007B1FA3"/>
    <w:rsid w:val="007B2258"/>
    <w:rsid w:val="007B2398"/>
    <w:rsid w:val="007B250F"/>
    <w:rsid w:val="007B2BD7"/>
    <w:rsid w:val="007B2CED"/>
    <w:rsid w:val="007B367F"/>
    <w:rsid w:val="007B3825"/>
    <w:rsid w:val="007B3C6E"/>
    <w:rsid w:val="007B4EA8"/>
    <w:rsid w:val="007B4F88"/>
    <w:rsid w:val="007B508E"/>
    <w:rsid w:val="007B5166"/>
    <w:rsid w:val="007B5255"/>
    <w:rsid w:val="007B55A5"/>
    <w:rsid w:val="007B5782"/>
    <w:rsid w:val="007B58D2"/>
    <w:rsid w:val="007B61F4"/>
    <w:rsid w:val="007B68A8"/>
    <w:rsid w:val="007B6B39"/>
    <w:rsid w:val="007B6F46"/>
    <w:rsid w:val="007B78EC"/>
    <w:rsid w:val="007C019D"/>
    <w:rsid w:val="007C0647"/>
    <w:rsid w:val="007C07B6"/>
    <w:rsid w:val="007C080D"/>
    <w:rsid w:val="007C10EC"/>
    <w:rsid w:val="007C14F9"/>
    <w:rsid w:val="007C16DF"/>
    <w:rsid w:val="007C24CE"/>
    <w:rsid w:val="007C2AE0"/>
    <w:rsid w:val="007C3238"/>
    <w:rsid w:val="007C3BC4"/>
    <w:rsid w:val="007C3CC1"/>
    <w:rsid w:val="007C3E20"/>
    <w:rsid w:val="007C458C"/>
    <w:rsid w:val="007C4A39"/>
    <w:rsid w:val="007C56DA"/>
    <w:rsid w:val="007C5A1E"/>
    <w:rsid w:val="007C5C35"/>
    <w:rsid w:val="007C5DD6"/>
    <w:rsid w:val="007C64CB"/>
    <w:rsid w:val="007C6ABF"/>
    <w:rsid w:val="007C6B6A"/>
    <w:rsid w:val="007C6D85"/>
    <w:rsid w:val="007C79F8"/>
    <w:rsid w:val="007D053A"/>
    <w:rsid w:val="007D062F"/>
    <w:rsid w:val="007D0657"/>
    <w:rsid w:val="007D09DE"/>
    <w:rsid w:val="007D0C70"/>
    <w:rsid w:val="007D1DC3"/>
    <w:rsid w:val="007D1E73"/>
    <w:rsid w:val="007D1E89"/>
    <w:rsid w:val="007D2496"/>
    <w:rsid w:val="007D26ED"/>
    <w:rsid w:val="007D2C45"/>
    <w:rsid w:val="007D3791"/>
    <w:rsid w:val="007D3795"/>
    <w:rsid w:val="007D3CCD"/>
    <w:rsid w:val="007D484B"/>
    <w:rsid w:val="007D49FE"/>
    <w:rsid w:val="007D4B9C"/>
    <w:rsid w:val="007D4E8F"/>
    <w:rsid w:val="007D4FFD"/>
    <w:rsid w:val="007D5472"/>
    <w:rsid w:val="007D6527"/>
    <w:rsid w:val="007D711D"/>
    <w:rsid w:val="007D76BD"/>
    <w:rsid w:val="007D77FA"/>
    <w:rsid w:val="007D7FB9"/>
    <w:rsid w:val="007E047A"/>
    <w:rsid w:val="007E063C"/>
    <w:rsid w:val="007E0BB4"/>
    <w:rsid w:val="007E0D4C"/>
    <w:rsid w:val="007E153A"/>
    <w:rsid w:val="007E22AF"/>
    <w:rsid w:val="007E2777"/>
    <w:rsid w:val="007E2BC7"/>
    <w:rsid w:val="007E3948"/>
    <w:rsid w:val="007E3AA4"/>
    <w:rsid w:val="007E3E43"/>
    <w:rsid w:val="007E3F85"/>
    <w:rsid w:val="007E4117"/>
    <w:rsid w:val="007E46B2"/>
    <w:rsid w:val="007E46FF"/>
    <w:rsid w:val="007E48AA"/>
    <w:rsid w:val="007E54D6"/>
    <w:rsid w:val="007E5C75"/>
    <w:rsid w:val="007E6328"/>
    <w:rsid w:val="007E67D3"/>
    <w:rsid w:val="007E681D"/>
    <w:rsid w:val="007E6983"/>
    <w:rsid w:val="007E6D5B"/>
    <w:rsid w:val="007E7455"/>
    <w:rsid w:val="007E74B5"/>
    <w:rsid w:val="007E77B1"/>
    <w:rsid w:val="007E7820"/>
    <w:rsid w:val="007F0176"/>
    <w:rsid w:val="007F0811"/>
    <w:rsid w:val="007F16EB"/>
    <w:rsid w:val="007F1B94"/>
    <w:rsid w:val="007F212B"/>
    <w:rsid w:val="007F2907"/>
    <w:rsid w:val="007F2B50"/>
    <w:rsid w:val="007F3313"/>
    <w:rsid w:val="007F3B2D"/>
    <w:rsid w:val="007F3D78"/>
    <w:rsid w:val="007F42DF"/>
    <w:rsid w:val="007F44AD"/>
    <w:rsid w:val="007F44D1"/>
    <w:rsid w:val="007F4A07"/>
    <w:rsid w:val="007F4D0D"/>
    <w:rsid w:val="007F5492"/>
    <w:rsid w:val="007F55F8"/>
    <w:rsid w:val="007F580E"/>
    <w:rsid w:val="007F5F12"/>
    <w:rsid w:val="007F5FFC"/>
    <w:rsid w:val="007F64A4"/>
    <w:rsid w:val="007F6531"/>
    <w:rsid w:val="007F6799"/>
    <w:rsid w:val="007F68C5"/>
    <w:rsid w:val="007F710E"/>
    <w:rsid w:val="007F79A0"/>
    <w:rsid w:val="007F7A6A"/>
    <w:rsid w:val="007F7AF8"/>
    <w:rsid w:val="007F7BA2"/>
    <w:rsid w:val="007F7C33"/>
    <w:rsid w:val="007F7D0D"/>
    <w:rsid w:val="0080026B"/>
    <w:rsid w:val="0080057C"/>
    <w:rsid w:val="00800AE1"/>
    <w:rsid w:val="00800D1E"/>
    <w:rsid w:val="00801231"/>
    <w:rsid w:val="00802304"/>
    <w:rsid w:val="00802D4F"/>
    <w:rsid w:val="00802E4E"/>
    <w:rsid w:val="00803676"/>
    <w:rsid w:val="0080367A"/>
    <w:rsid w:val="00803B33"/>
    <w:rsid w:val="00803D54"/>
    <w:rsid w:val="0080423A"/>
    <w:rsid w:val="00804540"/>
    <w:rsid w:val="008047E1"/>
    <w:rsid w:val="00805120"/>
    <w:rsid w:val="008056C7"/>
    <w:rsid w:val="0080646B"/>
    <w:rsid w:val="00807049"/>
    <w:rsid w:val="008076FF"/>
    <w:rsid w:val="00807A3C"/>
    <w:rsid w:val="00807D00"/>
    <w:rsid w:val="00807D8A"/>
    <w:rsid w:val="00810121"/>
    <w:rsid w:val="00810621"/>
    <w:rsid w:val="0081121A"/>
    <w:rsid w:val="00811C27"/>
    <w:rsid w:val="0081228D"/>
    <w:rsid w:val="00812508"/>
    <w:rsid w:val="00812B1A"/>
    <w:rsid w:val="00813255"/>
    <w:rsid w:val="00813384"/>
    <w:rsid w:val="0081356F"/>
    <w:rsid w:val="0081444C"/>
    <w:rsid w:val="008147F6"/>
    <w:rsid w:val="00814927"/>
    <w:rsid w:val="00814E74"/>
    <w:rsid w:val="008151ED"/>
    <w:rsid w:val="00815A34"/>
    <w:rsid w:val="00815CBB"/>
    <w:rsid w:val="00815F74"/>
    <w:rsid w:val="0081616C"/>
    <w:rsid w:val="008167AD"/>
    <w:rsid w:val="00816821"/>
    <w:rsid w:val="00817E8E"/>
    <w:rsid w:val="0082011C"/>
    <w:rsid w:val="0082025E"/>
    <w:rsid w:val="0082064A"/>
    <w:rsid w:val="008208E0"/>
    <w:rsid w:val="00821253"/>
    <w:rsid w:val="00822725"/>
    <w:rsid w:val="008232A4"/>
    <w:rsid w:val="008237A7"/>
    <w:rsid w:val="00823B29"/>
    <w:rsid w:val="00823E96"/>
    <w:rsid w:val="008240FD"/>
    <w:rsid w:val="00824730"/>
    <w:rsid w:val="00825AA6"/>
    <w:rsid w:val="00826246"/>
    <w:rsid w:val="00826E10"/>
    <w:rsid w:val="0082704F"/>
    <w:rsid w:val="00830FDD"/>
    <w:rsid w:val="008313B3"/>
    <w:rsid w:val="0083152D"/>
    <w:rsid w:val="00832349"/>
    <w:rsid w:val="008326FC"/>
    <w:rsid w:val="008329DB"/>
    <w:rsid w:val="008335F9"/>
    <w:rsid w:val="00833B44"/>
    <w:rsid w:val="00833BF4"/>
    <w:rsid w:val="00833FCE"/>
    <w:rsid w:val="0083448C"/>
    <w:rsid w:val="00834EEE"/>
    <w:rsid w:val="0083501C"/>
    <w:rsid w:val="008351C6"/>
    <w:rsid w:val="00835482"/>
    <w:rsid w:val="00835753"/>
    <w:rsid w:val="008357DA"/>
    <w:rsid w:val="00835B7D"/>
    <w:rsid w:val="00835E82"/>
    <w:rsid w:val="00835F86"/>
    <w:rsid w:val="00837257"/>
    <w:rsid w:val="008372B3"/>
    <w:rsid w:val="008373BF"/>
    <w:rsid w:val="00837CBA"/>
    <w:rsid w:val="0084091E"/>
    <w:rsid w:val="008418DD"/>
    <w:rsid w:val="00841AAC"/>
    <w:rsid w:val="00841B7D"/>
    <w:rsid w:val="008420C4"/>
    <w:rsid w:val="00842743"/>
    <w:rsid w:val="00842D21"/>
    <w:rsid w:val="00842E85"/>
    <w:rsid w:val="00843A87"/>
    <w:rsid w:val="00843F53"/>
    <w:rsid w:val="00844B13"/>
    <w:rsid w:val="00844BBA"/>
    <w:rsid w:val="00844E8F"/>
    <w:rsid w:val="00845832"/>
    <w:rsid w:val="00845E76"/>
    <w:rsid w:val="00845EB8"/>
    <w:rsid w:val="00846216"/>
    <w:rsid w:val="0084642D"/>
    <w:rsid w:val="00846C28"/>
    <w:rsid w:val="00846E89"/>
    <w:rsid w:val="00847AB5"/>
    <w:rsid w:val="00850075"/>
    <w:rsid w:val="00850B8F"/>
    <w:rsid w:val="00851059"/>
    <w:rsid w:val="00851164"/>
    <w:rsid w:val="0085148D"/>
    <w:rsid w:val="00851AB4"/>
    <w:rsid w:val="00851B80"/>
    <w:rsid w:val="00851CD5"/>
    <w:rsid w:val="008524D5"/>
    <w:rsid w:val="0085255A"/>
    <w:rsid w:val="00852807"/>
    <w:rsid w:val="00853A48"/>
    <w:rsid w:val="00853AE9"/>
    <w:rsid w:val="00854E19"/>
    <w:rsid w:val="00855057"/>
    <w:rsid w:val="008552C0"/>
    <w:rsid w:val="008559A7"/>
    <w:rsid w:val="00856070"/>
    <w:rsid w:val="008565FF"/>
    <w:rsid w:val="00856C37"/>
    <w:rsid w:val="00856E34"/>
    <w:rsid w:val="00857079"/>
    <w:rsid w:val="0085721C"/>
    <w:rsid w:val="0085778F"/>
    <w:rsid w:val="00857BDD"/>
    <w:rsid w:val="00857C64"/>
    <w:rsid w:val="00860950"/>
    <w:rsid w:val="00860988"/>
    <w:rsid w:val="00860A7E"/>
    <w:rsid w:val="00860FCC"/>
    <w:rsid w:val="00861353"/>
    <w:rsid w:val="0086163B"/>
    <w:rsid w:val="008618E3"/>
    <w:rsid w:val="00861F0F"/>
    <w:rsid w:val="00861F2E"/>
    <w:rsid w:val="00862342"/>
    <w:rsid w:val="00862784"/>
    <w:rsid w:val="008627DB"/>
    <w:rsid w:val="0086280B"/>
    <w:rsid w:val="00862C24"/>
    <w:rsid w:val="00862F5F"/>
    <w:rsid w:val="00863003"/>
    <w:rsid w:val="00863705"/>
    <w:rsid w:val="00864835"/>
    <w:rsid w:val="008648F5"/>
    <w:rsid w:val="00864AB7"/>
    <w:rsid w:val="00865375"/>
    <w:rsid w:val="00866289"/>
    <w:rsid w:val="008663AF"/>
    <w:rsid w:val="008664EE"/>
    <w:rsid w:val="0086675B"/>
    <w:rsid w:val="008703C8"/>
    <w:rsid w:val="00870944"/>
    <w:rsid w:val="00870EDE"/>
    <w:rsid w:val="0087117A"/>
    <w:rsid w:val="00872250"/>
    <w:rsid w:val="0087286E"/>
    <w:rsid w:val="00872F6A"/>
    <w:rsid w:val="008730D7"/>
    <w:rsid w:val="008737EE"/>
    <w:rsid w:val="00873B17"/>
    <w:rsid w:val="00873CE7"/>
    <w:rsid w:val="0087402B"/>
    <w:rsid w:val="0087455A"/>
    <w:rsid w:val="008746D7"/>
    <w:rsid w:val="008746EF"/>
    <w:rsid w:val="00874814"/>
    <w:rsid w:val="0087523B"/>
    <w:rsid w:val="008753E9"/>
    <w:rsid w:val="00875A85"/>
    <w:rsid w:val="00875CF7"/>
    <w:rsid w:val="008763FF"/>
    <w:rsid w:val="008767C5"/>
    <w:rsid w:val="00876876"/>
    <w:rsid w:val="008776CB"/>
    <w:rsid w:val="00877794"/>
    <w:rsid w:val="00877D58"/>
    <w:rsid w:val="0088043E"/>
    <w:rsid w:val="00881980"/>
    <w:rsid w:val="00881C5E"/>
    <w:rsid w:val="00882345"/>
    <w:rsid w:val="008828CD"/>
    <w:rsid w:val="00882A0E"/>
    <w:rsid w:val="00882E42"/>
    <w:rsid w:val="00883151"/>
    <w:rsid w:val="008832AF"/>
    <w:rsid w:val="008832B5"/>
    <w:rsid w:val="00884393"/>
    <w:rsid w:val="00884EAE"/>
    <w:rsid w:val="00884EF2"/>
    <w:rsid w:val="008855AD"/>
    <w:rsid w:val="00885AF8"/>
    <w:rsid w:val="00885B95"/>
    <w:rsid w:val="00885F3E"/>
    <w:rsid w:val="008866CF"/>
    <w:rsid w:val="008870EF"/>
    <w:rsid w:val="008917DA"/>
    <w:rsid w:val="00891A41"/>
    <w:rsid w:val="0089246A"/>
    <w:rsid w:val="008924A2"/>
    <w:rsid w:val="00892729"/>
    <w:rsid w:val="0089296E"/>
    <w:rsid w:val="0089344A"/>
    <w:rsid w:val="00893E28"/>
    <w:rsid w:val="00893EC6"/>
    <w:rsid w:val="0089419F"/>
    <w:rsid w:val="00894592"/>
    <w:rsid w:val="008948C0"/>
    <w:rsid w:val="008952B4"/>
    <w:rsid w:val="00896028"/>
    <w:rsid w:val="0089639D"/>
    <w:rsid w:val="00896BFB"/>
    <w:rsid w:val="00896D8E"/>
    <w:rsid w:val="008976D3"/>
    <w:rsid w:val="00897917"/>
    <w:rsid w:val="00897C29"/>
    <w:rsid w:val="00897D66"/>
    <w:rsid w:val="008A0979"/>
    <w:rsid w:val="008A2E34"/>
    <w:rsid w:val="008A322E"/>
    <w:rsid w:val="008A35D4"/>
    <w:rsid w:val="008A3D07"/>
    <w:rsid w:val="008A4F21"/>
    <w:rsid w:val="008A5391"/>
    <w:rsid w:val="008A53AB"/>
    <w:rsid w:val="008A5574"/>
    <w:rsid w:val="008A5651"/>
    <w:rsid w:val="008A6AF1"/>
    <w:rsid w:val="008A6AF2"/>
    <w:rsid w:val="008A6CC0"/>
    <w:rsid w:val="008A6EAE"/>
    <w:rsid w:val="008A79A6"/>
    <w:rsid w:val="008B0D95"/>
    <w:rsid w:val="008B0DCF"/>
    <w:rsid w:val="008B0ED6"/>
    <w:rsid w:val="008B11A8"/>
    <w:rsid w:val="008B19C5"/>
    <w:rsid w:val="008B1E7E"/>
    <w:rsid w:val="008B23BA"/>
    <w:rsid w:val="008B3019"/>
    <w:rsid w:val="008B31BD"/>
    <w:rsid w:val="008B339D"/>
    <w:rsid w:val="008B377D"/>
    <w:rsid w:val="008B3C03"/>
    <w:rsid w:val="008B40B8"/>
    <w:rsid w:val="008B46D4"/>
    <w:rsid w:val="008B47DE"/>
    <w:rsid w:val="008B5636"/>
    <w:rsid w:val="008B6036"/>
    <w:rsid w:val="008B6841"/>
    <w:rsid w:val="008B686A"/>
    <w:rsid w:val="008B7041"/>
    <w:rsid w:val="008B7108"/>
    <w:rsid w:val="008B74DA"/>
    <w:rsid w:val="008B74FF"/>
    <w:rsid w:val="008B75B1"/>
    <w:rsid w:val="008B7781"/>
    <w:rsid w:val="008C0C09"/>
    <w:rsid w:val="008C0C28"/>
    <w:rsid w:val="008C0FE9"/>
    <w:rsid w:val="008C1B26"/>
    <w:rsid w:val="008C1D1E"/>
    <w:rsid w:val="008C2315"/>
    <w:rsid w:val="008C3020"/>
    <w:rsid w:val="008C331C"/>
    <w:rsid w:val="008C3468"/>
    <w:rsid w:val="008C472E"/>
    <w:rsid w:val="008C473B"/>
    <w:rsid w:val="008C4878"/>
    <w:rsid w:val="008C48EA"/>
    <w:rsid w:val="008C5C34"/>
    <w:rsid w:val="008C5C96"/>
    <w:rsid w:val="008C5E51"/>
    <w:rsid w:val="008C5FE4"/>
    <w:rsid w:val="008C6145"/>
    <w:rsid w:val="008C62CB"/>
    <w:rsid w:val="008C63FF"/>
    <w:rsid w:val="008C6AA5"/>
    <w:rsid w:val="008C7151"/>
    <w:rsid w:val="008C7295"/>
    <w:rsid w:val="008C75BC"/>
    <w:rsid w:val="008C7942"/>
    <w:rsid w:val="008C797D"/>
    <w:rsid w:val="008C7DDB"/>
    <w:rsid w:val="008D0810"/>
    <w:rsid w:val="008D0C38"/>
    <w:rsid w:val="008D0D1B"/>
    <w:rsid w:val="008D12DC"/>
    <w:rsid w:val="008D134B"/>
    <w:rsid w:val="008D14E5"/>
    <w:rsid w:val="008D19BF"/>
    <w:rsid w:val="008D1B14"/>
    <w:rsid w:val="008D1F55"/>
    <w:rsid w:val="008D207F"/>
    <w:rsid w:val="008D22E5"/>
    <w:rsid w:val="008D321A"/>
    <w:rsid w:val="008D3324"/>
    <w:rsid w:val="008D33EA"/>
    <w:rsid w:val="008D36C4"/>
    <w:rsid w:val="008D3D10"/>
    <w:rsid w:val="008D4B77"/>
    <w:rsid w:val="008D5675"/>
    <w:rsid w:val="008D58E6"/>
    <w:rsid w:val="008D58F2"/>
    <w:rsid w:val="008D603E"/>
    <w:rsid w:val="008D703D"/>
    <w:rsid w:val="008E0FF3"/>
    <w:rsid w:val="008E1FEE"/>
    <w:rsid w:val="008E201B"/>
    <w:rsid w:val="008E2497"/>
    <w:rsid w:val="008E2CA7"/>
    <w:rsid w:val="008E379D"/>
    <w:rsid w:val="008E3A71"/>
    <w:rsid w:val="008E3CCF"/>
    <w:rsid w:val="008E4000"/>
    <w:rsid w:val="008E4700"/>
    <w:rsid w:val="008E5F3C"/>
    <w:rsid w:val="008E5FC3"/>
    <w:rsid w:val="008E67A2"/>
    <w:rsid w:val="008F0A46"/>
    <w:rsid w:val="008F13F8"/>
    <w:rsid w:val="008F1788"/>
    <w:rsid w:val="008F18DA"/>
    <w:rsid w:val="008F2050"/>
    <w:rsid w:val="008F20A7"/>
    <w:rsid w:val="008F30A0"/>
    <w:rsid w:val="008F37B7"/>
    <w:rsid w:val="008F3F68"/>
    <w:rsid w:val="008F3FD7"/>
    <w:rsid w:val="008F4219"/>
    <w:rsid w:val="008F42F0"/>
    <w:rsid w:val="008F4EE2"/>
    <w:rsid w:val="008F4F8D"/>
    <w:rsid w:val="008F5C0B"/>
    <w:rsid w:val="008F5EDF"/>
    <w:rsid w:val="008F5FDF"/>
    <w:rsid w:val="008F6477"/>
    <w:rsid w:val="008F68E0"/>
    <w:rsid w:val="008F6955"/>
    <w:rsid w:val="008F73D9"/>
    <w:rsid w:val="008F74CA"/>
    <w:rsid w:val="008F7649"/>
    <w:rsid w:val="008F7936"/>
    <w:rsid w:val="008F7995"/>
    <w:rsid w:val="008F7B41"/>
    <w:rsid w:val="008F7B98"/>
    <w:rsid w:val="00900B77"/>
    <w:rsid w:val="00900D99"/>
    <w:rsid w:val="00900EA6"/>
    <w:rsid w:val="00900EE5"/>
    <w:rsid w:val="00900FD0"/>
    <w:rsid w:val="00901487"/>
    <w:rsid w:val="0090237F"/>
    <w:rsid w:val="0090284E"/>
    <w:rsid w:val="0090296F"/>
    <w:rsid w:val="009029AA"/>
    <w:rsid w:val="00902C99"/>
    <w:rsid w:val="0090306A"/>
    <w:rsid w:val="009034DA"/>
    <w:rsid w:val="00903A09"/>
    <w:rsid w:val="00903A84"/>
    <w:rsid w:val="00903B4A"/>
    <w:rsid w:val="00904BEC"/>
    <w:rsid w:val="009051F7"/>
    <w:rsid w:val="009054CF"/>
    <w:rsid w:val="009057D9"/>
    <w:rsid w:val="009064A7"/>
    <w:rsid w:val="00906767"/>
    <w:rsid w:val="00906E95"/>
    <w:rsid w:val="00910016"/>
    <w:rsid w:val="009104D5"/>
    <w:rsid w:val="00910DAF"/>
    <w:rsid w:val="00911443"/>
    <w:rsid w:val="00911A67"/>
    <w:rsid w:val="00912227"/>
    <w:rsid w:val="00912CA9"/>
    <w:rsid w:val="00912DD4"/>
    <w:rsid w:val="00913757"/>
    <w:rsid w:val="00913AF6"/>
    <w:rsid w:val="009143CD"/>
    <w:rsid w:val="00914F70"/>
    <w:rsid w:val="00915541"/>
    <w:rsid w:val="009156B1"/>
    <w:rsid w:val="00915825"/>
    <w:rsid w:val="00915E28"/>
    <w:rsid w:val="009162F0"/>
    <w:rsid w:val="0091636E"/>
    <w:rsid w:val="00916593"/>
    <w:rsid w:val="009169B7"/>
    <w:rsid w:val="00916BB8"/>
    <w:rsid w:val="00917048"/>
    <w:rsid w:val="0091728C"/>
    <w:rsid w:val="00917695"/>
    <w:rsid w:val="009179E2"/>
    <w:rsid w:val="00917A99"/>
    <w:rsid w:val="00920789"/>
    <w:rsid w:val="00920A17"/>
    <w:rsid w:val="00920B4D"/>
    <w:rsid w:val="00920BEB"/>
    <w:rsid w:val="00920CC5"/>
    <w:rsid w:val="00920F7C"/>
    <w:rsid w:val="00921DDB"/>
    <w:rsid w:val="009221CD"/>
    <w:rsid w:val="009225CC"/>
    <w:rsid w:val="00922808"/>
    <w:rsid w:val="00922DC6"/>
    <w:rsid w:val="00922E53"/>
    <w:rsid w:val="00923D7C"/>
    <w:rsid w:val="00924184"/>
    <w:rsid w:val="009244F0"/>
    <w:rsid w:val="009246DB"/>
    <w:rsid w:val="00924E1C"/>
    <w:rsid w:val="0092538E"/>
    <w:rsid w:val="00925B9E"/>
    <w:rsid w:val="00925BCE"/>
    <w:rsid w:val="0092656E"/>
    <w:rsid w:val="0092688D"/>
    <w:rsid w:val="0092694D"/>
    <w:rsid w:val="009269DA"/>
    <w:rsid w:val="00927405"/>
    <w:rsid w:val="00927BBC"/>
    <w:rsid w:val="00930692"/>
    <w:rsid w:val="00930A5B"/>
    <w:rsid w:val="0093143C"/>
    <w:rsid w:val="009314FE"/>
    <w:rsid w:val="00931654"/>
    <w:rsid w:val="00931CF7"/>
    <w:rsid w:val="0093238F"/>
    <w:rsid w:val="0093282F"/>
    <w:rsid w:val="00932C1C"/>
    <w:rsid w:val="00932C9C"/>
    <w:rsid w:val="00932F31"/>
    <w:rsid w:val="0093327F"/>
    <w:rsid w:val="0093365E"/>
    <w:rsid w:val="00934627"/>
    <w:rsid w:val="00934EF5"/>
    <w:rsid w:val="00935606"/>
    <w:rsid w:val="0093580D"/>
    <w:rsid w:val="00935D11"/>
    <w:rsid w:val="00936766"/>
    <w:rsid w:val="00936EE6"/>
    <w:rsid w:val="00937430"/>
    <w:rsid w:val="00937B82"/>
    <w:rsid w:val="00940334"/>
    <w:rsid w:val="00941BE7"/>
    <w:rsid w:val="00941C59"/>
    <w:rsid w:val="00941F1D"/>
    <w:rsid w:val="00941F8C"/>
    <w:rsid w:val="00941FD2"/>
    <w:rsid w:val="00942448"/>
    <w:rsid w:val="009425EE"/>
    <w:rsid w:val="00942823"/>
    <w:rsid w:val="00942BAA"/>
    <w:rsid w:val="009436A4"/>
    <w:rsid w:val="009436B6"/>
    <w:rsid w:val="00943960"/>
    <w:rsid w:val="00943D20"/>
    <w:rsid w:val="00943F8B"/>
    <w:rsid w:val="0094421C"/>
    <w:rsid w:val="009444D3"/>
    <w:rsid w:val="009444E4"/>
    <w:rsid w:val="009446F5"/>
    <w:rsid w:val="009455FF"/>
    <w:rsid w:val="009464A1"/>
    <w:rsid w:val="00946E1A"/>
    <w:rsid w:val="00947094"/>
    <w:rsid w:val="00947616"/>
    <w:rsid w:val="00947B56"/>
    <w:rsid w:val="00950368"/>
    <w:rsid w:val="009504D8"/>
    <w:rsid w:val="009508B1"/>
    <w:rsid w:val="00950AC4"/>
    <w:rsid w:val="00950FCF"/>
    <w:rsid w:val="00951462"/>
    <w:rsid w:val="00951794"/>
    <w:rsid w:val="00951BEE"/>
    <w:rsid w:val="0095219A"/>
    <w:rsid w:val="0095219F"/>
    <w:rsid w:val="00952338"/>
    <w:rsid w:val="00952492"/>
    <w:rsid w:val="009528BF"/>
    <w:rsid w:val="0095291C"/>
    <w:rsid w:val="00952D89"/>
    <w:rsid w:val="00952EC8"/>
    <w:rsid w:val="00952F2E"/>
    <w:rsid w:val="00953031"/>
    <w:rsid w:val="0095312D"/>
    <w:rsid w:val="0095314C"/>
    <w:rsid w:val="009535D0"/>
    <w:rsid w:val="009535DE"/>
    <w:rsid w:val="00953763"/>
    <w:rsid w:val="00953824"/>
    <w:rsid w:val="00954D18"/>
    <w:rsid w:val="00955018"/>
    <w:rsid w:val="00955475"/>
    <w:rsid w:val="009556F4"/>
    <w:rsid w:val="00955978"/>
    <w:rsid w:val="00955DE8"/>
    <w:rsid w:val="0095624F"/>
    <w:rsid w:val="009569E0"/>
    <w:rsid w:val="009575A8"/>
    <w:rsid w:val="00957694"/>
    <w:rsid w:val="00957A42"/>
    <w:rsid w:val="00957BF1"/>
    <w:rsid w:val="00960004"/>
    <w:rsid w:val="0096019B"/>
    <w:rsid w:val="009603D7"/>
    <w:rsid w:val="00960511"/>
    <w:rsid w:val="00960A48"/>
    <w:rsid w:val="00960E62"/>
    <w:rsid w:val="00961387"/>
    <w:rsid w:val="009619AA"/>
    <w:rsid w:val="00961D82"/>
    <w:rsid w:val="00961E91"/>
    <w:rsid w:val="00961FA8"/>
    <w:rsid w:val="0096253C"/>
    <w:rsid w:val="00963147"/>
    <w:rsid w:val="00963FC3"/>
    <w:rsid w:val="009640D3"/>
    <w:rsid w:val="009641CD"/>
    <w:rsid w:val="009642AD"/>
    <w:rsid w:val="0096450F"/>
    <w:rsid w:val="0096495B"/>
    <w:rsid w:val="00965284"/>
    <w:rsid w:val="009653C9"/>
    <w:rsid w:val="00965900"/>
    <w:rsid w:val="009659E1"/>
    <w:rsid w:val="00965CBD"/>
    <w:rsid w:val="0096600F"/>
    <w:rsid w:val="00966ABE"/>
    <w:rsid w:val="0096717F"/>
    <w:rsid w:val="009678DD"/>
    <w:rsid w:val="0097016A"/>
    <w:rsid w:val="00970650"/>
    <w:rsid w:val="00970A81"/>
    <w:rsid w:val="00970B69"/>
    <w:rsid w:val="009715DC"/>
    <w:rsid w:val="00971970"/>
    <w:rsid w:val="0097370B"/>
    <w:rsid w:val="00973EA6"/>
    <w:rsid w:val="00974214"/>
    <w:rsid w:val="0097421D"/>
    <w:rsid w:val="009745DF"/>
    <w:rsid w:val="00974ACA"/>
    <w:rsid w:val="009754FE"/>
    <w:rsid w:val="00976058"/>
    <w:rsid w:val="0097656B"/>
    <w:rsid w:val="00976916"/>
    <w:rsid w:val="00976C8D"/>
    <w:rsid w:val="009776B2"/>
    <w:rsid w:val="00977707"/>
    <w:rsid w:val="00977A1B"/>
    <w:rsid w:val="00980116"/>
    <w:rsid w:val="00980286"/>
    <w:rsid w:val="00980383"/>
    <w:rsid w:val="009810B2"/>
    <w:rsid w:val="0098110A"/>
    <w:rsid w:val="009811B7"/>
    <w:rsid w:val="0098200D"/>
    <w:rsid w:val="0098293E"/>
    <w:rsid w:val="00982B2A"/>
    <w:rsid w:val="009834DA"/>
    <w:rsid w:val="00983547"/>
    <w:rsid w:val="0098413D"/>
    <w:rsid w:val="009842DA"/>
    <w:rsid w:val="00984CB9"/>
    <w:rsid w:val="00984E31"/>
    <w:rsid w:val="00985419"/>
    <w:rsid w:val="009856E1"/>
    <w:rsid w:val="009860E3"/>
    <w:rsid w:val="009862E7"/>
    <w:rsid w:val="009866F1"/>
    <w:rsid w:val="00986877"/>
    <w:rsid w:val="00986E5F"/>
    <w:rsid w:val="00986F21"/>
    <w:rsid w:val="009871C1"/>
    <w:rsid w:val="009875E8"/>
    <w:rsid w:val="00987909"/>
    <w:rsid w:val="00990230"/>
    <w:rsid w:val="00990F4F"/>
    <w:rsid w:val="009913CE"/>
    <w:rsid w:val="00991C2D"/>
    <w:rsid w:val="00991FC1"/>
    <w:rsid w:val="009921CD"/>
    <w:rsid w:val="00992465"/>
    <w:rsid w:val="00994852"/>
    <w:rsid w:val="009955F6"/>
    <w:rsid w:val="0099593C"/>
    <w:rsid w:val="00996578"/>
    <w:rsid w:val="009965E6"/>
    <w:rsid w:val="00996807"/>
    <w:rsid w:val="00996D14"/>
    <w:rsid w:val="00996E6F"/>
    <w:rsid w:val="00996ED8"/>
    <w:rsid w:val="00996F09"/>
    <w:rsid w:val="009973CF"/>
    <w:rsid w:val="0099769D"/>
    <w:rsid w:val="00997717"/>
    <w:rsid w:val="009A007E"/>
    <w:rsid w:val="009A0106"/>
    <w:rsid w:val="009A02DE"/>
    <w:rsid w:val="009A061C"/>
    <w:rsid w:val="009A0BBA"/>
    <w:rsid w:val="009A16D5"/>
    <w:rsid w:val="009A2FB2"/>
    <w:rsid w:val="009A345A"/>
    <w:rsid w:val="009A3CC5"/>
    <w:rsid w:val="009A3DDA"/>
    <w:rsid w:val="009A4179"/>
    <w:rsid w:val="009A58C6"/>
    <w:rsid w:val="009A5A1B"/>
    <w:rsid w:val="009A5EAF"/>
    <w:rsid w:val="009A6144"/>
    <w:rsid w:val="009A6273"/>
    <w:rsid w:val="009A6740"/>
    <w:rsid w:val="009A6A53"/>
    <w:rsid w:val="009A6C68"/>
    <w:rsid w:val="009A7243"/>
    <w:rsid w:val="009A78B0"/>
    <w:rsid w:val="009A7911"/>
    <w:rsid w:val="009B002C"/>
    <w:rsid w:val="009B02F6"/>
    <w:rsid w:val="009B083A"/>
    <w:rsid w:val="009B0912"/>
    <w:rsid w:val="009B0EC3"/>
    <w:rsid w:val="009B1138"/>
    <w:rsid w:val="009B174A"/>
    <w:rsid w:val="009B1B47"/>
    <w:rsid w:val="009B222D"/>
    <w:rsid w:val="009B2A1D"/>
    <w:rsid w:val="009B2E84"/>
    <w:rsid w:val="009B324E"/>
    <w:rsid w:val="009B3819"/>
    <w:rsid w:val="009B3E32"/>
    <w:rsid w:val="009B3E33"/>
    <w:rsid w:val="009B3EC4"/>
    <w:rsid w:val="009B4056"/>
    <w:rsid w:val="009B41C7"/>
    <w:rsid w:val="009B4C49"/>
    <w:rsid w:val="009B4DC8"/>
    <w:rsid w:val="009B5187"/>
    <w:rsid w:val="009B51C2"/>
    <w:rsid w:val="009B547C"/>
    <w:rsid w:val="009B654E"/>
    <w:rsid w:val="009B6B4C"/>
    <w:rsid w:val="009B6CAF"/>
    <w:rsid w:val="009C04CE"/>
    <w:rsid w:val="009C0AA3"/>
    <w:rsid w:val="009C111E"/>
    <w:rsid w:val="009C1595"/>
    <w:rsid w:val="009C1EA7"/>
    <w:rsid w:val="009C1FD2"/>
    <w:rsid w:val="009C209D"/>
    <w:rsid w:val="009C32ED"/>
    <w:rsid w:val="009C3560"/>
    <w:rsid w:val="009C373A"/>
    <w:rsid w:val="009C4469"/>
    <w:rsid w:val="009C45DD"/>
    <w:rsid w:val="009C59BE"/>
    <w:rsid w:val="009C622B"/>
    <w:rsid w:val="009C65F6"/>
    <w:rsid w:val="009C733B"/>
    <w:rsid w:val="009C77F4"/>
    <w:rsid w:val="009C79F8"/>
    <w:rsid w:val="009C7A92"/>
    <w:rsid w:val="009C7D22"/>
    <w:rsid w:val="009D0853"/>
    <w:rsid w:val="009D1099"/>
    <w:rsid w:val="009D157F"/>
    <w:rsid w:val="009D1751"/>
    <w:rsid w:val="009D17E7"/>
    <w:rsid w:val="009D1D62"/>
    <w:rsid w:val="009D2956"/>
    <w:rsid w:val="009D2AAF"/>
    <w:rsid w:val="009D2D2F"/>
    <w:rsid w:val="009D2E99"/>
    <w:rsid w:val="009D33CA"/>
    <w:rsid w:val="009D37D6"/>
    <w:rsid w:val="009D3B4A"/>
    <w:rsid w:val="009D3F80"/>
    <w:rsid w:val="009D413D"/>
    <w:rsid w:val="009D5546"/>
    <w:rsid w:val="009D5886"/>
    <w:rsid w:val="009D74AB"/>
    <w:rsid w:val="009D752F"/>
    <w:rsid w:val="009E2426"/>
    <w:rsid w:val="009E2567"/>
    <w:rsid w:val="009E2CA2"/>
    <w:rsid w:val="009E2D9C"/>
    <w:rsid w:val="009E40B1"/>
    <w:rsid w:val="009E455F"/>
    <w:rsid w:val="009E47C7"/>
    <w:rsid w:val="009E4B16"/>
    <w:rsid w:val="009E543B"/>
    <w:rsid w:val="009E5789"/>
    <w:rsid w:val="009E5818"/>
    <w:rsid w:val="009E5DC9"/>
    <w:rsid w:val="009E6A8B"/>
    <w:rsid w:val="009E6BF3"/>
    <w:rsid w:val="009F0B0C"/>
    <w:rsid w:val="009F0F78"/>
    <w:rsid w:val="009F1381"/>
    <w:rsid w:val="009F15E9"/>
    <w:rsid w:val="009F1E90"/>
    <w:rsid w:val="009F2A75"/>
    <w:rsid w:val="009F2ECE"/>
    <w:rsid w:val="009F3551"/>
    <w:rsid w:val="009F3AEF"/>
    <w:rsid w:val="009F3F7D"/>
    <w:rsid w:val="009F4237"/>
    <w:rsid w:val="009F454C"/>
    <w:rsid w:val="009F456A"/>
    <w:rsid w:val="009F49BF"/>
    <w:rsid w:val="009F52B8"/>
    <w:rsid w:val="009F55A4"/>
    <w:rsid w:val="009F55E7"/>
    <w:rsid w:val="009F58C5"/>
    <w:rsid w:val="009F5A09"/>
    <w:rsid w:val="009F5DD0"/>
    <w:rsid w:val="009F66A2"/>
    <w:rsid w:val="009F768C"/>
    <w:rsid w:val="009F78CB"/>
    <w:rsid w:val="009F7BF1"/>
    <w:rsid w:val="00A011ED"/>
    <w:rsid w:val="00A01345"/>
    <w:rsid w:val="00A02052"/>
    <w:rsid w:val="00A023DF"/>
    <w:rsid w:val="00A024F1"/>
    <w:rsid w:val="00A02911"/>
    <w:rsid w:val="00A02A1E"/>
    <w:rsid w:val="00A02E68"/>
    <w:rsid w:val="00A03132"/>
    <w:rsid w:val="00A03AA0"/>
    <w:rsid w:val="00A03DF1"/>
    <w:rsid w:val="00A044AB"/>
    <w:rsid w:val="00A04C23"/>
    <w:rsid w:val="00A05072"/>
    <w:rsid w:val="00A05331"/>
    <w:rsid w:val="00A053E5"/>
    <w:rsid w:val="00A05A9F"/>
    <w:rsid w:val="00A06B28"/>
    <w:rsid w:val="00A073BD"/>
    <w:rsid w:val="00A07407"/>
    <w:rsid w:val="00A07ECA"/>
    <w:rsid w:val="00A07FB4"/>
    <w:rsid w:val="00A1036F"/>
    <w:rsid w:val="00A1054C"/>
    <w:rsid w:val="00A10F75"/>
    <w:rsid w:val="00A11A16"/>
    <w:rsid w:val="00A12883"/>
    <w:rsid w:val="00A129FB"/>
    <w:rsid w:val="00A13771"/>
    <w:rsid w:val="00A13958"/>
    <w:rsid w:val="00A13AB6"/>
    <w:rsid w:val="00A13D1B"/>
    <w:rsid w:val="00A140EF"/>
    <w:rsid w:val="00A142F5"/>
    <w:rsid w:val="00A14626"/>
    <w:rsid w:val="00A14B3B"/>
    <w:rsid w:val="00A14B3F"/>
    <w:rsid w:val="00A14F9C"/>
    <w:rsid w:val="00A152CF"/>
    <w:rsid w:val="00A15708"/>
    <w:rsid w:val="00A157C7"/>
    <w:rsid w:val="00A15C3A"/>
    <w:rsid w:val="00A16843"/>
    <w:rsid w:val="00A16BF5"/>
    <w:rsid w:val="00A16C38"/>
    <w:rsid w:val="00A1711F"/>
    <w:rsid w:val="00A175E1"/>
    <w:rsid w:val="00A1784A"/>
    <w:rsid w:val="00A20C32"/>
    <w:rsid w:val="00A21859"/>
    <w:rsid w:val="00A21BD1"/>
    <w:rsid w:val="00A21DA3"/>
    <w:rsid w:val="00A21EEA"/>
    <w:rsid w:val="00A221D2"/>
    <w:rsid w:val="00A22BEC"/>
    <w:rsid w:val="00A22D71"/>
    <w:rsid w:val="00A22EEE"/>
    <w:rsid w:val="00A237BC"/>
    <w:rsid w:val="00A23DDD"/>
    <w:rsid w:val="00A241BE"/>
    <w:rsid w:val="00A242EB"/>
    <w:rsid w:val="00A24E18"/>
    <w:rsid w:val="00A25186"/>
    <w:rsid w:val="00A2541B"/>
    <w:rsid w:val="00A2585B"/>
    <w:rsid w:val="00A25CA1"/>
    <w:rsid w:val="00A25FAC"/>
    <w:rsid w:val="00A2634D"/>
    <w:rsid w:val="00A2650D"/>
    <w:rsid w:val="00A26CDC"/>
    <w:rsid w:val="00A26E47"/>
    <w:rsid w:val="00A278C4"/>
    <w:rsid w:val="00A27E3D"/>
    <w:rsid w:val="00A300E9"/>
    <w:rsid w:val="00A3093E"/>
    <w:rsid w:val="00A314C8"/>
    <w:rsid w:val="00A3182A"/>
    <w:rsid w:val="00A3190D"/>
    <w:rsid w:val="00A31A29"/>
    <w:rsid w:val="00A31F11"/>
    <w:rsid w:val="00A32296"/>
    <w:rsid w:val="00A32518"/>
    <w:rsid w:val="00A3293D"/>
    <w:rsid w:val="00A329E5"/>
    <w:rsid w:val="00A32F86"/>
    <w:rsid w:val="00A33F70"/>
    <w:rsid w:val="00A34480"/>
    <w:rsid w:val="00A34683"/>
    <w:rsid w:val="00A34C49"/>
    <w:rsid w:val="00A34FBA"/>
    <w:rsid w:val="00A3521B"/>
    <w:rsid w:val="00A3534A"/>
    <w:rsid w:val="00A359B4"/>
    <w:rsid w:val="00A35B41"/>
    <w:rsid w:val="00A35CFD"/>
    <w:rsid w:val="00A3767D"/>
    <w:rsid w:val="00A403B2"/>
    <w:rsid w:val="00A40C25"/>
    <w:rsid w:val="00A40CB7"/>
    <w:rsid w:val="00A41105"/>
    <w:rsid w:val="00A4138C"/>
    <w:rsid w:val="00A41520"/>
    <w:rsid w:val="00A41A02"/>
    <w:rsid w:val="00A4200E"/>
    <w:rsid w:val="00A420A9"/>
    <w:rsid w:val="00A42208"/>
    <w:rsid w:val="00A42436"/>
    <w:rsid w:val="00A42822"/>
    <w:rsid w:val="00A432D0"/>
    <w:rsid w:val="00A43453"/>
    <w:rsid w:val="00A434A1"/>
    <w:rsid w:val="00A43E1F"/>
    <w:rsid w:val="00A442C6"/>
    <w:rsid w:val="00A4493D"/>
    <w:rsid w:val="00A44A88"/>
    <w:rsid w:val="00A44D3F"/>
    <w:rsid w:val="00A44E82"/>
    <w:rsid w:val="00A44F24"/>
    <w:rsid w:val="00A4528B"/>
    <w:rsid w:val="00A455BB"/>
    <w:rsid w:val="00A45A88"/>
    <w:rsid w:val="00A45EFB"/>
    <w:rsid w:val="00A45F75"/>
    <w:rsid w:val="00A46207"/>
    <w:rsid w:val="00A463E6"/>
    <w:rsid w:val="00A4671B"/>
    <w:rsid w:val="00A46755"/>
    <w:rsid w:val="00A468AA"/>
    <w:rsid w:val="00A469BB"/>
    <w:rsid w:val="00A47119"/>
    <w:rsid w:val="00A47AF1"/>
    <w:rsid w:val="00A47E4E"/>
    <w:rsid w:val="00A50140"/>
    <w:rsid w:val="00A509E7"/>
    <w:rsid w:val="00A51B90"/>
    <w:rsid w:val="00A5291C"/>
    <w:rsid w:val="00A52FF3"/>
    <w:rsid w:val="00A53159"/>
    <w:rsid w:val="00A53264"/>
    <w:rsid w:val="00A53586"/>
    <w:rsid w:val="00A53F19"/>
    <w:rsid w:val="00A541FF"/>
    <w:rsid w:val="00A56271"/>
    <w:rsid w:val="00A564B7"/>
    <w:rsid w:val="00A568D0"/>
    <w:rsid w:val="00A57102"/>
    <w:rsid w:val="00A5799E"/>
    <w:rsid w:val="00A57FF5"/>
    <w:rsid w:val="00A601C1"/>
    <w:rsid w:val="00A60398"/>
    <w:rsid w:val="00A61091"/>
    <w:rsid w:val="00A6170F"/>
    <w:rsid w:val="00A61989"/>
    <w:rsid w:val="00A62D71"/>
    <w:rsid w:val="00A6347D"/>
    <w:rsid w:val="00A63552"/>
    <w:rsid w:val="00A63695"/>
    <w:rsid w:val="00A6382B"/>
    <w:rsid w:val="00A638E9"/>
    <w:rsid w:val="00A64185"/>
    <w:rsid w:val="00A64BEE"/>
    <w:rsid w:val="00A64E09"/>
    <w:rsid w:val="00A65A1D"/>
    <w:rsid w:val="00A65C82"/>
    <w:rsid w:val="00A665ED"/>
    <w:rsid w:val="00A66A72"/>
    <w:rsid w:val="00A66A7F"/>
    <w:rsid w:val="00A670FF"/>
    <w:rsid w:val="00A67523"/>
    <w:rsid w:val="00A6762A"/>
    <w:rsid w:val="00A676B4"/>
    <w:rsid w:val="00A6773E"/>
    <w:rsid w:val="00A67A98"/>
    <w:rsid w:val="00A70369"/>
    <w:rsid w:val="00A705D1"/>
    <w:rsid w:val="00A708D6"/>
    <w:rsid w:val="00A71049"/>
    <w:rsid w:val="00A711AB"/>
    <w:rsid w:val="00A713BA"/>
    <w:rsid w:val="00A71A88"/>
    <w:rsid w:val="00A71C40"/>
    <w:rsid w:val="00A728DA"/>
    <w:rsid w:val="00A72C4A"/>
    <w:rsid w:val="00A72C62"/>
    <w:rsid w:val="00A73360"/>
    <w:rsid w:val="00A73709"/>
    <w:rsid w:val="00A741BB"/>
    <w:rsid w:val="00A75997"/>
    <w:rsid w:val="00A75CA3"/>
    <w:rsid w:val="00A762CD"/>
    <w:rsid w:val="00A7696C"/>
    <w:rsid w:val="00A76E15"/>
    <w:rsid w:val="00A77D0C"/>
    <w:rsid w:val="00A800E7"/>
    <w:rsid w:val="00A80566"/>
    <w:rsid w:val="00A811F2"/>
    <w:rsid w:val="00A817D7"/>
    <w:rsid w:val="00A81A8A"/>
    <w:rsid w:val="00A821CB"/>
    <w:rsid w:val="00A82262"/>
    <w:rsid w:val="00A8240E"/>
    <w:rsid w:val="00A825D4"/>
    <w:rsid w:val="00A83664"/>
    <w:rsid w:val="00A84463"/>
    <w:rsid w:val="00A84571"/>
    <w:rsid w:val="00A84650"/>
    <w:rsid w:val="00A8514D"/>
    <w:rsid w:val="00A85CEA"/>
    <w:rsid w:val="00A86722"/>
    <w:rsid w:val="00A86AFB"/>
    <w:rsid w:val="00A86DE4"/>
    <w:rsid w:val="00A8709F"/>
    <w:rsid w:val="00A8719C"/>
    <w:rsid w:val="00A87B0C"/>
    <w:rsid w:val="00A87C6B"/>
    <w:rsid w:val="00A87FDF"/>
    <w:rsid w:val="00A9000A"/>
    <w:rsid w:val="00A90070"/>
    <w:rsid w:val="00A90A95"/>
    <w:rsid w:val="00A90B45"/>
    <w:rsid w:val="00A90BDD"/>
    <w:rsid w:val="00A9141E"/>
    <w:rsid w:val="00A9159E"/>
    <w:rsid w:val="00A91B6A"/>
    <w:rsid w:val="00A91DDB"/>
    <w:rsid w:val="00A92989"/>
    <w:rsid w:val="00A92CE5"/>
    <w:rsid w:val="00A93514"/>
    <w:rsid w:val="00A938D5"/>
    <w:rsid w:val="00A942CD"/>
    <w:rsid w:val="00A95115"/>
    <w:rsid w:val="00A955C8"/>
    <w:rsid w:val="00A956E5"/>
    <w:rsid w:val="00A957BA"/>
    <w:rsid w:val="00A95A57"/>
    <w:rsid w:val="00A970A7"/>
    <w:rsid w:val="00A97665"/>
    <w:rsid w:val="00A976D9"/>
    <w:rsid w:val="00AA0108"/>
    <w:rsid w:val="00AA0C8D"/>
    <w:rsid w:val="00AA0E0F"/>
    <w:rsid w:val="00AA13DE"/>
    <w:rsid w:val="00AA197F"/>
    <w:rsid w:val="00AA1B4C"/>
    <w:rsid w:val="00AA2313"/>
    <w:rsid w:val="00AA243F"/>
    <w:rsid w:val="00AA2944"/>
    <w:rsid w:val="00AA2CD9"/>
    <w:rsid w:val="00AA3153"/>
    <w:rsid w:val="00AA34E7"/>
    <w:rsid w:val="00AA4999"/>
    <w:rsid w:val="00AA4B33"/>
    <w:rsid w:val="00AA5CE5"/>
    <w:rsid w:val="00AA5D89"/>
    <w:rsid w:val="00AA5E93"/>
    <w:rsid w:val="00AA6868"/>
    <w:rsid w:val="00AA6D6D"/>
    <w:rsid w:val="00AA750F"/>
    <w:rsid w:val="00AA7873"/>
    <w:rsid w:val="00AA7E88"/>
    <w:rsid w:val="00AA7F5D"/>
    <w:rsid w:val="00AB0101"/>
    <w:rsid w:val="00AB06A5"/>
    <w:rsid w:val="00AB0963"/>
    <w:rsid w:val="00AB1C7E"/>
    <w:rsid w:val="00AB2271"/>
    <w:rsid w:val="00AB22E7"/>
    <w:rsid w:val="00AB23A1"/>
    <w:rsid w:val="00AB2730"/>
    <w:rsid w:val="00AB2884"/>
    <w:rsid w:val="00AB2B4C"/>
    <w:rsid w:val="00AB3B1B"/>
    <w:rsid w:val="00AB3C45"/>
    <w:rsid w:val="00AB3D76"/>
    <w:rsid w:val="00AB3F8F"/>
    <w:rsid w:val="00AB4B65"/>
    <w:rsid w:val="00AB50A1"/>
    <w:rsid w:val="00AB5459"/>
    <w:rsid w:val="00AB555E"/>
    <w:rsid w:val="00AB5B2A"/>
    <w:rsid w:val="00AB5F61"/>
    <w:rsid w:val="00AB5FAA"/>
    <w:rsid w:val="00AB683A"/>
    <w:rsid w:val="00AB696D"/>
    <w:rsid w:val="00AB7146"/>
    <w:rsid w:val="00AB75C5"/>
    <w:rsid w:val="00AB7617"/>
    <w:rsid w:val="00AC00B8"/>
    <w:rsid w:val="00AC15A1"/>
    <w:rsid w:val="00AC19F5"/>
    <w:rsid w:val="00AC1D3D"/>
    <w:rsid w:val="00AC1D8F"/>
    <w:rsid w:val="00AC258E"/>
    <w:rsid w:val="00AC2EC1"/>
    <w:rsid w:val="00AC31AF"/>
    <w:rsid w:val="00AC44DD"/>
    <w:rsid w:val="00AC53D1"/>
    <w:rsid w:val="00AC691C"/>
    <w:rsid w:val="00AC7741"/>
    <w:rsid w:val="00AC7C17"/>
    <w:rsid w:val="00AD00E7"/>
    <w:rsid w:val="00AD0215"/>
    <w:rsid w:val="00AD0539"/>
    <w:rsid w:val="00AD07E8"/>
    <w:rsid w:val="00AD0DA9"/>
    <w:rsid w:val="00AD1369"/>
    <w:rsid w:val="00AD1965"/>
    <w:rsid w:val="00AD1F81"/>
    <w:rsid w:val="00AD21D3"/>
    <w:rsid w:val="00AD27B2"/>
    <w:rsid w:val="00AD2A69"/>
    <w:rsid w:val="00AD2D43"/>
    <w:rsid w:val="00AD30BE"/>
    <w:rsid w:val="00AD3656"/>
    <w:rsid w:val="00AD3670"/>
    <w:rsid w:val="00AD45EF"/>
    <w:rsid w:val="00AD4AC5"/>
    <w:rsid w:val="00AD4E43"/>
    <w:rsid w:val="00AD569A"/>
    <w:rsid w:val="00AD63C7"/>
    <w:rsid w:val="00AD6BE6"/>
    <w:rsid w:val="00AD6C40"/>
    <w:rsid w:val="00AD7FC1"/>
    <w:rsid w:val="00AE15E5"/>
    <w:rsid w:val="00AE1B71"/>
    <w:rsid w:val="00AE1BE3"/>
    <w:rsid w:val="00AE2187"/>
    <w:rsid w:val="00AE241D"/>
    <w:rsid w:val="00AE3414"/>
    <w:rsid w:val="00AE3F29"/>
    <w:rsid w:val="00AE3F75"/>
    <w:rsid w:val="00AE461B"/>
    <w:rsid w:val="00AE52EE"/>
    <w:rsid w:val="00AE5762"/>
    <w:rsid w:val="00AE5810"/>
    <w:rsid w:val="00AE5866"/>
    <w:rsid w:val="00AE634C"/>
    <w:rsid w:val="00AE716C"/>
    <w:rsid w:val="00AE766E"/>
    <w:rsid w:val="00AE76CE"/>
    <w:rsid w:val="00AE7928"/>
    <w:rsid w:val="00AE7A4D"/>
    <w:rsid w:val="00AE7EC7"/>
    <w:rsid w:val="00AF0157"/>
    <w:rsid w:val="00AF0512"/>
    <w:rsid w:val="00AF0B61"/>
    <w:rsid w:val="00AF1340"/>
    <w:rsid w:val="00AF138F"/>
    <w:rsid w:val="00AF1398"/>
    <w:rsid w:val="00AF15D2"/>
    <w:rsid w:val="00AF15E0"/>
    <w:rsid w:val="00AF1963"/>
    <w:rsid w:val="00AF1DC1"/>
    <w:rsid w:val="00AF2055"/>
    <w:rsid w:val="00AF22A3"/>
    <w:rsid w:val="00AF2339"/>
    <w:rsid w:val="00AF243D"/>
    <w:rsid w:val="00AF258A"/>
    <w:rsid w:val="00AF28D3"/>
    <w:rsid w:val="00AF2FFE"/>
    <w:rsid w:val="00AF3144"/>
    <w:rsid w:val="00AF43F0"/>
    <w:rsid w:val="00AF455A"/>
    <w:rsid w:val="00AF50A1"/>
    <w:rsid w:val="00AF5637"/>
    <w:rsid w:val="00AF5D5A"/>
    <w:rsid w:val="00AF68CC"/>
    <w:rsid w:val="00AF6AA5"/>
    <w:rsid w:val="00AF6D30"/>
    <w:rsid w:val="00AF711D"/>
    <w:rsid w:val="00B00141"/>
    <w:rsid w:val="00B00237"/>
    <w:rsid w:val="00B003CA"/>
    <w:rsid w:val="00B0044C"/>
    <w:rsid w:val="00B005AC"/>
    <w:rsid w:val="00B0096D"/>
    <w:rsid w:val="00B00B4B"/>
    <w:rsid w:val="00B01552"/>
    <w:rsid w:val="00B01AFF"/>
    <w:rsid w:val="00B01B36"/>
    <w:rsid w:val="00B02627"/>
    <w:rsid w:val="00B0281B"/>
    <w:rsid w:val="00B03178"/>
    <w:rsid w:val="00B045B1"/>
    <w:rsid w:val="00B04C58"/>
    <w:rsid w:val="00B04CF0"/>
    <w:rsid w:val="00B04EA0"/>
    <w:rsid w:val="00B04F25"/>
    <w:rsid w:val="00B053B3"/>
    <w:rsid w:val="00B05A10"/>
    <w:rsid w:val="00B05B18"/>
    <w:rsid w:val="00B05F85"/>
    <w:rsid w:val="00B060C1"/>
    <w:rsid w:val="00B07336"/>
    <w:rsid w:val="00B07504"/>
    <w:rsid w:val="00B07838"/>
    <w:rsid w:val="00B07B32"/>
    <w:rsid w:val="00B07C24"/>
    <w:rsid w:val="00B07C37"/>
    <w:rsid w:val="00B11260"/>
    <w:rsid w:val="00B11AC8"/>
    <w:rsid w:val="00B11D1A"/>
    <w:rsid w:val="00B1251B"/>
    <w:rsid w:val="00B12A9C"/>
    <w:rsid w:val="00B12F7D"/>
    <w:rsid w:val="00B138D7"/>
    <w:rsid w:val="00B142A7"/>
    <w:rsid w:val="00B14638"/>
    <w:rsid w:val="00B14785"/>
    <w:rsid w:val="00B14C4E"/>
    <w:rsid w:val="00B1565A"/>
    <w:rsid w:val="00B159A8"/>
    <w:rsid w:val="00B15B9E"/>
    <w:rsid w:val="00B16396"/>
    <w:rsid w:val="00B16A77"/>
    <w:rsid w:val="00B16AA3"/>
    <w:rsid w:val="00B16CA0"/>
    <w:rsid w:val="00B1744D"/>
    <w:rsid w:val="00B1758C"/>
    <w:rsid w:val="00B17761"/>
    <w:rsid w:val="00B179BD"/>
    <w:rsid w:val="00B17B2B"/>
    <w:rsid w:val="00B20F15"/>
    <w:rsid w:val="00B21178"/>
    <w:rsid w:val="00B21254"/>
    <w:rsid w:val="00B21737"/>
    <w:rsid w:val="00B21F03"/>
    <w:rsid w:val="00B21F55"/>
    <w:rsid w:val="00B223A0"/>
    <w:rsid w:val="00B22969"/>
    <w:rsid w:val="00B237F0"/>
    <w:rsid w:val="00B24422"/>
    <w:rsid w:val="00B2463B"/>
    <w:rsid w:val="00B24728"/>
    <w:rsid w:val="00B24966"/>
    <w:rsid w:val="00B2538D"/>
    <w:rsid w:val="00B25465"/>
    <w:rsid w:val="00B25552"/>
    <w:rsid w:val="00B260A9"/>
    <w:rsid w:val="00B26116"/>
    <w:rsid w:val="00B26145"/>
    <w:rsid w:val="00B261F0"/>
    <w:rsid w:val="00B265D1"/>
    <w:rsid w:val="00B266E6"/>
    <w:rsid w:val="00B266E7"/>
    <w:rsid w:val="00B2695E"/>
    <w:rsid w:val="00B26B39"/>
    <w:rsid w:val="00B26BFB"/>
    <w:rsid w:val="00B26E61"/>
    <w:rsid w:val="00B2704C"/>
    <w:rsid w:val="00B2751E"/>
    <w:rsid w:val="00B27EA1"/>
    <w:rsid w:val="00B27EAC"/>
    <w:rsid w:val="00B30534"/>
    <w:rsid w:val="00B30A24"/>
    <w:rsid w:val="00B31153"/>
    <w:rsid w:val="00B3132C"/>
    <w:rsid w:val="00B31878"/>
    <w:rsid w:val="00B31C9D"/>
    <w:rsid w:val="00B32029"/>
    <w:rsid w:val="00B32960"/>
    <w:rsid w:val="00B32CF2"/>
    <w:rsid w:val="00B32E13"/>
    <w:rsid w:val="00B339E7"/>
    <w:rsid w:val="00B3406D"/>
    <w:rsid w:val="00B340DF"/>
    <w:rsid w:val="00B34D61"/>
    <w:rsid w:val="00B34DEB"/>
    <w:rsid w:val="00B35288"/>
    <w:rsid w:val="00B35873"/>
    <w:rsid w:val="00B35A66"/>
    <w:rsid w:val="00B363EB"/>
    <w:rsid w:val="00B37F66"/>
    <w:rsid w:val="00B40524"/>
    <w:rsid w:val="00B408EF"/>
    <w:rsid w:val="00B40A36"/>
    <w:rsid w:val="00B41636"/>
    <w:rsid w:val="00B4165B"/>
    <w:rsid w:val="00B4177E"/>
    <w:rsid w:val="00B421E3"/>
    <w:rsid w:val="00B421FA"/>
    <w:rsid w:val="00B4225E"/>
    <w:rsid w:val="00B425C6"/>
    <w:rsid w:val="00B42864"/>
    <w:rsid w:val="00B42A63"/>
    <w:rsid w:val="00B43059"/>
    <w:rsid w:val="00B430B2"/>
    <w:rsid w:val="00B438E9"/>
    <w:rsid w:val="00B444C6"/>
    <w:rsid w:val="00B444DE"/>
    <w:rsid w:val="00B4574C"/>
    <w:rsid w:val="00B45D4F"/>
    <w:rsid w:val="00B45DA0"/>
    <w:rsid w:val="00B45E2D"/>
    <w:rsid w:val="00B461DB"/>
    <w:rsid w:val="00B461F3"/>
    <w:rsid w:val="00B467E3"/>
    <w:rsid w:val="00B46B23"/>
    <w:rsid w:val="00B46D8D"/>
    <w:rsid w:val="00B4766B"/>
    <w:rsid w:val="00B504AD"/>
    <w:rsid w:val="00B50FFD"/>
    <w:rsid w:val="00B5165A"/>
    <w:rsid w:val="00B5184B"/>
    <w:rsid w:val="00B518C9"/>
    <w:rsid w:val="00B51D07"/>
    <w:rsid w:val="00B51FD9"/>
    <w:rsid w:val="00B522EC"/>
    <w:rsid w:val="00B52A31"/>
    <w:rsid w:val="00B52A86"/>
    <w:rsid w:val="00B52F3B"/>
    <w:rsid w:val="00B542A0"/>
    <w:rsid w:val="00B55ACF"/>
    <w:rsid w:val="00B562F7"/>
    <w:rsid w:val="00B564B8"/>
    <w:rsid w:val="00B565A3"/>
    <w:rsid w:val="00B567E1"/>
    <w:rsid w:val="00B575C6"/>
    <w:rsid w:val="00B5773B"/>
    <w:rsid w:val="00B5792B"/>
    <w:rsid w:val="00B6033A"/>
    <w:rsid w:val="00B6093F"/>
    <w:rsid w:val="00B6114B"/>
    <w:rsid w:val="00B618F0"/>
    <w:rsid w:val="00B619BE"/>
    <w:rsid w:val="00B61F36"/>
    <w:rsid w:val="00B62605"/>
    <w:rsid w:val="00B62889"/>
    <w:rsid w:val="00B6331F"/>
    <w:rsid w:val="00B634DC"/>
    <w:rsid w:val="00B63726"/>
    <w:rsid w:val="00B64467"/>
    <w:rsid w:val="00B648F8"/>
    <w:rsid w:val="00B6508A"/>
    <w:rsid w:val="00B657DF"/>
    <w:rsid w:val="00B663B9"/>
    <w:rsid w:val="00B6679C"/>
    <w:rsid w:val="00B66B1C"/>
    <w:rsid w:val="00B671A1"/>
    <w:rsid w:val="00B6778A"/>
    <w:rsid w:val="00B679A9"/>
    <w:rsid w:val="00B67F5F"/>
    <w:rsid w:val="00B70A3A"/>
    <w:rsid w:val="00B70CFF"/>
    <w:rsid w:val="00B7111F"/>
    <w:rsid w:val="00B712CC"/>
    <w:rsid w:val="00B71358"/>
    <w:rsid w:val="00B7135B"/>
    <w:rsid w:val="00B72556"/>
    <w:rsid w:val="00B725C8"/>
    <w:rsid w:val="00B7302B"/>
    <w:rsid w:val="00B73FA8"/>
    <w:rsid w:val="00B7463D"/>
    <w:rsid w:val="00B7474B"/>
    <w:rsid w:val="00B74B83"/>
    <w:rsid w:val="00B75430"/>
    <w:rsid w:val="00B75943"/>
    <w:rsid w:val="00B75994"/>
    <w:rsid w:val="00B75A8D"/>
    <w:rsid w:val="00B75BB9"/>
    <w:rsid w:val="00B7653D"/>
    <w:rsid w:val="00B76C52"/>
    <w:rsid w:val="00B77989"/>
    <w:rsid w:val="00B77A53"/>
    <w:rsid w:val="00B77C66"/>
    <w:rsid w:val="00B80284"/>
    <w:rsid w:val="00B806FC"/>
    <w:rsid w:val="00B81C9D"/>
    <w:rsid w:val="00B81D84"/>
    <w:rsid w:val="00B826D1"/>
    <w:rsid w:val="00B82A7F"/>
    <w:rsid w:val="00B82D7E"/>
    <w:rsid w:val="00B82FED"/>
    <w:rsid w:val="00B837F8"/>
    <w:rsid w:val="00B83952"/>
    <w:rsid w:val="00B83B57"/>
    <w:rsid w:val="00B83FE3"/>
    <w:rsid w:val="00B841E0"/>
    <w:rsid w:val="00B84776"/>
    <w:rsid w:val="00B84B28"/>
    <w:rsid w:val="00B84FC7"/>
    <w:rsid w:val="00B84FE8"/>
    <w:rsid w:val="00B8536E"/>
    <w:rsid w:val="00B85C57"/>
    <w:rsid w:val="00B85E76"/>
    <w:rsid w:val="00B86143"/>
    <w:rsid w:val="00B86772"/>
    <w:rsid w:val="00B86A96"/>
    <w:rsid w:val="00B875FD"/>
    <w:rsid w:val="00B877B3"/>
    <w:rsid w:val="00B90CF9"/>
    <w:rsid w:val="00B9107B"/>
    <w:rsid w:val="00B911FC"/>
    <w:rsid w:val="00B91580"/>
    <w:rsid w:val="00B91A6E"/>
    <w:rsid w:val="00B91EF3"/>
    <w:rsid w:val="00B9255D"/>
    <w:rsid w:val="00B925EC"/>
    <w:rsid w:val="00B9275E"/>
    <w:rsid w:val="00B928EC"/>
    <w:rsid w:val="00B9335C"/>
    <w:rsid w:val="00B9355B"/>
    <w:rsid w:val="00B93667"/>
    <w:rsid w:val="00B93B55"/>
    <w:rsid w:val="00B93BC2"/>
    <w:rsid w:val="00B9409B"/>
    <w:rsid w:val="00B9483B"/>
    <w:rsid w:val="00B9551A"/>
    <w:rsid w:val="00B95A41"/>
    <w:rsid w:val="00B95B6E"/>
    <w:rsid w:val="00B96324"/>
    <w:rsid w:val="00BA01AB"/>
    <w:rsid w:val="00BA030E"/>
    <w:rsid w:val="00BA1117"/>
    <w:rsid w:val="00BA15DE"/>
    <w:rsid w:val="00BA178B"/>
    <w:rsid w:val="00BA1CB8"/>
    <w:rsid w:val="00BA1E92"/>
    <w:rsid w:val="00BA2EBC"/>
    <w:rsid w:val="00BA3161"/>
    <w:rsid w:val="00BA3223"/>
    <w:rsid w:val="00BA32DC"/>
    <w:rsid w:val="00BA33C9"/>
    <w:rsid w:val="00BA37AD"/>
    <w:rsid w:val="00BA37CE"/>
    <w:rsid w:val="00BA3AFC"/>
    <w:rsid w:val="00BA4218"/>
    <w:rsid w:val="00BA5470"/>
    <w:rsid w:val="00BA5D6A"/>
    <w:rsid w:val="00BA6342"/>
    <w:rsid w:val="00BA6366"/>
    <w:rsid w:val="00BA68A3"/>
    <w:rsid w:val="00BA6C8C"/>
    <w:rsid w:val="00BA7970"/>
    <w:rsid w:val="00BA7CEB"/>
    <w:rsid w:val="00BB0563"/>
    <w:rsid w:val="00BB0831"/>
    <w:rsid w:val="00BB090F"/>
    <w:rsid w:val="00BB0B2F"/>
    <w:rsid w:val="00BB131E"/>
    <w:rsid w:val="00BB1498"/>
    <w:rsid w:val="00BB1CB9"/>
    <w:rsid w:val="00BB1DEA"/>
    <w:rsid w:val="00BB1EBC"/>
    <w:rsid w:val="00BB20E4"/>
    <w:rsid w:val="00BB2C4D"/>
    <w:rsid w:val="00BB2F77"/>
    <w:rsid w:val="00BB38E9"/>
    <w:rsid w:val="00BB3B15"/>
    <w:rsid w:val="00BB47F6"/>
    <w:rsid w:val="00BB4C6F"/>
    <w:rsid w:val="00BB507C"/>
    <w:rsid w:val="00BB50BD"/>
    <w:rsid w:val="00BB577D"/>
    <w:rsid w:val="00BB5856"/>
    <w:rsid w:val="00BB59AA"/>
    <w:rsid w:val="00BB5CEA"/>
    <w:rsid w:val="00BB7B3A"/>
    <w:rsid w:val="00BB7BB2"/>
    <w:rsid w:val="00BB7C0D"/>
    <w:rsid w:val="00BC00B1"/>
    <w:rsid w:val="00BC0444"/>
    <w:rsid w:val="00BC06E7"/>
    <w:rsid w:val="00BC07D6"/>
    <w:rsid w:val="00BC0BA6"/>
    <w:rsid w:val="00BC0E32"/>
    <w:rsid w:val="00BC0F69"/>
    <w:rsid w:val="00BC1582"/>
    <w:rsid w:val="00BC1A07"/>
    <w:rsid w:val="00BC254B"/>
    <w:rsid w:val="00BC34BB"/>
    <w:rsid w:val="00BC3CD6"/>
    <w:rsid w:val="00BC3FC5"/>
    <w:rsid w:val="00BC41F6"/>
    <w:rsid w:val="00BC437D"/>
    <w:rsid w:val="00BC4978"/>
    <w:rsid w:val="00BC4D9F"/>
    <w:rsid w:val="00BC52C8"/>
    <w:rsid w:val="00BC5867"/>
    <w:rsid w:val="00BC60C4"/>
    <w:rsid w:val="00BC617C"/>
    <w:rsid w:val="00BC721A"/>
    <w:rsid w:val="00BC79B6"/>
    <w:rsid w:val="00BC79B9"/>
    <w:rsid w:val="00BD136C"/>
    <w:rsid w:val="00BD152F"/>
    <w:rsid w:val="00BD19AE"/>
    <w:rsid w:val="00BD1B6B"/>
    <w:rsid w:val="00BD1D97"/>
    <w:rsid w:val="00BD2644"/>
    <w:rsid w:val="00BD2BDF"/>
    <w:rsid w:val="00BD2F9B"/>
    <w:rsid w:val="00BD35CB"/>
    <w:rsid w:val="00BD36AE"/>
    <w:rsid w:val="00BD3CD4"/>
    <w:rsid w:val="00BD3D56"/>
    <w:rsid w:val="00BD4001"/>
    <w:rsid w:val="00BD4557"/>
    <w:rsid w:val="00BD458F"/>
    <w:rsid w:val="00BD477A"/>
    <w:rsid w:val="00BD47FF"/>
    <w:rsid w:val="00BD4AC2"/>
    <w:rsid w:val="00BD52E7"/>
    <w:rsid w:val="00BD5597"/>
    <w:rsid w:val="00BD5807"/>
    <w:rsid w:val="00BD5C65"/>
    <w:rsid w:val="00BD65B9"/>
    <w:rsid w:val="00BD6DED"/>
    <w:rsid w:val="00BD6EBB"/>
    <w:rsid w:val="00BD729B"/>
    <w:rsid w:val="00BD7D7D"/>
    <w:rsid w:val="00BE009E"/>
    <w:rsid w:val="00BE04A8"/>
    <w:rsid w:val="00BE0878"/>
    <w:rsid w:val="00BE1012"/>
    <w:rsid w:val="00BE14DE"/>
    <w:rsid w:val="00BE14F4"/>
    <w:rsid w:val="00BE175E"/>
    <w:rsid w:val="00BE26DC"/>
    <w:rsid w:val="00BE26E1"/>
    <w:rsid w:val="00BE28F9"/>
    <w:rsid w:val="00BE3136"/>
    <w:rsid w:val="00BE3821"/>
    <w:rsid w:val="00BE3B9E"/>
    <w:rsid w:val="00BE3FE4"/>
    <w:rsid w:val="00BE4895"/>
    <w:rsid w:val="00BE5182"/>
    <w:rsid w:val="00BE5633"/>
    <w:rsid w:val="00BE5C76"/>
    <w:rsid w:val="00BE5CDB"/>
    <w:rsid w:val="00BE5F5F"/>
    <w:rsid w:val="00BE61E5"/>
    <w:rsid w:val="00BE68A1"/>
    <w:rsid w:val="00BE6D95"/>
    <w:rsid w:val="00BE713A"/>
    <w:rsid w:val="00BE7534"/>
    <w:rsid w:val="00BF0688"/>
    <w:rsid w:val="00BF0E67"/>
    <w:rsid w:val="00BF11BF"/>
    <w:rsid w:val="00BF17FB"/>
    <w:rsid w:val="00BF2A20"/>
    <w:rsid w:val="00BF2BB0"/>
    <w:rsid w:val="00BF38EA"/>
    <w:rsid w:val="00BF3BAE"/>
    <w:rsid w:val="00BF3DE7"/>
    <w:rsid w:val="00BF4589"/>
    <w:rsid w:val="00BF4C0E"/>
    <w:rsid w:val="00BF5005"/>
    <w:rsid w:val="00BF5147"/>
    <w:rsid w:val="00BF57C3"/>
    <w:rsid w:val="00BF5892"/>
    <w:rsid w:val="00BF5ED9"/>
    <w:rsid w:val="00BF68BC"/>
    <w:rsid w:val="00BF6E5A"/>
    <w:rsid w:val="00BF6EEC"/>
    <w:rsid w:val="00BF7231"/>
    <w:rsid w:val="00BF7D41"/>
    <w:rsid w:val="00C001FC"/>
    <w:rsid w:val="00C0043C"/>
    <w:rsid w:val="00C004F4"/>
    <w:rsid w:val="00C00722"/>
    <w:rsid w:val="00C00D0F"/>
    <w:rsid w:val="00C00E7C"/>
    <w:rsid w:val="00C01503"/>
    <w:rsid w:val="00C015D3"/>
    <w:rsid w:val="00C01B8E"/>
    <w:rsid w:val="00C020B2"/>
    <w:rsid w:val="00C0284F"/>
    <w:rsid w:val="00C028BB"/>
    <w:rsid w:val="00C0317F"/>
    <w:rsid w:val="00C03383"/>
    <w:rsid w:val="00C03D3B"/>
    <w:rsid w:val="00C053DA"/>
    <w:rsid w:val="00C0573A"/>
    <w:rsid w:val="00C0599F"/>
    <w:rsid w:val="00C05D26"/>
    <w:rsid w:val="00C063D3"/>
    <w:rsid w:val="00C06A6D"/>
    <w:rsid w:val="00C07259"/>
    <w:rsid w:val="00C07815"/>
    <w:rsid w:val="00C07925"/>
    <w:rsid w:val="00C10923"/>
    <w:rsid w:val="00C10965"/>
    <w:rsid w:val="00C10BDB"/>
    <w:rsid w:val="00C10C8B"/>
    <w:rsid w:val="00C10E70"/>
    <w:rsid w:val="00C11442"/>
    <w:rsid w:val="00C118C2"/>
    <w:rsid w:val="00C1197F"/>
    <w:rsid w:val="00C11AE7"/>
    <w:rsid w:val="00C11BAB"/>
    <w:rsid w:val="00C1268E"/>
    <w:rsid w:val="00C12FC8"/>
    <w:rsid w:val="00C13D02"/>
    <w:rsid w:val="00C14547"/>
    <w:rsid w:val="00C148D2"/>
    <w:rsid w:val="00C14943"/>
    <w:rsid w:val="00C14EBA"/>
    <w:rsid w:val="00C16837"/>
    <w:rsid w:val="00C16889"/>
    <w:rsid w:val="00C16A6C"/>
    <w:rsid w:val="00C171F7"/>
    <w:rsid w:val="00C17C59"/>
    <w:rsid w:val="00C20C21"/>
    <w:rsid w:val="00C21A74"/>
    <w:rsid w:val="00C21DA1"/>
    <w:rsid w:val="00C21FC6"/>
    <w:rsid w:val="00C22619"/>
    <w:rsid w:val="00C228A0"/>
    <w:rsid w:val="00C22955"/>
    <w:rsid w:val="00C22993"/>
    <w:rsid w:val="00C22B35"/>
    <w:rsid w:val="00C23F56"/>
    <w:rsid w:val="00C24027"/>
    <w:rsid w:val="00C24287"/>
    <w:rsid w:val="00C24600"/>
    <w:rsid w:val="00C247C3"/>
    <w:rsid w:val="00C247E8"/>
    <w:rsid w:val="00C24C1E"/>
    <w:rsid w:val="00C24E5B"/>
    <w:rsid w:val="00C252BD"/>
    <w:rsid w:val="00C2612D"/>
    <w:rsid w:val="00C27788"/>
    <w:rsid w:val="00C27808"/>
    <w:rsid w:val="00C3063A"/>
    <w:rsid w:val="00C30AEA"/>
    <w:rsid w:val="00C30D67"/>
    <w:rsid w:val="00C30FBF"/>
    <w:rsid w:val="00C313D2"/>
    <w:rsid w:val="00C313DC"/>
    <w:rsid w:val="00C3201A"/>
    <w:rsid w:val="00C32CD6"/>
    <w:rsid w:val="00C33048"/>
    <w:rsid w:val="00C33160"/>
    <w:rsid w:val="00C33E50"/>
    <w:rsid w:val="00C34878"/>
    <w:rsid w:val="00C34A07"/>
    <w:rsid w:val="00C34D39"/>
    <w:rsid w:val="00C34E9D"/>
    <w:rsid w:val="00C3571E"/>
    <w:rsid w:val="00C364AA"/>
    <w:rsid w:val="00C3680D"/>
    <w:rsid w:val="00C369BF"/>
    <w:rsid w:val="00C37515"/>
    <w:rsid w:val="00C37A75"/>
    <w:rsid w:val="00C40466"/>
    <w:rsid w:val="00C40552"/>
    <w:rsid w:val="00C40B3E"/>
    <w:rsid w:val="00C40F44"/>
    <w:rsid w:val="00C41724"/>
    <w:rsid w:val="00C4223F"/>
    <w:rsid w:val="00C4275E"/>
    <w:rsid w:val="00C42F2D"/>
    <w:rsid w:val="00C4300B"/>
    <w:rsid w:val="00C430A7"/>
    <w:rsid w:val="00C430C3"/>
    <w:rsid w:val="00C438B1"/>
    <w:rsid w:val="00C44612"/>
    <w:rsid w:val="00C44C5F"/>
    <w:rsid w:val="00C453BA"/>
    <w:rsid w:val="00C462F2"/>
    <w:rsid w:val="00C466CE"/>
    <w:rsid w:val="00C46A27"/>
    <w:rsid w:val="00C46AB8"/>
    <w:rsid w:val="00C46EB0"/>
    <w:rsid w:val="00C4707D"/>
    <w:rsid w:val="00C4717E"/>
    <w:rsid w:val="00C47748"/>
    <w:rsid w:val="00C47929"/>
    <w:rsid w:val="00C47D56"/>
    <w:rsid w:val="00C50410"/>
    <w:rsid w:val="00C50487"/>
    <w:rsid w:val="00C5058F"/>
    <w:rsid w:val="00C50E43"/>
    <w:rsid w:val="00C513A4"/>
    <w:rsid w:val="00C52161"/>
    <w:rsid w:val="00C52C60"/>
    <w:rsid w:val="00C544EF"/>
    <w:rsid w:val="00C54EED"/>
    <w:rsid w:val="00C55EAB"/>
    <w:rsid w:val="00C562A7"/>
    <w:rsid w:val="00C5646D"/>
    <w:rsid w:val="00C56684"/>
    <w:rsid w:val="00C56CF7"/>
    <w:rsid w:val="00C56CF8"/>
    <w:rsid w:val="00C56E10"/>
    <w:rsid w:val="00C56FA2"/>
    <w:rsid w:val="00C57163"/>
    <w:rsid w:val="00C57621"/>
    <w:rsid w:val="00C57B6E"/>
    <w:rsid w:val="00C57C63"/>
    <w:rsid w:val="00C57D0E"/>
    <w:rsid w:val="00C60008"/>
    <w:rsid w:val="00C6033C"/>
    <w:rsid w:val="00C6044A"/>
    <w:rsid w:val="00C6092E"/>
    <w:rsid w:val="00C60968"/>
    <w:rsid w:val="00C6137F"/>
    <w:rsid w:val="00C61836"/>
    <w:rsid w:val="00C61E15"/>
    <w:rsid w:val="00C62DD6"/>
    <w:rsid w:val="00C63BD8"/>
    <w:rsid w:val="00C63C4E"/>
    <w:rsid w:val="00C64012"/>
    <w:rsid w:val="00C647B7"/>
    <w:rsid w:val="00C64A31"/>
    <w:rsid w:val="00C64E84"/>
    <w:rsid w:val="00C64EA4"/>
    <w:rsid w:val="00C656D9"/>
    <w:rsid w:val="00C65C27"/>
    <w:rsid w:val="00C66C8D"/>
    <w:rsid w:val="00C67592"/>
    <w:rsid w:val="00C700A8"/>
    <w:rsid w:val="00C7030A"/>
    <w:rsid w:val="00C70E95"/>
    <w:rsid w:val="00C7149A"/>
    <w:rsid w:val="00C71683"/>
    <w:rsid w:val="00C72D50"/>
    <w:rsid w:val="00C72F41"/>
    <w:rsid w:val="00C72FE2"/>
    <w:rsid w:val="00C73193"/>
    <w:rsid w:val="00C73385"/>
    <w:rsid w:val="00C73C1B"/>
    <w:rsid w:val="00C742C4"/>
    <w:rsid w:val="00C74769"/>
    <w:rsid w:val="00C749A3"/>
    <w:rsid w:val="00C74A6C"/>
    <w:rsid w:val="00C74E84"/>
    <w:rsid w:val="00C756C1"/>
    <w:rsid w:val="00C7591B"/>
    <w:rsid w:val="00C75F52"/>
    <w:rsid w:val="00C7611B"/>
    <w:rsid w:val="00C76263"/>
    <w:rsid w:val="00C7651B"/>
    <w:rsid w:val="00C76774"/>
    <w:rsid w:val="00C76EEE"/>
    <w:rsid w:val="00C77004"/>
    <w:rsid w:val="00C77D57"/>
    <w:rsid w:val="00C80286"/>
    <w:rsid w:val="00C807CE"/>
    <w:rsid w:val="00C80C73"/>
    <w:rsid w:val="00C81794"/>
    <w:rsid w:val="00C82986"/>
    <w:rsid w:val="00C82B7F"/>
    <w:rsid w:val="00C83422"/>
    <w:rsid w:val="00C838DB"/>
    <w:rsid w:val="00C83B94"/>
    <w:rsid w:val="00C83E3E"/>
    <w:rsid w:val="00C84077"/>
    <w:rsid w:val="00C840AF"/>
    <w:rsid w:val="00C84E4A"/>
    <w:rsid w:val="00C85559"/>
    <w:rsid w:val="00C85A9D"/>
    <w:rsid w:val="00C85F97"/>
    <w:rsid w:val="00C8622C"/>
    <w:rsid w:val="00C86401"/>
    <w:rsid w:val="00C874E6"/>
    <w:rsid w:val="00C87863"/>
    <w:rsid w:val="00C8786F"/>
    <w:rsid w:val="00C9165E"/>
    <w:rsid w:val="00C91BA6"/>
    <w:rsid w:val="00C91FC0"/>
    <w:rsid w:val="00C92B2F"/>
    <w:rsid w:val="00C92BE0"/>
    <w:rsid w:val="00C93268"/>
    <w:rsid w:val="00C934B3"/>
    <w:rsid w:val="00C940D3"/>
    <w:rsid w:val="00C94FA8"/>
    <w:rsid w:val="00C950BF"/>
    <w:rsid w:val="00C95174"/>
    <w:rsid w:val="00C953E5"/>
    <w:rsid w:val="00C9574D"/>
    <w:rsid w:val="00C95A54"/>
    <w:rsid w:val="00C95B7B"/>
    <w:rsid w:val="00C95BE9"/>
    <w:rsid w:val="00C9612C"/>
    <w:rsid w:val="00C973F7"/>
    <w:rsid w:val="00CA00EB"/>
    <w:rsid w:val="00CA0A18"/>
    <w:rsid w:val="00CA1441"/>
    <w:rsid w:val="00CA1522"/>
    <w:rsid w:val="00CA18C8"/>
    <w:rsid w:val="00CA1A51"/>
    <w:rsid w:val="00CA1CAE"/>
    <w:rsid w:val="00CA20A3"/>
    <w:rsid w:val="00CA20CF"/>
    <w:rsid w:val="00CA2FDF"/>
    <w:rsid w:val="00CA3B9C"/>
    <w:rsid w:val="00CA436F"/>
    <w:rsid w:val="00CA4E64"/>
    <w:rsid w:val="00CA51A0"/>
    <w:rsid w:val="00CA5535"/>
    <w:rsid w:val="00CA5E2E"/>
    <w:rsid w:val="00CA64F7"/>
    <w:rsid w:val="00CA7230"/>
    <w:rsid w:val="00CA77D5"/>
    <w:rsid w:val="00CA79B8"/>
    <w:rsid w:val="00CA7F13"/>
    <w:rsid w:val="00CB0493"/>
    <w:rsid w:val="00CB05E1"/>
    <w:rsid w:val="00CB084D"/>
    <w:rsid w:val="00CB1A37"/>
    <w:rsid w:val="00CB1B79"/>
    <w:rsid w:val="00CB1DFC"/>
    <w:rsid w:val="00CB20BA"/>
    <w:rsid w:val="00CB217B"/>
    <w:rsid w:val="00CB21CF"/>
    <w:rsid w:val="00CB294D"/>
    <w:rsid w:val="00CB2995"/>
    <w:rsid w:val="00CB2D46"/>
    <w:rsid w:val="00CB2D6E"/>
    <w:rsid w:val="00CB3467"/>
    <w:rsid w:val="00CB3684"/>
    <w:rsid w:val="00CB37E1"/>
    <w:rsid w:val="00CB3B91"/>
    <w:rsid w:val="00CB3BDB"/>
    <w:rsid w:val="00CB434E"/>
    <w:rsid w:val="00CB4726"/>
    <w:rsid w:val="00CB5DAA"/>
    <w:rsid w:val="00CB69BA"/>
    <w:rsid w:val="00CB6E27"/>
    <w:rsid w:val="00CB7699"/>
    <w:rsid w:val="00CC0973"/>
    <w:rsid w:val="00CC0B08"/>
    <w:rsid w:val="00CC10BD"/>
    <w:rsid w:val="00CC14CD"/>
    <w:rsid w:val="00CC1527"/>
    <w:rsid w:val="00CC2DE0"/>
    <w:rsid w:val="00CC2E4E"/>
    <w:rsid w:val="00CC34D1"/>
    <w:rsid w:val="00CC3569"/>
    <w:rsid w:val="00CC36FD"/>
    <w:rsid w:val="00CC3DAD"/>
    <w:rsid w:val="00CC3E99"/>
    <w:rsid w:val="00CC3FE7"/>
    <w:rsid w:val="00CC51C8"/>
    <w:rsid w:val="00CC52B2"/>
    <w:rsid w:val="00CC5652"/>
    <w:rsid w:val="00CC6121"/>
    <w:rsid w:val="00CC6204"/>
    <w:rsid w:val="00CC635A"/>
    <w:rsid w:val="00CC6D73"/>
    <w:rsid w:val="00CC704B"/>
    <w:rsid w:val="00CC7237"/>
    <w:rsid w:val="00CC734D"/>
    <w:rsid w:val="00CC7C88"/>
    <w:rsid w:val="00CC7F1B"/>
    <w:rsid w:val="00CC7F38"/>
    <w:rsid w:val="00CC7F7B"/>
    <w:rsid w:val="00CD01A3"/>
    <w:rsid w:val="00CD07A6"/>
    <w:rsid w:val="00CD0927"/>
    <w:rsid w:val="00CD0A6C"/>
    <w:rsid w:val="00CD0AE4"/>
    <w:rsid w:val="00CD0B9D"/>
    <w:rsid w:val="00CD0C4E"/>
    <w:rsid w:val="00CD1431"/>
    <w:rsid w:val="00CD160A"/>
    <w:rsid w:val="00CD18B2"/>
    <w:rsid w:val="00CD1D35"/>
    <w:rsid w:val="00CD2A2B"/>
    <w:rsid w:val="00CD363B"/>
    <w:rsid w:val="00CD3A1E"/>
    <w:rsid w:val="00CD40C4"/>
    <w:rsid w:val="00CD47AF"/>
    <w:rsid w:val="00CD47E7"/>
    <w:rsid w:val="00CD4E4B"/>
    <w:rsid w:val="00CD5388"/>
    <w:rsid w:val="00CD5D84"/>
    <w:rsid w:val="00CD628C"/>
    <w:rsid w:val="00CD7693"/>
    <w:rsid w:val="00CD78D5"/>
    <w:rsid w:val="00CD7941"/>
    <w:rsid w:val="00CD7BF5"/>
    <w:rsid w:val="00CE0204"/>
    <w:rsid w:val="00CE123D"/>
    <w:rsid w:val="00CE167A"/>
    <w:rsid w:val="00CE19E9"/>
    <w:rsid w:val="00CE1C4A"/>
    <w:rsid w:val="00CE1D3A"/>
    <w:rsid w:val="00CE1EFC"/>
    <w:rsid w:val="00CE2CC9"/>
    <w:rsid w:val="00CE3342"/>
    <w:rsid w:val="00CE35F5"/>
    <w:rsid w:val="00CE391B"/>
    <w:rsid w:val="00CE43D6"/>
    <w:rsid w:val="00CE58E6"/>
    <w:rsid w:val="00CE5975"/>
    <w:rsid w:val="00CE6109"/>
    <w:rsid w:val="00CE6514"/>
    <w:rsid w:val="00CE65D1"/>
    <w:rsid w:val="00CE6882"/>
    <w:rsid w:val="00CE6FB6"/>
    <w:rsid w:val="00CE7182"/>
    <w:rsid w:val="00CE75D0"/>
    <w:rsid w:val="00CE7F98"/>
    <w:rsid w:val="00CF01E5"/>
    <w:rsid w:val="00CF0204"/>
    <w:rsid w:val="00CF0439"/>
    <w:rsid w:val="00CF0EF0"/>
    <w:rsid w:val="00CF1B1F"/>
    <w:rsid w:val="00CF219F"/>
    <w:rsid w:val="00CF29EE"/>
    <w:rsid w:val="00CF2A4B"/>
    <w:rsid w:val="00CF437A"/>
    <w:rsid w:val="00CF50DB"/>
    <w:rsid w:val="00CF5237"/>
    <w:rsid w:val="00CF69E4"/>
    <w:rsid w:val="00CF6DCA"/>
    <w:rsid w:val="00D0088F"/>
    <w:rsid w:val="00D00B8E"/>
    <w:rsid w:val="00D0174B"/>
    <w:rsid w:val="00D01D59"/>
    <w:rsid w:val="00D01F0C"/>
    <w:rsid w:val="00D02351"/>
    <w:rsid w:val="00D02549"/>
    <w:rsid w:val="00D029F2"/>
    <w:rsid w:val="00D0373B"/>
    <w:rsid w:val="00D04183"/>
    <w:rsid w:val="00D0426F"/>
    <w:rsid w:val="00D0477F"/>
    <w:rsid w:val="00D047BB"/>
    <w:rsid w:val="00D04BEC"/>
    <w:rsid w:val="00D04E6A"/>
    <w:rsid w:val="00D05EA1"/>
    <w:rsid w:val="00D05EDD"/>
    <w:rsid w:val="00D05F0F"/>
    <w:rsid w:val="00D0667F"/>
    <w:rsid w:val="00D07369"/>
    <w:rsid w:val="00D07688"/>
    <w:rsid w:val="00D108DD"/>
    <w:rsid w:val="00D11557"/>
    <w:rsid w:val="00D117EC"/>
    <w:rsid w:val="00D11D4E"/>
    <w:rsid w:val="00D12000"/>
    <w:rsid w:val="00D129AA"/>
    <w:rsid w:val="00D130E7"/>
    <w:rsid w:val="00D13755"/>
    <w:rsid w:val="00D14032"/>
    <w:rsid w:val="00D14444"/>
    <w:rsid w:val="00D1482E"/>
    <w:rsid w:val="00D1566B"/>
    <w:rsid w:val="00D15953"/>
    <w:rsid w:val="00D15BA1"/>
    <w:rsid w:val="00D15D5E"/>
    <w:rsid w:val="00D162DD"/>
    <w:rsid w:val="00D16585"/>
    <w:rsid w:val="00D17044"/>
    <w:rsid w:val="00D172C9"/>
    <w:rsid w:val="00D17886"/>
    <w:rsid w:val="00D20B03"/>
    <w:rsid w:val="00D20B87"/>
    <w:rsid w:val="00D20FDB"/>
    <w:rsid w:val="00D20FED"/>
    <w:rsid w:val="00D215C2"/>
    <w:rsid w:val="00D21EA8"/>
    <w:rsid w:val="00D21EB3"/>
    <w:rsid w:val="00D226A2"/>
    <w:rsid w:val="00D23CFD"/>
    <w:rsid w:val="00D24226"/>
    <w:rsid w:val="00D24A6C"/>
    <w:rsid w:val="00D24F98"/>
    <w:rsid w:val="00D25057"/>
    <w:rsid w:val="00D25514"/>
    <w:rsid w:val="00D25BD1"/>
    <w:rsid w:val="00D25D2C"/>
    <w:rsid w:val="00D26AC4"/>
    <w:rsid w:val="00D27452"/>
    <w:rsid w:val="00D27D4B"/>
    <w:rsid w:val="00D31155"/>
    <w:rsid w:val="00D31609"/>
    <w:rsid w:val="00D31671"/>
    <w:rsid w:val="00D31EF8"/>
    <w:rsid w:val="00D32252"/>
    <w:rsid w:val="00D32D32"/>
    <w:rsid w:val="00D335A3"/>
    <w:rsid w:val="00D3438F"/>
    <w:rsid w:val="00D34D18"/>
    <w:rsid w:val="00D34E43"/>
    <w:rsid w:val="00D35081"/>
    <w:rsid w:val="00D35906"/>
    <w:rsid w:val="00D3636A"/>
    <w:rsid w:val="00D368AE"/>
    <w:rsid w:val="00D36D92"/>
    <w:rsid w:val="00D3707F"/>
    <w:rsid w:val="00D37F0E"/>
    <w:rsid w:val="00D37FB0"/>
    <w:rsid w:val="00D4049E"/>
    <w:rsid w:val="00D40D40"/>
    <w:rsid w:val="00D412F2"/>
    <w:rsid w:val="00D41586"/>
    <w:rsid w:val="00D425A3"/>
    <w:rsid w:val="00D43080"/>
    <w:rsid w:val="00D43283"/>
    <w:rsid w:val="00D44DB8"/>
    <w:rsid w:val="00D45584"/>
    <w:rsid w:val="00D45F69"/>
    <w:rsid w:val="00D45FE1"/>
    <w:rsid w:val="00D462FE"/>
    <w:rsid w:val="00D472D0"/>
    <w:rsid w:val="00D477B3"/>
    <w:rsid w:val="00D478AE"/>
    <w:rsid w:val="00D47D79"/>
    <w:rsid w:val="00D47F1B"/>
    <w:rsid w:val="00D5001B"/>
    <w:rsid w:val="00D50579"/>
    <w:rsid w:val="00D50746"/>
    <w:rsid w:val="00D50F2E"/>
    <w:rsid w:val="00D51024"/>
    <w:rsid w:val="00D5144F"/>
    <w:rsid w:val="00D51AEB"/>
    <w:rsid w:val="00D51D83"/>
    <w:rsid w:val="00D520F5"/>
    <w:rsid w:val="00D52635"/>
    <w:rsid w:val="00D52892"/>
    <w:rsid w:val="00D52EF2"/>
    <w:rsid w:val="00D53471"/>
    <w:rsid w:val="00D53CA6"/>
    <w:rsid w:val="00D55BA3"/>
    <w:rsid w:val="00D5604A"/>
    <w:rsid w:val="00D56213"/>
    <w:rsid w:val="00D56422"/>
    <w:rsid w:val="00D56789"/>
    <w:rsid w:val="00D568B3"/>
    <w:rsid w:val="00D578FD"/>
    <w:rsid w:val="00D60382"/>
    <w:rsid w:val="00D61C9A"/>
    <w:rsid w:val="00D620C0"/>
    <w:rsid w:val="00D626AE"/>
    <w:rsid w:val="00D63045"/>
    <w:rsid w:val="00D631F3"/>
    <w:rsid w:val="00D63326"/>
    <w:rsid w:val="00D63725"/>
    <w:rsid w:val="00D63C2B"/>
    <w:rsid w:val="00D63DCA"/>
    <w:rsid w:val="00D64515"/>
    <w:rsid w:val="00D64D4C"/>
    <w:rsid w:val="00D65168"/>
    <w:rsid w:val="00D651D5"/>
    <w:rsid w:val="00D65790"/>
    <w:rsid w:val="00D6615F"/>
    <w:rsid w:val="00D66F5F"/>
    <w:rsid w:val="00D671ED"/>
    <w:rsid w:val="00D678EB"/>
    <w:rsid w:val="00D70AC2"/>
    <w:rsid w:val="00D70B78"/>
    <w:rsid w:val="00D71413"/>
    <w:rsid w:val="00D71F0D"/>
    <w:rsid w:val="00D72145"/>
    <w:rsid w:val="00D722DE"/>
    <w:rsid w:val="00D72A02"/>
    <w:rsid w:val="00D72BFC"/>
    <w:rsid w:val="00D72FC1"/>
    <w:rsid w:val="00D7318C"/>
    <w:rsid w:val="00D7336A"/>
    <w:rsid w:val="00D73892"/>
    <w:rsid w:val="00D73997"/>
    <w:rsid w:val="00D740A0"/>
    <w:rsid w:val="00D74538"/>
    <w:rsid w:val="00D74B5B"/>
    <w:rsid w:val="00D7515A"/>
    <w:rsid w:val="00D75281"/>
    <w:rsid w:val="00D752BB"/>
    <w:rsid w:val="00D7580A"/>
    <w:rsid w:val="00D75D24"/>
    <w:rsid w:val="00D75FF8"/>
    <w:rsid w:val="00D762D2"/>
    <w:rsid w:val="00D7650B"/>
    <w:rsid w:val="00D76F24"/>
    <w:rsid w:val="00D76F5D"/>
    <w:rsid w:val="00D77093"/>
    <w:rsid w:val="00D77379"/>
    <w:rsid w:val="00D77806"/>
    <w:rsid w:val="00D7791A"/>
    <w:rsid w:val="00D779A1"/>
    <w:rsid w:val="00D77C1F"/>
    <w:rsid w:val="00D80274"/>
    <w:rsid w:val="00D8028F"/>
    <w:rsid w:val="00D80439"/>
    <w:rsid w:val="00D80521"/>
    <w:rsid w:val="00D807F8"/>
    <w:rsid w:val="00D80CB9"/>
    <w:rsid w:val="00D80D05"/>
    <w:rsid w:val="00D80FC4"/>
    <w:rsid w:val="00D80FFA"/>
    <w:rsid w:val="00D81414"/>
    <w:rsid w:val="00D81780"/>
    <w:rsid w:val="00D81AC4"/>
    <w:rsid w:val="00D81E2E"/>
    <w:rsid w:val="00D8226E"/>
    <w:rsid w:val="00D82678"/>
    <w:rsid w:val="00D827CE"/>
    <w:rsid w:val="00D82E15"/>
    <w:rsid w:val="00D83016"/>
    <w:rsid w:val="00D83331"/>
    <w:rsid w:val="00D833F1"/>
    <w:rsid w:val="00D83A7F"/>
    <w:rsid w:val="00D84065"/>
    <w:rsid w:val="00D842D4"/>
    <w:rsid w:val="00D844D1"/>
    <w:rsid w:val="00D84503"/>
    <w:rsid w:val="00D849D3"/>
    <w:rsid w:val="00D85641"/>
    <w:rsid w:val="00D858E1"/>
    <w:rsid w:val="00D85D72"/>
    <w:rsid w:val="00D86077"/>
    <w:rsid w:val="00D862FF"/>
    <w:rsid w:val="00D86662"/>
    <w:rsid w:val="00D866E7"/>
    <w:rsid w:val="00D868BF"/>
    <w:rsid w:val="00D86BF5"/>
    <w:rsid w:val="00D871A4"/>
    <w:rsid w:val="00D87B5D"/>
    <w:rsid w:val="00D909A7"/>
    <w:rsid w:val="00D90FD6"/>
    <w:rsid w:val="00D912BF"/>
    <w:rsid w:val="00D915C9"/>
    <w:rsid w:val="00D9181B"/>
    <w:rsid w:val="00D91A10"/>
    <w:rsid w:val="00D92045"/>
    <w:rsid w:val="00D92742"/>
    <w:rsid w:val="00D92A6F"/>
    <w:rsid w:val="00D92AC8"/>
    <w:rsid w:val="00D92F27"/>
    <w:rsid w:val="00D938E4"/>
    <w:rsid w:val="00D93957"/>
    <w:rsid w:val="00D93E20"/>
    <w:rsid w:val="00D940FB"/>
    <w:rsid w:val="00D94ACF"/>
    <w:rsid w:val="00D94ADC"/>
    <w:rsid w:val="00D94B77"/>
    <w:rsid w:val="00D950D1"/>
    <w:rsid w:val="00D9539F"/>
    <w:rsid w:val="00D953A8"/>
    <w:rsid w:val="00D9562A"/>
    <w:rsid w:val="00D95D8C"/>
    <w:rsid w:val="00D95E1F"/>
    <w:rsid w:val="00D96A42"/>
    <w:rsid w:val="00D96BC9"/>
    <w:rsid w:val="00D96C51"/>
    <w:rsid w:val="00D96CF7"/>
    <w:rsid w:val="00D97294"/>
    <w:rsid w:val="00D973C9"/>
    <w:rsid w:val="00D9748A"/>
    <w:rsid w:val="00D97E10"/>
    <w:rsid w:val="00DA0019"/>
    <w:rsid w:val="00DA0036"/>
    <w:rsid w:val="00DA0C30"/>
    <w:rsid w:val="00DA1111"/>
    <w:rsid w:val="00DA156D"/>
    <w:rsid w:val="00DA15B4"/>
    <w:rsid w:val="00DA1F7B"/>
    <w:rsid w:val="00DA281A"/>
    <w:rsid w:val="00DA31C5"/>
    <w:rsid w:val="00DA32A2"/>
    <w:rsid w:val="00DA32CB"/>
    <w:rsid w:val="00DA3454"/>
    <w:rsid w:val="00DA375E"/>
    <w:rsid w:val="00DA3796"/>
    <w:rsid w:val="00DA3A80"/>
    <w:rsid w:val="00DA3F2F"/>
    <w:rsid w:val="00DA4691"/>
    <w:rsid w:val="00DA4BD9"/>
    <w:rsid w:val="00DA5136"/>
    <w:rsid w:val="00DA5582"/>
    <w:rsid w:val="00DA5702"/>
    <w:rsid w:val="00DA57B2"/>
    <w:rsid w:val="00DA5871"/>
    <w:rsid w:val="00DA5DEE"/>
    <w:rsid w:val="00DA64C1"/>
    <w:rsid w:val="00DA6AA5"/>
    <w:rsid w:val="00DA6AD4"/>
    <w:rsid w:val="00DA6B7B"/>
    <w:rsid w:val="00DA727B"/>
    <w:rsid w:val="00DA7305"/>
    <w:rsid w:val="00DA7A0C"/>
    <w:rsid w:val="00DA7A68"/>
    <w:rsid w:val="00DA7B15"/>
    <w:rsid w:val="00DA7C2C"/>
    <w:rsid w:val="00DA7D9F"/>
    <w:rsid w:val="00DA7FEA"/>
    <w:rsid w:val="00DB0568"/>
    <w:rsid w:val="00DB07CF"/>
    <w:rsid w:val="00DB155E"/>
    <w:rsid w:val="00DB15CC"/>
    <w:rsid w:val="00DB1BAD"/>
    <w:rsid w:val="00DB1C6F"/>
    <w:rsid w:val="00DB2023"/>
    <w:rsid w:val="00DB214A"/>
    <w:rsid w:val="00DB2166"/>
    <w:rsid w:val="00DB2FC6"/>
    <w:rsid w:val="00DB428A"/>
    <w:rsid w:val="00DB4501"/>
    <w:rsid w:val="00DB4BAF"/>
    <w:rsid w:val="00DB505D"/>
    <w:rsid w:val="00DB5797"/>
    <w:rsid w:val="00DB686C"/>
    <w:rsid w:val="00DB709B"/>
    <w:rsid w:val="00DB794C"/>
    <w:rsid w:val="00DC00F6"/>
    <w:rsid w:val="00DC05F5"/>
    <w:rsid w:val="00DC1697"/>
    <w:rsid w:val="00DC1A3C"/>
    <w:rsid w:val="00DC2457"/>
    <w:rsid w:val="00DC262E"/>
    <w:rsid w:val="00DC2DDD"/>
    <w:rsid w:val="00DC3312"/>
    <w:rsid w:val="00DC353A"/>
    <w:rsid w:val="00DC3A1E"/>
    <w:rsid w:val="00DC4C12"/>
    <w:rsid w:val="00DC4C94"/>
    <w:rsid w:val="00DC5D93"/>
    <w:rsid w:val="00DC6120"/>
    <w:rsid w:val="00DC665C"/>
    <w:rsid w:val="00DC66DA"/>
    <w:rsid w:val="00DC79CA"/>
    <w:rsid w:val="00DC7CAD"/>
    <w:rsid w:val="00DD0A3D"/>
    <w:rsid w:val="00DD114A"/>
    <w:rsid w:val="00DD1404"/>
    <w:rsid w:val="00DD1407"/>
    <w:rsid w:val="00DD15BA"/>
    <w:rsid w:val="00DD1C1E"/>
    <w:rsid w:val="00DD203C"/>
    <w:rsid w:val="00DD208B"/>
    <w:rsid w:val="00DD3EA9"/>
    <w:rsid w:val="00DD3FD8"/>
    <w:rsid w:val="00DD4910"/>
    <w:rsid w:val="00DD51E0"/>
    <w:rsid w:val="00DD5813"/>
    <w:rsid w:val="00DD5868"/>
    <w:rsid w:val="00DD5A45"/>
    <w:rsid w:val="00DD5DC7"/>
    <w:rsid w:val="00DD5E4D"/>
    <w:rsid w:val="00DD6219"/>
    <w:rsid w:val="00DD718B"/>
    <w:rsid w:val="00DD767E"/>
    <w:rsid w:val="00DD7776"/>
    <w:rsid w:val="00DD7B2C"/>
    <w:rsid w:val="00DE0DDC"/>
    <w:rsid w:val="00DE1289"/>
    <w:rsid w:val="00DE1433"/>
    <w:rsid w:val="00DE1D08"/>
    <w:rsid w:val="00DE2966"/>
    <w:rsid w:val="00DE34BF"/>
    <w:rsid w:val="00DE4C4D"/>
    <w:rsid w:val="00DE510D"/>
    <w:rsid w:val="00DE5CA4"/>
    <w:rsid w:val="00DE61BA"/>
    <w:rsid w:val="00DE659D"/>
    <w:rsid w:val="00DE6CE5"/>
    <w:rsid w:val="00DE7448"/>
    <w:rsid w:val="00DE766B"/>
    <w:rsid w:val="00DE77D9"/>
    <w:rsid w:val="00DE7A27"/>
    <w:rsid w:val="00DE7AC1"/>
    <w:rsid w:val="00DE7ECE"/>
    <w:rsid w:val="00DE7EDE"/>
    <w:rsid w:val="00DF0818"/>
    <w:rsid w:val="00DF15F1"/>
    <w:rsid w:val="00DF17EF"/>
    <w:rsid w:val="00DF22B9"/>
    <w:rsid w:val="00DF39AF"/>
    <w:rsid w:val="00DF3EC8"/>
    <w:rsid w:val="00DF40ED"/>
    <w:rsid w:val="00DF44EB"/>
    <w:rsid w:val="00DF5BAF"/>
    <w:rsid w:val="00DF66D0"/>
    <w:rsid w:val="00DF66F0"/>
    <w:rsid w:val="00DF6C62"/>
    <w:rsid w:val="00DF723C"/>
    <w:rsid w:val="00DF7E11"/>
    <w:rsid w:val="00DF7F7B"/>
    <w:rsid w:val="00E00359"/>
    <w:rsid w:val="00E00760"/>
    <w:rsid w:val="00E0078D"/>
    <w:rsid w:val="00E007D8"/>
    <w:rsid w:val="00E00847"/>
    <w:rsid w:val="00E00EBE"/>
    <w:rsid w:val="00E01638"/>
    <w:rsid w:val="00E0194E"/>
    <w:rsid w:val="00E02200"/>
    <w:rsid w:val="00E022C1"/>
    <w:rsid w:val="00E035D1"/>
    <w:rsid w:val="00E04611"/>
    <w:rsid w:val="00E04899"/>
    <w:rsid w:val="00E04A91"/>
    <w:rsid w:val="00E055FF"/>
    <w:rsid w:val="00E05DCB"/>
    <w:rsid w:val="00E05FE3"/>
    <w:rsid w:val="00E06180"/>
    <w:rsid w:val="00E1057E"/>
    <w:rsid w:val="00E11207"/>
    <w:rsid w:val="00E1228C"/>
    <w:rsid w:val="00E128CA"/>
    <w:rsid w:val="00E13893"/>
    <w:rsid w:val="00E13A85"/>
    <w:rsid w:val="00E13BF9"/>
    <w:rsid w:val="00E148A1"/>
    <w:rsid w:val="00E1577C"/>
    <w:rsid w:val="00E16759"/>
    <w:rsid w:val="00E16CD5"/>
    <w:rsid w:val="00E17304"/>
    <w:rsid w:val="00E17362"/>
    <w:rsid w:val="00E2047B"/>
    <w:rsid w:val="00E207DC"/>
    <w:rsid w:val="00E20917"/>
    <w:rsid w:val="00E213A8"/>
    <w:rsid w:val="00E2151B"/>
    <w:rsid w:val="00E22500"/>
    <w:rsid w:val="00E2255B"/>
    <w:rsid w:val="00E2307D"/>
    <w:rsid w:val="00E2311A"/>
    <w:rsid w:val="00E23A5F"/>
    <w:rsid w:val="00E24748"/>
    <w:rsid w:val="00E24753"/>
    <w:rsid w:val="00E24C4D"/>
    <w:rsid w:val="00E24DBF"/>
    <w:rsid w:val="00E25905"/>
    <w:rsid w:val="00E26187"/>
    <w:rsid w:val="00E26347"/>
    <w:rsid w:val="00E26667"/>
    <w:rsid w:val="00E26D44"/>
    <w:rsid w:val="00E27215"/>
    <w:rsid w:val="00E27427"/>
    <w:rsid w:val="00E27518"/>
    <w:rsid w:val="00E278FA"/>
    <w:rsid w:val="00E3011E"/>
    <w:rsid w:val="00E30232"/>
    <w:rsid w:val="00E303C2"/>
    <w:rsid w:val="00E30A19"/>
    <w:rsid w:val="00E31842"/>
    <w:rsid w:val="00E31DAE"/>
    <w:rsid w:val="00E31E36"/>
    <w:rsid w:val="00E325B3"/>
    <w:rsid w:val="00E32E7D"/>
    <w:rsid w:val="00E33722"/>
    <w:rsid w:val="00E33B90"/>
    <w:rsid w:val="00E33E7B"/>
    <w:rsid w:val="00E34870"/>
    <w:rsid w:val="00E3494C"/>
    <w:rsid w:val="00E35588"/>
    <w:rsid w:val="00E355FA"/>
    <w:rsid w:val="00E363ED"/>
    <w:rsid w:val="00E37308"/>
    <w:rsid w:val="00E37F41"/>
    <w:rsid w:val="00E4017C"/>
    <w:rsid w:val="00E4078C"/>
    <w:rsid w:val="00E40DBC"/>
    <w:rsid w:val="00E41129"/>
    <w:rsid w:val="00E42077"/>
    <w:rsid w:val="00E427BE"/>
    <w:rsid w:val="00E42AB6"/>
    <w:rsid w:val="00E431BA"/>
    <w:rsid w:val="00E43B74"/>
    <w:rsid w:val="00E4437A"/>
    <w:rsid w:val="00E44797"/>
    <w:rsid w:val="00E4484A"/>
    <w:rsid w:val="00E44DEE"/>
    <w:rsid w:val="00E45156"/>
    <w:rsid w:val="00E45503"/>
    <w:rsid w:val="00E45863"/>
    <w:rsid w:val="00E45E11"/>
    <w:rsid w:val="00E46534"/>
    <w:rsid w:val="00E46770"/>
    <w:rsid w:val="00E46D76"/>
    <w:rsid w:val="00E46F54"/>
    <w:rsid w:val="00E4780F"/>
    <w:rsid w:val="00E47854"/>
    <w:rsid w:val="00E47AA2"/>
    <w:rsid w:val="00E47C8D"/>
    <w:rsid w:val="00E47D0D"/>
    <w:rsid w:val="00E47DFA"/>
    <w:rsid w:val="00E50BD3"/>
    <w:rsid w:val="00E51152"/>
    <w:rsid w:val="00E51A0A"/>
    <w:rsid w:val="00E51EE4"/>
    <w:rsid w:val="00E5242B"/>
    <w:rsid w:val="00E53372"/>
    <w:rsid w:val="00E539A7"/>
    <w:rsid w:val="00E53B2A"/>
    <w:rsid w:val="00E53E1A"/>
    <w:rsid w:val="00E54162"/>
    <w:rsid w:val="00E55A22"/>
    <w:rsid w:val="00E55EDD"/>
    <w:rsid w:val="00E56766"/>
    <w:rsid w:val="00E5679A"/>
    <w:rsid w:val="00E56CA6"/>
    <w:rsid w:val="00E5725C"/>
    <w:rsid w:val="00E573F8"/>
    <w:rsid w:val="00E578CB"/>
    <w:rsid w:val="00E57A49"/>
    <w:rsid w:val="00E60024"/>
    <w:rsid w:val="00E61AD8"/>
    <w:rsid w:val="00E61F49"/>
    <w:rsid w:val="00E620BD"/>
    <w:rsid w:val="00E62D08"/>
    <w:rsid w:val="00E62EF1"/>
    <w:rsid w:val="00E63B08"/>
    <w:rsid w:val="00E63E95"/>
    <w:rsid w:val="00E64827"/>
    <w:rsid w:val="00E64C9C"/>
    <w:rsid w:val="00E669D2"/>
    <w:rsid w:val="00E670E3"/>
    <w:rsid w:val="00E6714C"/>
    <w:rsid w:val="00E67156"/>
    <w:rsid w:val="00E70AD6"/>
    <w:rsid w:val="00E71BA8"/>
    <w:rsid w:val="00E7210C"/>
    <w:rsid w:val="00E72187"/>
    <w:rsid w:val="00E7231E"/>
    <w:rsid w:val="00E72341"/>
    <w:rsid w:val="00E723E7"/>
    <w:rsid w:val="00E72586"/>
    <w:rsid w:val="00E73E92"/>
    <w:rsid w:val="00E742B4"/>
    <w:rsid w:val="00E74D68"/>
    <w:rsid w:val="00E74ECE"/>
    <w:rsid w:val="00E750CE"/>
    <w:rsid w:val="00E7552D"/>
    <w:rsid w:val="00E75839"/>
    <w:rsid w:val="00E76919"/>
    <w:rsid w:val="00E76E10"/>
    <w:rsid w:val="00E7719E"/>
    <w:rsid w:val="00E7767D"/>
    <w:rsid w:val="00E80485"/>
    <w:rsid w:val="00E81A9E"/>
    <w:rsid w:val="00E81B39"/>
    <w:rsid w:val="00E81F9F"/>
    <w:rsid w:val="00E821B1"/>
    <w:rsid w:val="00E828AB"/>
    <w:rsid w:val="00E82C1C"/>
    <w:rsid w:val="00E82D88"/>
    <w:rsid w:val="00E8336F"/>
    <w:rsid w:val="00E84A8A"/>
    <w:rsid w:val="00E84AB5"/>
    <w:rsid w:val="00E85CEF"/>
    <w:rsid w:val="00E85DB5"/>
    <w:rsid w:val="00E85E41"/>
    <w:rsid w:val="00E85F9A"/>
    <w:rsid w:val="00E86155"/>
    <w:rsid w:val="00E86AE3"/>
    <w:rsid w:val="00E87EB9"/>
    <w:rsid w:val="00E90101"/>
    <w:rsid w:val="00E9016F"/>
    <w:rsid w:val="00E903F6"/>
    <w:rsid w:val="00E906BC"/>
    <w:rsid w:val="00E9144F"/>
    <w:rsid w:val="00E914FF"/>
    <w:rsid w:val="00E917C9"/>
    <w:rsid w:val="00E918FB"/>
    <w:rsid w:val="00E91909"/>
    <w:rsid w:val="00E91DD7"/>
    <w:rsid w:val="00E92267"/>
    <w:rsid w:val="00E9232E"/>
    <w:rsid w:val="00E923A3"/>
    <w:rsid w:val="00E92457"/>
    <w:rsid w:val="00E92B91"/>
    <w:rsid w:val="00E93BAB"/>
    <w:rsid w:val="00E95BAE"/>
    <w:rsid w:val="00E95FA1"/>
    <w:rsid w:val="00E96C55"/>
    <w:rsid w:val="00E96FA4"/>
    <w:rsid w:val="00E96FC1"/>
    <w:rsid w:val="00E97FE7"/>
    <w:rsid w:val="00E97FFA"/>
    <w:rsid w:val="00EA000E"/>
    <w:rsid w:val="00EA071F"/>
    <w:rsid w:val="00EA0F0D"/>
    <w:rsid w:val="00EA11AF"/>
    <w:rsid w:val="00EA14BB"/>
    <w:rsid w:val="00EA1F5A"/>
    <w:rsid w:val="00EA22A6"/>
    <w:rsid w:val="00EA24AC"/>
    <w:rsid w:val="00EA35A4"/>
    <w:rsid w:val="00EA37DB"/>
    <w:rsid w:val="00EA386D"/>
    <w:rsid w:val="00EA47D5"/>
    <w:rsid w:val="00EA492A"/>
    <w:rsid w:val="00EA4DDD"/>
    <w:rsid w:val="00EA4EA1"/>
    <w:rsid w:val="00EA5B0C"/>
    <w:rsid w:val="00EA5DF6"/>
    <w:rsid w:val="00EA60C0"/>
    <w:rsid w:val="00EA6B6B"/>
    <w:rsid w:val="00EA729F"/>
    <w:rsid w:val="00EB00FD"/>
    <w:rsid w:val="00EB0144"/>
    <w:rsid w:val="00EB11CE"/>
    <w:rsid w:val="00EB153F"/>
    <w:rsid w:val="00EB155D"/>
    <w:rsid w:val="00EB178A"/>
    <w:rsid w:val="00EB2450"/>
    <w:rsid w:val="00EB3375"/>
    <w:rsid w:val="00EB408B"/>
    <w:rsid w:val="00EB4613"/>
    <w:rsid w:val="00EB4AC6"/>
    <w:rsid w:val="00EB4EAF"/>
    <w:rsid w:val="00EB5040"/>
    <w:rsid w:val="00EB531B"/>
    <w:rsid w:val="00EB6102"/>
    <w:rsid w:val="00EB680D"/>
    <w:rsid w:val="00EB6CB8"/>
    <w:rsid w:val="00EB6D07"/>
    <w:rsid w:val="00EB762A"/>
    <w:rsid w:val="00EB7BB8"/>
    <w:rsid w:val="00EB7BC0"/>
    <w:rsid w:val="00EC0309"/>
    <w:rsid w:val="00EC03E4"/>
    <w:rsid w:val="00EC06B8"/>
    <w:rsid w:val="00EC07EF"/>
    <w:rsid w:val="00EC0A7C"/>
    <w:rsid w:val="00EC1614"/>
    <w:rsid w:val="00EC1F2E"/>
    <w:rsid w:val="00EC2E7E"/>
    <w:rsid w:val="00EC3011"/>
    <w:rsid w:val="00EC3CB8"/>
    <w:rsid w:val="00EC4751"/>
    <w:rsid w:val="00EC49E1"/>
    <w:rsid w:val="00EC52AF"/>
    <w:rsid w:val="00EC596B"/>
    <w:rsid w:val="00EC60D9"/>
    <w:rsid w:val="00EC6298"/>
    <w:rsid w:val="00EC6419"/>
    <w:rsid w:val="00EC6CAA"/>
    <w:rsid w:val="00EC6D34"/>
    <w:rsid w:val="00EC787F"/>
    <w:rsid w:val="00EC7EAF"/>
    <w:rsid w:val="00EC7FB5"/>
    <w:rsid w:val="00ED017E"/>
    <w:rsid w:val="00ED0680"/>
    <w:rsid w:val="00ED0921"/>
    <w:rsid w:val="00ED20D3"/>
    <w:rsid w:val="00ED34BB"/>
    <w:rsid w:val="00ED3B6C"/>
    <w:rsid w:val="00ED3C7C"/>
    <w:rsid w:val="00ED3D3B"/>
    <w:rsid w:val="00ED433E"/>
    <w:rsid w:val="00ED4BAB"/>
    <w:rsid w:val="00ED53C1"/>
    <w:rsid w:val="00ED6743"/>
    <w:rsid w:val="00ED689B"/>
    <w:rsid w:val="00ED6B17"/>
    <w:rsid w:val="00ED6EE6"/>
    <w:rsid w:val="00EE05DE"/>
    <w:rsid w:val="00EE0D20"/>
    <w:rsid w:val="00EE0E71"/>
    <w:rsid w:val="00EE121C"/>
    <w:rsid w:val="00EE1509"/>
    <w:rsid w:val="00EE31E3"/>
    <w:rsid w:val="00EE4D2E"/>
    <w:rsid w:val="00EE50A7"/>
    <w:rsid w:val="00EE56A3"/>
    <w:rsid w:val="00EE573A"/>
    <w:rsid w:val="00EE5AB2"/>
    <w:rsid w:val="00EE5EA6"/>
    <w:rsid w:val="00EE5F6E"/>
    <w:rsid w:val="00EE76A2"/>
    <w:rsid w:val="00EE7C30"/>
    <w:rsid w:val="00EE7F0B"/>
    <w:rsid w:val="00EF07DA"/>
    <w:rsid w:val="00EF0D87"/>
    <w:rsid w:val="00EF13BD"/>
    <w:rsid w:val="00EF21C3"/>
    <w:rsid w:val="00EF2AE7"/>
    <w:rsid w:val="00EF2C7C"/>
    <w:rsid w:val="00EF352C"/>
    <w:rsid w:val="00EF3673"/>
    <w:rsid w:val="00EF381B"/>
    <w:rsid w:val="00EF3848"/>
    <w:rsid w:val="00EF3858"/>
    <w:rsid w:val="00EF388B"/>
    <w:rsid w:val="00EF407F"/>
    <w:rsid w:val="00EF4359"/>
    <w:rsid w:val="00EF4467"/>
    <w:rsid w:val="00EF48ED"/>
    <w:rsid w:val="00EF4E97"/>
    <w:rsid w:val="00EF6143"/>
    <w:rsid w:val="00EF6430"/>
    <w:rsid w:val="00EF697D"/>
    <w:rsid w:val="00EF6BCE"/>
    <w:rsid w:val="00EF6E6A"/>
    <w:rsid w:val="00EF76B9"/>
    <w:rsid w:val="00EF7C62"/>
    <w:rsid w:val="00F000B1"/>
    <w:rsid w:val="00F0021D"/>
    <w:rsid w:val="00F00359"/>
    <w:rsid w:val="00F003A7"/>
    <w:rsid w:val="00F00492"/>
    <w:rsid w:val="00F00A83"/>
    <w:rsid w:val="00F014EE"/>
    <w:rsid w:val="00F016B2"/>
    <w:rsid w:val="00F0175F"/>
    <w:rsid w:val="00F017B8"/>
    <w:rsid w:val="00F01883"/>
    <w:rsid w:val="00F01CC3"/>
    <w:rsid w:val="00F01D11"/>
    <w:rsid w:val="00F01EB7"/>
    <w:rsid w:val="00F0220D"/>
    <w:rsid w:val="00F0255D"/>
    <w:rsid w:val="00F025E5"/>
    <w:rsid w:val="00F034AC"/>
    <w:rsid w:val="00F035C7"/>
    <w:rsid w:val="00F03D59"/>
    <w:rsid w:val="00F040DD"/>
    <w:rsid w:val="00F04495"/>
    <w:rsid w:val="00F045E9"/>
    <w:rsid w:val="00F0480C"/>
    <w:rsid w:val="00F049EB"/>
    <w:rsid w:val="00F04D99"/>
    <w:rsid w:val="00F06370"/>
    <w:rsid w:val="00F06456"/>
    <w:rsid w:val="00F06F56"/>
    <w:rsid w:val="00F07422"/>
    <w:rsid w:val="00F077B8"/>
    <w:rsid w:val="00F0782B"/>
    <w:rsid w:val="00F0791C"/>
    <w:rsid w:val="00F102E0"/>
    <w:rsid w:val="00F1031D"/>
    <w:rsid w:val="00F10946"/>
    <w:rsid w:val="00F1145F"/>
    <w:rsid w:val="00F115E2"/>
    <w:rsid w:val="00F118AE"/>
    <w:rsid w:val="00F1221F"/>
    <w:rsid w:val="00F12C43"/>
    <w:rsid w:val="00F12EC4"/>
    <w:rsid w:val="00F13DF1"/>
    <w:rsid w:val="00F14271"/>
    <w:rsid w:val="00F14AE0"/>
    <w:rsid w:val="00F150B3"/>
    <w:rsid w:val="00F1524B"/>
    <w:rsid w:val="00F153A8"/>
    <w:rsid w:val="00F1560F"/>
    <w:rsid w:val="00F160A8"/>
    <w:rsid w:val="00F1641D"/>
    <w:rsid w:val="00F1644E"/>
    <w:rsid w:val="00F165F2"/>
    <w:rsid w:val="00F16786"/>
    <w:rsid w:val="00F16E94"/>
    <w:rsid w:val="00F17870"/>
    <w:rsid w:val="00F17871"/>
    <w:rsid w:val="00F178A6"/>
    <w:rsid w:val="00F178F5"/>
    <w:rsid w:val="00F17F42"/>
    <w:rsid w:val="00F20079"/>
    <w:rsid w:val="00F20125"/>
    <w:rsid w:val="00F207E4"/>
    <w:rsid w:val="00F20949"/>
    <w:rsid w:val="00F20FE1"/>
    <w:rsid w:val="00F2137A"/>
    <w:rsid w:val="00F21399"/>
    <w:rsid w:val="00F21D58"/>
    <w:rsid w:val="00F2210A"/>
    <w:rsid w:val="00F221A8"/>
    <w:rsid w:val="00F2233F"/>
    <w:rsid w:val="00F22F9C"/>
    <w:rsid w:val="00F236BA"/>
    <w:rsid w:val="00F23980"/>
    <w:rsid w:val="00F23BC0"/>
    <w:rsid w:val="00F23F37"/>
    <w:rsid w:val="00F23FA1"/>
    <w:rsid w:val="00F23FF3"/>
    <w:rsid w:val="00F24319"/>
    <w:rsid w:val="00F24A61"/>
    <w:rsid w:val="00F253F8"/>
    <w:rsid w:val="00F25566"/>
    <w:rsid w:val="00F25853"/>
    <w:rsid w:val="00F25C94"/>
    <w:rsid w:val="00F26261"/>
    <w:rsid w:val="00F27837"/>
    <w:rsid w:val="00F30161"/>
    <w:rsid w:val="00F304BB"/>
    <w:rsid w:val="00F306D7"/>
    <w:rsid w:val="00F30FE0"/>
    <w:rsid w:val="00F31045"/>
    <w:rsid w:val="00F321B5"/>
    <w:rsid w:val="00F324FA"/>
    <w:rsid w:val="00F3259D"/>
    <w:rsid w:val="00F32994"/>
    <w:rsid w:val="00F33426"/>
    <w:rsid w:val="00F33608"/>
    <w:rsid w:val="00F33794"/>
    <w:rsid w:val="00F34249"/>
    <w:rsid w:val="00F35142"/>
    <w:rsid w:val="00F35308"/>
    <w:rsid w:val="00F3555D"/>
    <w:rsid w:val="00F36569"/>
    <w:rsid w:val="00F36E59"/>
    <w:rsid w:val="00F36F7B"/>
    <w:rsid w:val="00F3789A"/>
    <w:rsid w:val="00F410B5"/>
    <w:rsid w:val="00F4138C"/>
    <w:rsid w:val="00F421B5"/>
    <w:rsid w:val="00F43224"/>
    <w:rsid w:val="00F4334C"/>
    <w:rsid w:val="00F434A9"/>
    <w:rsid w:val="00F4363F"/>
    <w:rsid w:val="00F443A5"/>
    <w:rsid w:val="00F44A64"/>
    <w:rsid w:val="00F44E24"/>
    <w:rsid w:val="00F44FC9"/>
    <w:rsid w:val="00F456C7"/>
    <w:rsid w:val="00F4577A"/>
    <w:rsid w:val="00F459A9"/>
    <w:rsid w:val="00F4610F"/>
    <w:rsid w:val="00F46D28"/>
    <w:rsid w:val="00F46EC7"/>
    <w:rsid w:val="00F4705F"/>
    <w:rsid w:val="00F470A8"/>
    <w:rsid w:val="00F4716F"/>
    <w:rsid w:val="00F472A1"/>
    <w:rsid w:val="00F472C8"/>
    <w:rsid w:val="00F477BC"/>
    <w:rsid w:val="00F47A0C"/>
    <w:rsid w:val="00F47B93"/>
    <w:rsid w:val="00F50192"/>
    <w:rsid w:val="00F50945"/>
    <w:rsid w:val="00F51B32"/>
    <w:rsid w:val="00F51C8D"/>
    <w:rsid w:val="00F5281B"/>
    <w:rsid w:val="00F53E60"/>
    <w:rsid w:val="00F5406E"/>
    <w:rsid w:val="00F541B6"/>
    <w:rsid w:val="00F544EB"/>
    <w:rsid w:val="00F54B45"/>
    <w:rsid w:val="00F54B8B"/>
    <w:rsid w:val="00F55440"/>
    <w:rsid w:val="00F5575A"/>
    <w:rsid w:val="00F561A2"/>
    <w:rsid w:val="00F56C52"/>
    <w:rsid w:val="00F57A61"/>
    <w:rsid w:val="00F57A84"/>
    <w:rsid w:val="00F60450"/>
    <w:rsid w:val="00F6119D"/>
    <w:rsid w:val="00F61E95"/>
    <w:rsid w:val="00F626D1"/>
    <w:rsid w:val="00F63905"/>
    <w:rsid w:val="00F63B61"/>
    <w:rsid w:val="00F640C9"/>
    <w:rsid w:val="00F65553"/>
    <w:rsid w:val="00F66C78"/>
    <w:rsid w:val="00F66F29"/>
    <w:rsid w:val="00F7027A"/>
    <w:rsid w:val="00F707B0"/>
    <w:rsid w:val="00F70BAA"/>
    <w:rsid w:val="00F70D1D"/>
    <w:rsid w:val="00F70D2C"/>
    <w:rsid w:val="00F72E6D"/>
    <w:rsid w:val="00F73243"/>
    <w:rsid w:val="00F733AC"/>
    <w:rsid w:val="00F73A9F"/>
    <w:rsid w:val="00F742AC"/>
    <w:rsid w:val="00F74545"/>
    <w:rsid w:val="00F74EDB"/>
    <w:rsid w:val="00F74F4F"/>
    <w:rsid w:val="00F753F4"/>
    <w:rsid w:val="00F7551C"/>
    <w:rsid w:val="00F7662A"/>
    <w:rsid w:val="00F76638"/>
    <w:rsid w:val="00F76DC2"/>
    <w:rsid w:val="00F76DE0"/>
    <w:rsid w:val="00F774B7"/>
    <w:rsid w:val="00F77EE8"/>
    <w:rsid w:val="00F8055E"/>
    <w:rsid w:val="00F806C3"/>
    <w:rsid w:val="00F80F3F"/>
    <w:rsid w:val="00F815B6"/>
    <w:rsid w:val="00F820D5"/>
    <w:rsid w:val="00F82160"/>
    <w:rsid w:val="00F8343B"/>
    <w:rsid w:val="00F83D8D"/>
    <w:rsid w:val="00F845CF"/>
    <w:rsid w:val="00F846F5"/>
    <w:rsid w:val="00F85141"/>
    <w:rsid w:val="00F85ECD"/>
    <w:rsid w:val="00F85F0F"/>
    <w:rsid w:val="00F8612D"/>
    <w:rsid w:val="00F86138"/>
    <w:rsid w:val="00F86C70"/>
    <w:rsid w:val="00F87529"/>
    <w:rsid w:val="00F87EEB"/>
    <w:rsid w:val="00F87F80"/>
    <w:rsid w:val="00F90415"/>
    <w:rsid w:val="00F90C3B"/>
    <w:rsid w:val="00F90C99"/>
    <w:rsid w:val="00F9119D"/>
    <w:rsid w:val="00F9129C"/>
    <w:rsid w:val="00F91458"/>
    <w:rsid w:val="00F91D23"/>
    <w:rsid w:val="00F92329"/>
    <w:rsid w:val="00F92F4F"/>
    <w:rsid w:val="00F93445"/>
    <w:rsid w:val="00F93AD0"/>
    <w:rsid w:val="00F93F82"/>
    <w:rsid w:val="00F951AD"/>
    <w:rsid w:val="00F95271"/>
    <w:rsid w:val="00F954C2"/>
    <w:rsid w:val="00F959B1"/>
    <w:rsid w:val="00F95D50"/>
    <w:rsid w:val="00F96551"/>
    <w:rsid w:val="00F96880"/>
    <w:rsid w:val="00F97515"/>
    <w:rsid w:val="00F97A39"/>
    <w:rsid w:val="00FA06B1"/>
    <w:rsid w:val="00FA0F1E"/>
    <w:rsid w:val="00FA114E"/>
    <w:rsid w:val="00FA1441"/>
    <w:rsid w:val="00FA211F"/>
    <w:rsid w:val="00FA225C"/>
    <w:rsid w:val="00FA25C4"/>
    <w:rsid w:val="00FA2A3E"/>
    <w:rsid w:val="00FA2E2D"/>
    <w:rsid w:val="00FA32D4"/>
    <w:rsid w:val="00FA3DC0"/>
    <w:rsid w:val="00FA443F"/>
    <w:rsid w:val="00FA45AF"/>
    <w:rsid w:val="00FA49AF"/>
    <w:rsid w:val="00FA50CB"/>
    <w:rsid w:val="00FA521C"/>
    <w:rsid w:val="00FA525A"/>
    <w:rsid w:val="00FA5E34"/>
    <w:rsid w:val="00FA5FA1"/>
    <w:rsid w:val="00FA609C"/>
    <w:rsid w:val="00FA68F2"/>
    <w:rsid w:val="00FA7156"/>
    <w:rsid w:val="00FB006D"/>
    <w:rsid w:val="00FB038C"/>
    <w:rsid w:val="00FB04D9"/>
    <w:rsid w:val="00FB0B11"/>
    <w:rsid w:val="00FB0B84"/>
    <w:rsid w:val="00FB0D30"/>
    <w:rsid w:val="00FB0DFD"/>
    <w:rsid w:val="00FB1974"/>
    <w:rsid w:val="00FB201E"/>
    <w:rsid w:val="00FB215C"/>
    <w:rsid w:val="00FB2B72"/>
    <w:rsid w:val="00FB375B"/>
    <w:rsid w:val="00FB3D17"/>
    <w:rsid w:val="00FB4CC9"/>
    <w:rsid w:val="00FB4E11"/>
    <w:rsid w:val="00FB542E"/>
    <w:rsid w:val="00FB5960"/>
    <w:rsid w:val="00FB6681"/>
    <w:rsid w:val="00FB6C79"/>
    <w:rsid w:val="00FB72D8"/>
    <w:rsid w:val="00FB7921"/>
    <w:rsid w:val="00FC023F"/>
    <w:rsid w:val="00FC0FFF"/>
    <w:rsid w:val="00FC10C2"/>
    <w:rsid w:val="00FC1851"/>
    <w:rsid w:val="00FC2111"/>
    <w:rsid w:val="00FC21DC"/>
    <w:rsid w:val="00FC2CD7"/>
    <w:rsid w:val="00FC2EBF"/>
    <w:rsid w:val="00FC3408"/>
    <w:rsid w:val="00FC3788"/>
    <w:rsid w:val="00FC3E21"/>
    <w:rsid w:val="00FC3EB1"/>
    <w:rsid w:val="00FC4201"/>
    <w:rsid w:val="00FC4E91"/>
    <w:rsid w:val="00FC51BB"/>
    <w:rsid w:val="00FC556D"/>
    <w:rsid w:val="00FC5FB7"/>
    <w:rsid w:val="00FC7D47"/>
    <w:rsid w:val="00FD090C"/>
    <w:rsid w:val="00FD0ADC"/>
    <w:rsid w:val="00FD0B0B"/>
    <w:rsid w:val="00FD0DFF"/>
    <w:rsid w:val="00FD12F2"/>
    <w:rsid w:val="00FD1328"/>
    <w:rsid w:val="00FD177E"/>
    <w:rsid w:val="00FD18FC"/>
    <w:rsid w:val="00FD2685"/>
    <w:rsid w:val="00FD2D11"/>
    <w:rsid w:val="00FD3197"/>
    <w:rsid w:val="00FD3B90"/>
    <w:rsid w:val="00FD3E73"/>
    <w:rsid w:val="00FD44FF"/>
    <w:rsid w:val="00FD45AA"/>
    <w:rsid w:val="00FD4650"/>
    <w:rsid w:val="00FD4C06"/>
    <w:rsid w:val="00FD5979"/>
    <w:rsid w:val="00FD5C60"/>
    <w:rsid w:val="00FD6337"/>
    <w:rsid w:val="00FD6A9E"/>
    <w:rsid w:val="00FD6B49"/>
    <w:rsid w:val="00FD6D69"/>
    <w:rsid w:val="00FD719E"/>
    <w:rsid w:val="00FD7EDB"/>
    <w:rsid w:val="00FE0B59"/>
    <w:rsid w:val="00FE11EF"/>
    <w:rsid w:val="00FE1728"/>
    <w:rsid w:val="00FE1A82"/>
    <w:rsid w:val="00FE1AEE"/>
    <w:rsid w:val="00FE23A7"/>
    <w:rsid w:val="00FE26D5"/>
    <w:rsid w:val="00FE31E4"/>
    <w:rsid w:val="00FE3739"/>
    <w:rsid w:val="00FE3C06"/>
    <w:rsid w:val="00FE3C84"/>
    <w:rsid w:val="00FE3FB1"/>
    <w:rsid w:val="00FE40E3"/>
    <w:rsid w:val="00FE47DC"/>
    <w:rsid w:val="00FE4A77"/>
    <w:rsid w:val="00FE57F2"/>
    <w:rsid w:val="00FE5815"/>
    <w:rsid w:val="00FE6369"/>
    <w:rsid w:val="00FE63B5"/>
    <w:rsid w:val="00FE6948"/>
    <w:rsid w:val="00FE7A6B"/>
    <w:rsid w:val="00FF02B9"/>
    <w:rsid w:val="00FF033C"/>
    <w:rsid w:val="00FF0980"/>
    <w:rsid w:val="00FF1185"/>
    <w:rsid w:val="00FF18ED"/>
    <w:rsid w:val="00FF1942"/>
    <w:rsid w:val="00FF1A4A"/>
    <w:rsid w:val="00FF35A0"/>
    <w:rsid w:val="00FF3CB3"/>
    <w:rsid w:val="00FF3DB4"/>
    <w:rsid w:val="00FF40C2"/>
    <w:rsid w:val="00FF4222"/>
    <w:rsid w:val="00FF4315"/>
    <w:rsid w:val="00FF4422"/>
    <w:rsid w:val="00FF5141"/>
    <w:rsid w:val="00FF5681"/>
    <w:rsid w:val="00FF5EC9"/>
    <w:rsid w:val="00FF6F02"/>
    <w:rsid w:val="00FF76B3"/>
    <w:rsid w:val="00FF7C3D"/>
    <w:rsid w:val="00FF7EC2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6C"/>
    <w:pPr>
      <w:spacing w:line="240" w:lineRule="auto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9C37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37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C37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37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37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C373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C373A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C373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C373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73A"/>
    <w:rPr>
      <w:b/>
      <w:bCs/>
    </w:rPr>
  </w:style>
  <w:style w:type="paragraph" w:styleId="a4">
    <w:name w:val="List Paragraph"/>
    <w:basedOn w:val="a"/>
    <w:uiPriority w:val="34"/>
    <w:qFormat/>
    <w:rsid w:val="009C373A"/>
    <w:pPr>
      <w:ind w:left="708"/>
    </w:pPr>
    <w:rPr>
      <w:rFonts w:cs="Calibri"/>
      <w:szCs w:val="24"/>
    </w:rPr>
  </w:style>
  <w:style w:type="character" w:customStyle="1" w:styleId="10">
    <w:name w:val="Заголовок 1 Знак"/>
    <w:basedOn w:val="a0"/>
    <w:link w:val="1"/>
    <w:rsid w:val="009C37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C37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C3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C37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C37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C37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C373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C373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C373A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Title"/>
    <w:basedOn w:val="a"/>
    <w:next w:val="a"/>
    <w:link w:val="a6"/>
    <w:qFormat/>
    <w:rsid w:val="009C373A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C37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9C373A"/>
    <w:pPr>
      <w:spacing w:after="60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8">
    <w:name w:val="Подзаголовок Знак"/>
    <w:basedOn w:val="a0"/>
    <w:link w:val="a7"/>
    <w:rsid w:val="009C373A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Emphasis"/>
    <w:basedOn w:val="a0"/>
    <w:uiPriority w:val="20"/>
    <w:qFormat/>
    <w:rsid w:val="009C373A"/>
    <w:rPr>
      <w:i/>
      <w:iCs/>
    </w:rPr>
  </w:style>
  <w:style w:type="paragraph" w:styleId="aa">
    <w:name w:val="No Spacing"/>
    <w:basedOn w:val="a"/>
    <w:link w:val="ab"/>
    <w:uiPriority w:val="1"/>
    <w:qFormat/>
    <w:rsid w:val="009C373A"/>
    <w:rPr>
      <w:rFonts w:cs="Calibri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9C373A"/>
    <w:rPr>
      <w:rFonts w:cs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373A"/>
    <w:rPr>
      <w:rFonts w:cs="Calibri"/>
      <w:i/>
      <w:iCs/>
      <w:color w:val="000000" w:themeColor="text1"/>
      <w:szCs w:val="24"/>
    </w:rPr>
  </w:style>
  <w:style w:type="character" w:customStyle="1" w:styleId="22">
    <w:name w:val="Цитата 2 Знак"/>
    <w:basedOn w:val="a0"/>
    <w:link w:val="21"/>
    <w:uiPriority w:val="29"/>
    <w:rsid w:val="009C373A"/>
    <w:rPr>
      <w:rFonts w:cs="Calibri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C373A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Calibri"/>
      <w:b/>
      <w:bCs/>
      <w:i/>
      <w:iCs/>
      <w:color w:val="4F81BD" w:themeColor="accent1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C373A"/>
    <w:rPr>
      <w:rFonts w:cs="Calibr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C373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373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373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373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373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373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47A03"/>
    <w:pPr>
      <w:spacing w:before="100" w:beforeAutospacing="1" w:after="100" w:afterAutospacing="1"/>
      <w:jc w:val="left"/>
    </w:pPr>
    <w:rPr>
      <w:szCs w:val="24"/>
    </w:rPr>
  </w:style>
  <w:style w:type="character" w:styleId="af5">
    <w:name w:val="Hyperlink"/>
    <w:basedOn w:val="a0"/>
    <w:uiPriority w:val="99"/>
    <w:semiHidden/>
    <w:unhideWhenUsed/>
    <w:rsid w:val="00647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2015-12-30T16:16:00Z</dcterms:created>
  <dcterms:modified xsi:type="dcterms:W3CDTF">2015-12-30T16:16:00Z</dcterms:modified>
</cp:coreProperties>
</file>